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BB" w:rsidRPr="00747BBB" w:rsidRDefault="002808C3" w:rsidP="00AC2319">
      <w:pPr>
        <w:wordWrap w:val="0"/>
        <w:spacing w:afterLines="50" w:after="180" w:line="0" w:lineRule="atLeast"/>
        <w:ind w:rightChars="667" w:right="1601"/>
        <w:jc w:val="center"/>
        <w:rPr>
          <w:rFonts w:ascii="標楷體" w:eastAsia="標楷體" w:hAnsi="標楷體"/>
          <w:b/>
          <w:color w:val="1A12BE"/>
          <w:u w:val="single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      </w:t>
      </w:r>
      <w:r w:rsidR="00F12D26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&lt;國小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.國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中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.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高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中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&gt;</w:t>
      </w:r>
      <w:r w:rsidR="00D351A6" w:rsidRPr="007374F6">
        <w:rPr>
          <w:rFonts w:ascii="標楷體" w:eastAsia="標楷體" w:hAnsi="標楷體" w:hint="eastAsia"/>
          <w:b/>
          <w:sz w:val="40"/>
          <w:szCs w:val="40"/>
        </w:rPr>
        <w:t>鑑定評估</w:t>
      </w:r>
      <w:r w:rsidR="00744449" w:rsidRPr="0000413E">
        <w:rPr>
          <w:rFonts w:ascii="標楷體" w:eastAsia="標楷體" w:hAnsi="標楷體" w:hint="eastAsia"/>
          <w:b/>
          <w:color w:val="000000"/>
          <w:sz w:val="40"/>
          <w:szCs w:val="40"/>
        </w:rPr>
        <w:t>工具借用單</w:t>
      </w:r>
      <w:r w:rsidR="00F12D26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744449" w:rsidRPr="00964C19">
        <w:rPr>
          <w:rFonts w:ascii="標楷體" w:eastAsia="標楷體" w:hAnsi="標楷體" w:hint="eastAsia"/>
          <w:b/>
          <w:color w:val="1A12BE"/>
          <w:u w:val="single"/>
        </w:rPr>
        <w:t xml:space="preserve">修訂日期 </w:t>
      </w:r>
      <w:r w:rsidR="00C0504E">
        <w:rPr>
          <w:rFonts w:ascii="標楷體" w:eastAsia="標楷體" w:hAnsi="標楷體" w:hint="eastAsia"/>
          <w:b/>
          <w:color w:val="1A12BE"/>
          <w:u w:val="single"/>
        </w:rPr>
        <w:t>:20</w:t>
      </w:r>
      <w:r w:rsidR="00DC422A">
        <w:rPr>
          <w:rFonts w:ascii="標楷體" w:eastAsia="標楷體" w:hAnsi="標楷體" w:hint="eastAsia"/>
          <w:b/>
          <w:color w:val="1A12BE"/>
          <w:u w:val="single"/>
        </w:rPr>
        <w:t>2</w:t>
      </w:r>
      <w:r w:rsidR="009E46D3">
        <w:rPr>
          <w:rFonts w:ascii="標楷體" w:eastAsia="標楷體" w:hAnsi="標楷體" w:hint="eastAsia"/>
          <w:b/>
          <w:color w:val="1A12BE"/>
          <w:u w:val="single"/>
        </w:rPr>
        <w:t>4</w:t>
      </w:r>
      <w:r w:rsidR="003117F4">
        <w:rPr>
          <w:rFonts w:ascii="標楷體" w:eastAsia="標楷體" w:hAnsi="標楷體" w:hint="eastAsia"/>
          <w:b/>
          <w:color w:val="1A12BE"/>
          <w:u w:val="single"/>
        </w:rPr>
        <w:t>.</w:t>
      </w:r>
      <w:r w:rsidR="009E46D3">
        <w:rPr>
          <w:rFonts w:ascii="標楷體" w:eastAsia="標楷體" w:hAnsi="標楷體" w:hint="eastAsia"/>
          <w:b/>
          <w:color w:val="1A12BE"/>
          <w:u w:val="single"/>
        </w:rPr>
        <w:t>0</w:t>
      </w:r>
      <w:r w:rsidR="00D351A6">
        <w:rPr>
          <w:rFonts w:ascii="標楷體" w:eastAsia="標楷體" w:hAnsi="標楷體" w:hint="eastAsia"/>
          <w:b/>
          <w:color w:val="1A12BE"/>
          <w:u w:val="single"/>
        </w:rPr>
        <w:t>8.22</w:t>
      </w:r>
    </w:p>
    <w:p w:rsidR="00713F56" w:rsidRDefault="008A495A" w:rsidP="00973A6E">
      <w:pPr>
        <w:widowControl/>
        <w:spacing w:line="360" w:lineRule="exact"/>
        <w:ind w:firstLineChars="150" w:firstLine="360"/>
        <w:rPr>
          <w:rFonts w:eastAsia="標楷體"/>
          <w:color w:val="000000"/>
          <w:sz w:val="26"/>
          <w:szCs w:val="26"/>
        </w:rPr>
      </w:pPr>
      <w:hyperlink r:id="rId8" w:history="1">
        <w:r w:rsidR="00C24D29" w:rsidRPr="00D351A6">
          <w:rPr>
            <w:rStyle w:val="a8"/>
            <w:rFonts w:eastAsia="標楷體" w:hAnsi="標楷體" w:hint="eastAsia"/>
            <w:color w:val="0070C0"/>
          </w:rPr>
          <w:t>本借用單請務</w:t>
        </w:r>
        <w:r w:rsidR="00C24D29" w:rsidRPr="00D351A6">
          <w:rPr>
            <w:rStyle w:val="a8"/>
            <w:rFonts w:eastAsia="標楷體" w:hint="eastAsia"/>
            <w:color w:val="0070C0"/>
          </w:rPr>
          <w:t>必</w:t>
        </w:r>
        <w:r w:rsidR="00C24D29" w:rsidRPr="00D351A6">
          <w:rPr>
            <w:rStyle w:val="a8"/>
            <w:rFonts w:eastAsia="標楷體" w:hint="eastAsia"/>
            <w:color w:val="0070C0"/>
          </w:rPr>
          <w:t>M</w:t>
        </w:r>
        <w:r w:rsidR="00C24D29" w:rsidRPr="00D351A6">
          <w:rPr>
            <w:rStyle w:val="a8"/>
            <w:rFonts w:eastAsia="標楷體"/>
            <w:color w:val="0070C0"/>
          </w:rPr>
          <w:t>ail</w:t>
        </w:r>
        <w:r w:rsidR="00C24D29" w:rsidRPr="00D351A6">
          <w:rPr>
            <w:rStyle w:val="a8"/>
            <w:rFonts w:eastAsia="標楷體" w:hAnsi="標楷體" w:hint="eastAsia"/>
            <w:color w:val="0070C0"/>
          </w:rPr>
          <w:t>至</w:t>
        </w:r>
        <w:r w:rsidR="00C24D29" w:rsidRPr="00D351A6">
          <w:rPr>
            <w:rStyle w:val="a8"/>
            <w:rFonts w:eastAsia="標楷體"/>
            <w:color w:val="0070C0"/>
          </w:rPr>
          <w:t>set202x@gmail.com</w:t>
        </w:r>
      </w:hyperlink>
      <w:r w:rsidR="00D351A6" w:rsidRPr="00D351A6">
        <w:rPr>
          <w:rFonts w:eastAsia="標楷體" w:hint="eastAsia"/>
          <w:color w:val="FF0000"/>
        </w:rPr>
        <w:t>鑑定</w:t>
      </w:r>
      <w:proofErr w:type="gramStart"/>
      <w:r w:rsidR="00D351A6" w:rsidRPr="00D351A6">
        <w:rPr>
          <w:rFonts w:eastAsia="標楷體" w:hint="eastAsia"/>
          <w:color w:val="FF0000"/>
        </w:rPr>
        <w:t>安置</w:t>
      </w:r>
      <w:r w:rsidR="00744449" w:rsidRPr="000D5C03">
        <w:rPr>
          <w:rFonts w:eastAsia="標楷體" w:hint="eastAsia"/>
        </w:rPr>
        <w:t>組</w:t>
      </w:r>
      <w:r w:rsidR="00744449" w:rsidRPr="000D5C03">
        <w:rPr>
          <w:rFonts w:eastAsia="標楷體" w:hint="eastAsia"/>
          <w:color w:val="000000"/>
        </w:rPr>
        <w:t>收</w:t>
      </w:r>
      <w:proofErr w:type="gramEnd"/>
      <w:r w:rsidR="00744449" w:rsidRPr="002371C9">
        <w:rPr>
          <w:rFonts w:eastAsia="標楷體" w:hint="eastAsia"/>
          <w:color w:val="000000"/>
          <w:sz w:val="26"/>
          <w:szCs w:val="26"/>
        </w:rPr>
        <w:t>，</w:t>
      </w:r>
      <w:r w:rsidR="00744449" w:rsidRPr="00D351A6">
        <w:rPr>
          <w:rFonts w:eastAsia="標楷體" w:hint="eastAsia"/>
          <w:b/>
          <w:sz w:val="26"/>
          <w:szCs w:val="26"/>
        </w:rPr>
        <w:t>信件標題請打</w:t>
      </w:r>
      <w:r w:rsidR="00744449" w:rsidRPr="00D351A6">
        <w:rPr>
          <w:rFonts w:eastAsia="標楷體" w:hint="eastAsia"/>
          <w:b/>
          <w:sz w:val="26"/>
          <w:szCs w:val="26"/>
        </w:rPr>
        <w:t>&lt;</w:t>
      </w:r>
      <w:r w:rsidR="00744449" w:rsidRPr="007374F6">
        <w:rPr>
          <w:rFonts w:eastAsia="標楷體" w:hint="eastAsia"/>
          <w:b/>
          <w:color w:val="215868" w:themeColor="accent5" w:themeShade="80"/>
        </w:rPr>
        <w:t>國小</w:t>
      </w:r>
      <w:r w:rsidR="00713F56" w:rsidRPr="007374F6">
        <w:rPr>
          <w:rFonts w:ascii="標楷體" w:eastAsia="標楷體" w:hAnsi="標楷體" w:hint="eastAsia"/>
          <w:b/>
          <w:color w:val="215868" w:themeColor="accent5" w:themeShade="80"/>
        </w:rPr>
        <w:t>／</w:t>
      </w:r>
      <w:r w:rsidR="00713F56" w:rsidRPr="007374F6">
        <w:rPr>
          <w:rFonts w:eastAsia="標楷體" w:hint="eastAsia"/>
          <w:b/>
          <w:color w:val="215868" w:themeColor="accent5" w:themeShade="80"/>
        </w:rPr>
        <w:t>國中</w:t>
      </w:r>
      <w:r w:rsidR="000D5C03" w:rsidRPr="007374F6">
        <w:rPr>
          <w:rFonts w:ascii="標楷體" w:eastAsia="標楷體" w:hAnsi="標楷體" w:hint="eastAsia"/>
          <w:b/>
          <w:color w:val="215868" w:themeColor="accent5" w:themeShade="80"/>
          <w:kern w:val="0"/>
        </w:rPr>
        <w:t>／高中</w:t>
      </w:r>
      <w:r w:rsidR="00744449" w:rsidRPr="007374F6">
        <w:rPr>
          <w:rFonts w:eastAsia="標楷體" w:hint="eastAsia"/>
          <w:b/>
          <w:color w:val="215868" w:themeColor="accent5" w:themeShade="80"/>
        </w:rPr>
        <w:t>-</w:t>
      </w:r>
      <w:proofErr w:type="gramStart"/>
      <w:r w:rsidR="00D351A6" w:rsidRPr="007374F6">
        <w:rPr>
          <w:rFonts w:eastAsia="標楷體" w:hint="eastAsia"/>
          <w:b/>
          <w:color w:val="215868" w:themeColor="accent5" w:themeShade="80"/>
        </w:rPr>
        <w:t>鑑</w:t>
      </w:r>
      <w:r w:rsidR="00744449" w:rsidRPr="007374F6">
        <w:rPr>
          <w:rFonts w:eastAsia="標楷體" w:hint="eastAsia"/>
          <w:b/>
          <w:color w:val="215868" w:themeColor="accent5" w:themeShade="80"/>
        </w:rPr>
        <w:t>評借</w:t>
      </w:r>
      <w:proofErr w:type="gramEnd"/>
      <w:r w:rsidR="00744449" w:rsidRPr="007374F6">
        <w:rPr>
          <w:rFonts w:eastAsia="標楷體" w:hint="eastAsia"/>
          <w:b/>
          <w:color w:val="215868" w:themeColor="accent5" w:themeShade="80"/>
        </w:rPr>
        <w:t>單</w:t>
      </w:r>
      <w:r w:rsidR="00744449" w:rsidRPr="00D351A6">
        <w:rPr>
          <w:rFonts w:eastAsia="標楷體" w:hint="eastAsia"/>
          <w:b/>
          <w:sz w:val="26"/>
          <w:szCs w:val="26"/>
        </w:rPr>
        <w:t>&gt;</w:t>
      </w:r>
      <w:r w:rsidR="00744449" w:rsidRPr="002371C9">
        <w:rPr>
          <w:rFonts w:eastAsia="標楷體" w:hint="eastAsia"/>
          <w:color w:val="000000"/>
          <w:sz w:val="26"/>
          <w:szCs w:val="26"/>
        </w:rPr>
        <w:t>；並</w:t>
      </w:r>
      <w:r w:rsidR="00744449" w:rsidRPr="002371C9">
        <w:rPr>
          <w:rFonts w:eastAsia="標楷體" w:hAnsi="標楷體" w:hint="eastAsia"/>
          <w:color w:val="000000"/>
          <w:sz w:val="26"/>
          <w:szCs w:val="26"/>
          <w:highlight w:val="yellow"/>
        </w:rPr>
        <w:t>請以收到回信作為完成手續之依據</w:t>
      </w:r>
      <w:r w:rsidR="00744449" w:rsidRPr="002371C9">
        <w:rPr>
          <w:rFonts w:eastAsia="標楷體" w:hint="eastAsia"/>
          <w:color w:val="000000"/>
          <w:sz w:val="26"/>
          <w:szCs w:val="26"/>
        </w:rPr>
        <w:t>。</w:t>
      </w:r>
    </w:p>
    <w:p w:rsidR="006C5C50" w:rsidRDefault="00744449" w:rsidP="00973A6E">
      <w:pPr>
        <w:widowControl/>
        <w:spacing w:line="360" w:lineRule="exact"/>
        <w:ind w:firstLineChars="150" w:firstLine="390"/>
        <w:rPr>
          <w:rFonts w:ascii="標楷體" w:eastAsia="標楷體" w:hAnsi="標楷體"/>
          <w:color w:val="000000"/>
          <w:sz w:val="26"/>
          <w:szCs w:val="26"/>
        </w:rPr>
      </w:pPr>
      <w:r w:rsidRPr="002371C9">
        <w:rPr>
          <w:rFonts w:eastAsia="標楷體" w:hint="eastAsia"/>
          <w:color w:val="000000"/>
          <w:sz w:val="26"/>
          <w:szCs w:val="26"/>
        </w:rPr>
        <w:t>若未於時限內提出申請，視同放棄！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領取工具時請務必點清確認後，</w:t>
      </w:r>
      <w:proofErr w:type="gramStart"/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在借單上</w:t>
      </w:r>
      <w:proofErr w:type="gramEnd"/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簽名(如有缺少請當場提出)，之後歸還時如有損毀或缺少，</w:t>
      </w:r>
    </w:p>
    <w:p w:rsidR="00744449" w:rsidRPr="002371C9" w:rsidRDefault="00744449" w:rsidP="0012552E">
      <w:pPr>
        <w:widowControl/>
        <w:spacing w:line="360" w:lineRule="exact"/>
        <w:ind w:firstLineChars="150" w:firstLine="390"/>
        <w:rPr>
          <w:rFonts w:ascii="標楷體" w:eastAsia="標楷體" w:hAnsi="標楷體"/>
          <w:color w:val="000000"/>
          <w:sz w:val="26"/>
          <w:szCs w:val="26"/>
        </w:rPr>
      </w:pP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請自負賠償責任，謝謝您的配合。中心聯絡電話：24</w:t>
      </w:r>
      <w:r w:rsidR="00D351A6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F91110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-3064轉</w:t>
      </w:r>
      <w:r w:rsidR="00D351A6" w:rsidRPr="00D351A6">
        <w:rPr>
          <w:rFonts w:ascii="標楷體" w:eastAsia="標楷體" w:hAnsi="標楷體" w:hint="eastAsia"/>
          <w:color w:val="FF0000"/>
          <w:sz w:val="26"/>
          <w:szCs w:val="26"/>
        </w:rPr>
        <w:t>58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2552E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</w:t>
      </w:r>
      <w:r w:rsidR="00482C2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 xml:space="preserve"> 基隆市特教</w:t>
      </w:r>
      <w:r w:rsidR="00D351A6" w:rsidRPr="00D351A6">
        <w:rPr>
          <w:rFonts w:ascii="標楷體" w:eastAsia="標楷體" w:hAnsi="標楷體" w:hint="eastAsia"/>
          <w:color w:val="FF0000"/>
          <w:sz w:val="26"/>
          <w:szCs w:val="26"/>
        </w:rPr>
        <w:t>專業服務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中心   敬啟</w:t>
      </w:r>
    </w:p>
    <w:p w:rsidR="008C60AF" w:rsidRPr="00D351A6" w:rsidRDefault="002808C3" w:rsidP="006407FB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0000FF"/>
          <w:kern w:val="0"/>
          <w:sz w:val="26"/>
          <w:szCs w:val="26"/>
          <w:shd w:val="clear" w:color="auto" w:fill="FFFFFF"/>
        </w:rPr>
        <w:t xml:space="preserve">   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★注意：1.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借用魏氏兒童智力量表第</w:t>
      </w:r>
      <w:r w:rsidR="009C4504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五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版需填製新的</w:t>
      </w:r>
      <w:proofErr w:type="gramStart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專用借單</w:t>
      </w:r>
      <w:proofErr w:type="gramEnd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(</w:t>
      </w:r>
      <w:r w:rsidR="00134150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附件1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)。</w:t>
      </w:r>
    </w:p>
    <w:p w:rsidR="008C60AF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2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無魏氏資格的學校，請提出</w:t>
      </w:r>
      <w:r w:rsidR="00873D96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【</w:t>
      </w:r>
      <w:r w:rsidR="00873D96" w:rsidRPr="007374F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支援</w:t>
      </w:r>
      <w:r w:rsidR="00D351A6" w:rsidRPr="007374F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鑑</w:t>
      </w:r>
      <w:r w:rsidR="00873D96" w:rsidRPr="007374F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評申請表】</w:t>
      </w:r>
      <w:r w:rsidR="00873D96" w:rsidRPr="007374F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，</w:t>
      </w:r>
      <w:r w:rsidR="00D35270" w:rsidRPr="007374F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由</w:t>
      </w:r>
      <w:r w:rsidR="00873D96" w:rsidRPr="007374F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支援的</w:t>
      </w:r>
      <w:proofErr w:type="gramStart"/>
      <w:r w:rsidR="00D351A6" w:rsidRPr="007374F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鑑</w:t>
      </w:r>
      <w:proofErr w:type="gramEnd"/>
      <w:r w:rsidR="00873D96" w:rsidRPr="007374F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評老師</w:t>
      </w:r>
      <w:r w:rsidR="00D35270" w:rsidRPr="007374F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做魏氏箱借用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。</w:t>
      </w:r>
    </w:p>
    <w:p w:rsidR="008C60AF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3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以下紅字部分請務必修改填寫。</w:t>
      </w:r>
    </w:p>
    <w:p w:rsidR="00E22435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4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請特教</w:t>
      </w:r>
      <w:proofErr w:type="gramEnd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組長/特教承辦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人彙整好</w:t>
      </w:r>
      <w:proofErr w:type="gramEnd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校內所需之份數，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請勿在</w:t>
      </w:r>
      <w:r w:rsidR="00E22435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【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寄出</w:t>
      </w:r>
      <w:r w:rsidR="00E22435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】</w:t>
      </w:r>
      <w:bookmarkStart w:id="0" w:name="_GoBack"/>
      <w:bookmarkEnd w:id="0"/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後</w:t>
      </w:r>
      <w:r w:rsidR="00E22435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馬上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再做更新</w:t>
      </w:r>
      <w:proofErr w:type="gramStart"/>
      <w:r w:rsidR="00E22435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或加借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造</w:t>
      </w:r>
      <w:proofErr w:type="gramEnd"/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成工作人員混淆，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★部分請務必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highlight w:val="yellow"/>
          <w:shd w:val="clear" w:color="auto" w:fill="FFFFFF"/>
        </w:rPr>
        <w:t>不要</w:t>
      </w:r>
    </w:p>
    <w:p w:rsidR="008C60AF" w:rsidRPr="00D351A6" w:rsidRDefault="00E22435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 xml:space="preserve">             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重複借用，之後中心不再提供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現場加借</w:t>
      </w:r>
      <w:proofErr w:type="gramEnd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。</w:t>
      </w:r>
    </w:p>
    <w:p w:rsidR="00873D96" w:rsidRPr="00D351A6" w:rsidRDefault="00DB1D82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noProof/>
          <w:color w:val="0070C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90805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E3FA4" id="矩形 1" o:spid="_x0000_s1026" style="position:absolute;margin-left:298.55pt;margin-top:7.15pt;width:17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" fillcolor="#e5b8b7 [1301]" strokecolor="black [3213]" strokeweight="2pt">
                <w10:wrap type="through"/>
              </v:rect>
            </w:pict>
          </mc:Fallback>
        </mc:AlternateContent>
      </w:r>
      <w:r w:rsidR="002808C3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5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★部分為非消耗品,請務必歸還。</w:t>
      </w:r>
      <w:r w:rsidR="00BE203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 xml:space="preserve">    為施測老師需具有研習時數或研習證書方可借用。</w:t>
      </w:r>
    </w:p>
    <w:tbl>
      <w:tblPr>
        <w:tblpPr w:leftFromText="180" w:rightFromText="180" w:vertAnchor="page" w:horzAnchor="margin" w:tblpX="374" w:tblpY="9100"/>
        <w:tblW w:w="15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4884"/>
      </w:tblGrid>
      <w:tr w:rsidR="00D351A6" w:rsidRPr="00D351A6" w:rsidTr="008C60AF">
        <w:trPr>
          <w:trHeight w:val="1902"/>
        </w:trPr>
        <w:tc>
          <w:tcPr>
            <w:tcW w:w="754" w:type="dxa"/>
            <w:textDirection w:val="tbRlV"/>
            <w:vAlign w:val="center"/>
            <w:hideMark/>
          </w:tcPr>
          <w:p w:rsidR="00873D96" w:rsidRPr="00D351A6" w:rsidRDefault="00873D96" w:rsidP="000C15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70C0"/>
                <w:kern w:val="0"/>
                <w:sz w:val="28"/>
                <w:szCs w:val="28"/>
              </w:rPr>
            </w:pP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8"/>
                <w:szCs w:val="28"/>
              </w:rPr>
              <w:t>切 結 書</w:t>
            </w:r>
          </w:p>
        </w:tc>
        <w:tc>
          <w:tcPr>
            <w:tcW w:w="14884" w:type="dxa"/>
            <w:vAlign w:val="center"/>
            <w:hideMark/>
          </w:tcPr>
          <w:p w:rsidR="000C1581" w:rsidRPr="00D351A6" w:rsidRDefault="00873D96" w:rsidP="00CD71FD">
            <w:pPr>
              <w:widowControl/>
              <w:spacing w:line="440" w:lineRule="exact"/>
              <w:ind w:firstLineChars="50" w:firstLine="130"/>
              <w:jc w:val="both"/>
              <w:rPr>
                <w:rFonts w:ascii="標楷體" w:eastAsia="標楷體" w:hAnsi="標楷體" w:cs="新細明體"/>
                <w:color w:val="0070C0"/>
                <w:kern w:val="0"/>
                <w:sz w:val="26"/>
                <w:szCs w:val="26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本人</w:t>
            </w:r>
            <w:r w:rsidR="003E2288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</w:t>
            </w:r>
            <w:r w:rsidR="009C4504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  <w:u w:val="single"/>
              </w:rPr>
              <w:t xml:space="preserve">       </w:t>
            </w:r>
            <w:r w:rsidR="003E2288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借用</w:t>
            </w:r>
            <w:r w:rsidR="009127B8" w:rsidRPr="007374F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  <w:shd w:val="clear" w:color="auto" w:fill="FFFFFF"/>
              </w:rPr>
              <w:t>鑑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評工具，名稱、內容及數量如上表所述，將妥善保管及使用，於施測結束後繳回，預計歸還日期：</w:t>
            </w:r>
            <w:r w:rsidR="00AD2B47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年</w:t>
            </w:r>
          </w:p>
          <w:p w:rsidR="00873D96" w:rsidRPr="00D351A6" w:rsidRDefault="00873D96" w:rsidP="009C4504">
            <w:pPr>
              <w:widowControl/>
              <w:spacing w:line="440" w:lineRule="exact"/>
              <w:ind w:leftChars="50" w:left="120"/>
              <w:jc w:val="both"/>
              <w:rPr>
                <w:rFonts w:ascii="標楷體" w:eastAsia="標楷體"/>
                <w:b/>
                <w:color w:val="0070C0"/>
                <w:sz w:val="26"/>
                <w:szCs w:val="26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月</w:t>
            </w:r>
            <w:r w:rsidR="00E320C2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日。若有遺漏缺損，願付賠償責任，並保證工具不外</w:t>
            </w:r>
            <w:proofErr w:type="gramStart"/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洩</w:t>
            </w:r>
            <w:proofErr w:type="gramEnd"/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、不濫用，謹遵測驗倫理，如有違者，願負法律責任。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br/>
            </w:r>
            <w:proofErr w:type="gramStart"/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立書人</w:t>
            </w:r>
            <w:proofErr w:type="gramEnd"/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：</w:t>
            </w:r>
            <w:r w:rsidR="009C4504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  <w:u w:val="single"/>
              </w:rPr>
              <w:t xml:space="preserve">        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   </w:t>
            </w: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服務單位：</w:t>
            </w:r>
            <w:r w:rsidR="00AD2B47" w:rsidRPr="00D351A6">
              <w:rPr>
                <w:rFonts w:ascii="標楷體" w:eastAsia="標楷體" w:hAnsi="標楷體" w:hint="eastAsia"/>
                <w:b/>
                <w:color w:val="0070C0"/>
                <w:sz w:val="26"/>
                <w:szCs w:val="26"/>
              </w:rPr>
              <w:t>○○</w:t>
            </w:r>
            <w:r w:rsidRPr="00D351A6">
              <w:rPr>
                <w:rFonts w:ascii="標楷體" w:eastAsia="標楷體" w:hint="eastAsia"/>
                <w:b/>
                <w:color w:val="0070C0"/>
                <w:sz w:val="26"/>
                <w:szCs w:val="26"/>
              </w:rPr>
              <w:t>國小</w:t>
            </w:r>
            <w:r w:rsidR="009C4504" w:rsidRPr="00D351A6">
              <w:rPr>
                <w:rFonts w:ascii="標楷體" w:eastAsia="標楷體" w:hint="eastAsia"/>
                <w:b/>
                <w:color w:val="0070C0"/>
                <w:sz w:val="26"/>
                <w:szCs w:val="26"/>
              </w:rPr>
              <w:t xml:space="preserve">              </w:t>
            </w: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聯絡電話：</w:t>
            </w:r>
          </w:p>
          <w:p w:rsidR="00873D96" w:rsidRPr="00D351A6" w:rsidRDefault="00873D96" w:rsidP="00952DFA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70C0"/>
                <w:kern w:val="0"/>
                <w:sz w:val="30"/>
                <w:szCs w:val="30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中  華  民  國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</w:t>
            </w:r>
            <w:r w:rsidR="009C4504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0A252D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年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="009E46D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月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</w:t>
            </w:r>
            <w:r w:rsidR="00E320C2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日</w:t>
            </w:r>
          </w:p>
        </w:tc>
      </w:tr>
    </w:tbl>
    <w:p w:rsidR="00873D96" w:rsidRPr="00D351A6" w:rsidRDefault="002808C3" w:rsidP="008C60AF">
      <w:pPr>
        <w:snapToGrid w:val="0"/>
        <w:spacing w:line="480" w:lineRule="exact"/>
        <w:jc w:val="both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6</w:t>
      </w:r>
      <w:r w:rsidR="00873D96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請務必註明施測學生姓名班別，中心會依據施測學生人數給予份數。</w:t>
      </w:r>
    </w:p>
    <w:tbl>
      <w:tblPr>
        <w:tblpPr w:leftFromText="180" w:rightFromText="180" w:vertAnchor="text" w:horzAnchor="margin" w:tblpX="374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653"/>
        <w:gridCol w:w="1654"/>
        <w:gridCol w:w="1654"/>
        <w:gridCol w:w="1654"/>
        <w:gridCol w:w="1653"/>
        <w:gridCol w:w="1654"/>
        <w:gridCol w:w="1654"/>
        <w:gridCol w:w="1654"/>
        <w:gridCol w:w="1654"/>
      </w:tblGrid>
      <w:tr w:rsidR="00744449" w:rsidRPr="0000413E" w:rsidTr="0053592E">
        <w:trPr>
          <w:trHeight w:val="535"/>
        </w:trPr>
        <w:tc>
          <w:tcPr>
            <w:tcW w:w="7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施</w:t>
            </w:r>
          </w:p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測</w:t>
            </w:r>
          </w:p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學</w:t>
            </w:r>
          </w:p>
          <w:p w:rsidR="00744449" w:rsidRPr="008C010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生</w:t>
            </w:r>
          </w:p>
        </w:tc>
        <w:tc>
          <w:tcPr>
            <w:tcW w:w="16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班級</w:t>
            </w: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障礙類別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班級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44449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障礙類別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2A42EF" w:rsidRDefault="002A42EF" w:rsidP="00744449">
      <w:pPr>
        <w:snapToGrid w:val="0"/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Spec="center" w:tblpY="60"/>
        <w:tblOverlap w:val="never"/>
        <w:tblW w:w="15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546"/>
        <w:gridCol w:w="547"/>
        <w:gridCol w:w="547"/>
        <w:gridCol w:w="547"/>
        <w:gridCol w:w="531"/>
        <w:gridCol w:w="532"/>
        <w:gridCol w:w="532"/>
        <w:gridCol w:w="532"/>
        <w:gridCol w:w="848"/>
        <w:gridCol w:w="849"/>
        <w:gridCol w:w="535"/>
        <w:gridCol w:w="535"/>
        <w:gridCol w:w="535"/>
        <w:gridCol w:w="535"/>
        <w:gridCol w:w="535"/>
        <w:gridCol w:w="536"/>
        <w:gridCol w:w="496"/>
        <w:gridCol w:w="514"/>
        <w:gridCol w:w="514"/>
        <w:gridCol w:w="514"/>
        <w:gridCol w:w="515"/>
        <w:gridCol w:w="992"/>
        <w:gridCol w:w="638"/>
        <w:gridCol w:w="638"/>
        <w:gridCol w:w="618"/>
        <w:gridCol w:w="619"/>
      </w:tblGrid>
      <w:tr w:rsidR="00DB138D" w:rsidRPr="0000413E" w:rsidTr="00CD58D9">
        <w:trPr>
          <w:trHeight w:val="1750"/>
        </w:trPr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B138D" w:rsidRPr="004D5412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D541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工具名稱</w:t>
            </w:r>
          </w:p>
        </w:tc>
        <w:tc>
          <w:tcPr>
            <w:tcW w:w="2187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870C49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托尼非語文</w:t>
            </w:r>
            <w:proofErr w:type="gramEnd"/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智力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</w:t>
            </w:r>
          </w:p>
          <w:p w:rsidR="00DB138D" w:rsidRPr="0078454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（</w:t>
            </w:r>
            <w:r w:rsidRPr="007845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第四版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年齡: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6個月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個月</w:t>
            </w:r>
          </w:p>
        </w:tc>
        <w:tc>
          <w:tcPr>
            <w:tcW w:w="2127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9C4504" w:rsidRDefault="00DB138D" w:rsidP="001538D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情緒障礙量表</w:t>
            </w:r>
          </w:p>
          <w:p w:rsidR="001538DF" w:rsidRPr="009C4504" w:rsidRDefault="001538DF" w:rsidP="001538D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(第二版)</w:t>
            </w:r>
          </w:p>
        </w:tc>
        <w:tc>
          <w:tcPr>
            <w:tcW w:w="169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注意力缺陷/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過動障礙測驗</w:t>
            </w:r>
          </w:p>
        </w:tc>
        <w:tc>
          <w:tcPr>
            <w:tcW w:w="1605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-學生行為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(黃色)</w:t>
            </w:r>
          </w:p>
        </w:tc>
        <w:tc>
          <w:tcPr>
            <w:tcW w:w="1606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-學生適應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調查表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(藍色)</w:t>
            </w:r>
          </w:p>
        </w:tc>
        <w:tc>
          <w:tcPr>
            <w:tcW w:w="2553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-問題行為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篩選量表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(粉紅色)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-學校輔導手冊(紫色)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 w:hint="eastAsia"/>
                <w:color w:val="000000"/>
                <w:kern w:val="0"/>
                <w:sz w:val="26"/>
                <w:szCs w:val="26"/>
              </w:rPr>
              <w:t>台灣版自閉症行為檢核表</w:t>
            </w:r>
          </w:p>
        </w:tc>
        <w:tc>
          <w:tcPr>
            <w:tcW w:w="123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多向度注意力測驗</w:t>
            </w:r>
          </w:p>
        </w:tc>
      </w:tr>
      <w:tr w:rsidR="00DB138D" w:rsidRPr="0000413E" w:rsidTr="00B226A7">
        <w:trPr>
          <w:trHeight w:val="751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出版</w:t>
            </w:r>
          </w:p>
        </w:tc>
        <w:tc>
          <w:tcPr>
            <w:tcW w:w="218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B36DE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2016年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9C4504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20</w:t>
            </w:r>
            <w:r w:rsidR="00C31EF5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22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B36DE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2007年</w:t>
            </w:r>
          </w:p>
        </w:tc>
        <w:tc>
          <w:tcPr>
            <w:tcW w:w="160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90年</w:t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2013年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1999年</w:t>
            </w:r>
          </w:p>
        </w:tc>
      </w:tr>
      <w:tr w:rsidR="001538DF" w:rsidRPr="0000413E" w:rsidTr="00B226A7">
        <w:trPr>
          <w:trHeight w:val="619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538DF" w:rsidRPr="00F8346C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儲位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Q4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Q3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B226A7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Q3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9C4504" w:rsidRDefault="004A5FB0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V1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697747" w:rsidRDefault="001538DF" w:rsidP="00DB13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A2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</w:p>
        </w:tc>
      </w:tr>
      <w:tr w:rsidR="00B226A7" w:rsidRPr="0000413E" w:rsidTr="0059760D">
        <w:trPr>
          <w:cantSplit/>
          <w:trHeight w:val="3947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26A7" w:rsidRPr="004D5412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D541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內容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F23375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233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指導手冊(含</w:t>
            </w:r>
            <w:r w:rsidRPr="00F23375">
              <w:rPr>
                <w:rFonts w:ascii="標楷體" w:eastAsia="標楷體" w:hAnsi="標楷體" w:hint="eastAsia"/>
                <w:sz w:val="26"/>
                <w:szCs w:val="26"/>
              </w:rPr>
              <w:t>計分程式</w:t>
            </w:r>
            <w:r w:rsidRPr="00F233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光碟)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-藍色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甲式計分</w:t>
            </w: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鑰</w:t>
            </w:r>
            <w:proofErr w:type="gramEnd"/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59760D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9760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訪談表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觀察表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國小學生(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國小學生(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青少年版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青少年版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學校輔導手冊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題本兼</w:t>
            </w:r>
            <w:proofErr w:type="gramEnd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</w:tr>
      <w:tr w:rsidR="00B226A7" w:rsidRPr="0000413E" w:rsidTr="0059760D">
        <w:trPr>
          <w:trHeight w:val="808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26A7" w:rsidRPr="004D5412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要歸還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59760D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9760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Default="00B226A7" w:rsidP="000D0F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2D26" w:rsidRPr="00697747" w:rsidTr="0059760D">
        <w:trPr>
          <w:trHeight w:val="1408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12D26" w:rsidRPr="004D5412" w:rsidRDefault="00F12D26" w:rsidP="00F12D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5279C3" w:rsidRDefault="005279C3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p w:rsidR="00BD4711" w:rsidRDefault="00BD4711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p w:rsidR="005279C3" w:rsidRPr="00B23CD8" w:rsidRDefault="005279C3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Spec="top"/>
        <w:tblOverlap w:val="never"/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61"/>
        <w:gridCol w:w="564"/>
        <w:gridCol w:w="539"/>
        <w:gridCol w:w="539"/>
        <w:gridCol w:w="539"/>
        <w:gridCol w:w="539"/>
        <w:gridCol w:w="539"/>
        <w:gridCol w:w="539"/>
        <w:gridCol w:w="539"/>
        <w:gridCol w:w="564"/>
        <w:gridCol w:w="601"/>
        <w:gridCol w:w="601"/>
        <w:gridCol w:w="601"/>
        <w:gridCol w:w="595"/>
        <w:gridCol w:w="595"/>
        <w:gridCol w:w="595"/>
        <w:gridCol w:w="598"/>
        <w:gridCol w:w="573"/>
        <w:gridCol w:w="573"/>
        <w:gridCol w:w="573"/>
        <w:gridCol w:w="573"/>
        <w:gridCol w:w="573"/>
        <w:gridCol w:w="576"/>
        <w:gridCol w:w="664"/>
        <w:gridCol w:w="664"/>
        <w:gridCol w:w="648"/>
      </w:tblGrid>
      <w:tr w:rsidR="00F528A4" w:rsidRPr="00903693" w:rsidTr="00F528A4">
        <w:trPr>
          <w:trHeight w:val="2460"/>
        </w:trPr>
        <w:tc>
          <w:tcPr>
            <w:tcW w:w="190" w:type="pc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359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行為與</w:t>
            </w:r>
          </w:p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情緒</w:t>
            </w:r>
            <w:r w:rsidR="00FE76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</w:t>
            </w:r>
          </w:p>
          <w:p w:rsidR="00D35270" w:rsidRPr="00F8346C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量表</w:t>
            </w:r>
          </w:p>
        </w:tc>
        <w:tc>
          <w:tcPr>
            <w:tcW w:w="1384" w:type="pct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B36DE3">
              <w:rPr>
                <w:rFonts w:ascii="標楷體" w:eastAsia="標楷體" w:hAnsi="標楷體" w:cs="新細明體" w:hint="eastAsia"/>
              </w:rPr>
              <w:t>基本讀寫字綜合測驗</w:t>
            </w:r>
          </w:p>
        </w:tc>
        <w:tc>
          <w:tcPr>
            <w:tcW w:w="57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中文年級</w:t>
            </w:r>
          </w:p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認字量表</w:t>
            </w:r>
          </w:p>
        </w:tc>
        <w:tc>
          <w:tcPr>
            <w:tcW w:w="761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學習行為特徵</w:t>
            </w:r>
          </w:p>
          <w:p w:rsidR="00D35270" w:rsidRPr="00580738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</w:tc>
        <w:tc>
          <w:tcPr>
            <w:tcW w:w="549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修訂中華適應</w:t>
            </w:r>
          </w:p>
          <w:p w:rsidR="00D35270" w:rsidRPr="00580738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行為量表</w:t>
            </w:r>
          </w:p>
        </w:tc>
        <w:tc>
          <w:tcPr>
            <w:tcW w:w="55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文蘭適應</w:t>
            </w:r>
          </w:p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行為量表</w:t>
            </w:r>
          </w:p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第3版</w:t>
            </w:r>
          </w:p>
        </w:tc>
        <w:tc>
          <w:tcPr>
            <w:tcW w:w="63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國小語文及非語文學習障礙</w:t>
            </w:r>
          </w:p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</w:tc>
      </w:tr>
      <w:tr w:rsidR="00D35270" w:rsidRPr="0000413E" w:rsidTr="00F528A4">
        <w:trPr>
          <w:trHeight w:val="595"/>
        </w:trPr>
        <w:tc>
          <w:tcPr>
            <w:tcW w:w="190" w:type="pct"/>
            <w:tcBorders>
              <w:top w:val="single" w:sz="8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出版</w:t>
            </w:r>
          </w:p>
        </w:tc>
        <w:tc>
          <w:tcPr>
            <w:tcW w:w="359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2001年</w:t>
            </w:r>
          </w:p>
        </w:tc>
        <w:tc>
          <w:tcPr>
            <w:tcW w:w="1384" w:type="pct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B36DE3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2003年</w:t>
            </w:r>
          </w:p>
        </w:tc>
        <w:tc>
          <w:tcPr>
            <w:tcW w:w="576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761" w:type="pct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549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550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E320C2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632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2014年</w:t>
            </w:r>
          </w:p>
        </w:tc>
      </w:tr>
      <w:tr w:rsidR="00E17137" w:rsidRPr="0000413E" w:rsidTr="00F528A4">
        <w:trPr>
          <w:trHeight w:val="595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35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231456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B3</w:t>
            </w:r>
          </w:p>
        </w:tc>
        <w:tc>
          <w:tcPr>
            <w:tcW w:w="1384" w:type="pct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B2</w:t>
            </w:r>
          </w:p>
        </w:tc>
        <w:tc>
          <w:tcPr>
            <w:tcW w:w="57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C2</w:t>
            </w:r>
          </w:p>
        </w:tc>
        <w:tc>
          <w:tcPr>
            <w:tcW w:w="761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C2</w:t>
            </w:r>
          </w:p>
        </w:tc>
        <w:tc>
          <w:tcPr>
            <w:tcW w:w="549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C1</w:t>
            </w:r>
          </w:p>
        </w:tc>
        <w:tc>
          <w:tcPr>
            <w:tcW w:w="55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9C4504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D4</w:t>
            </w:r>
          </w:p>
        </w:tc>
        <w:tc>
          <w:tcPr>
            <w:tcW w:w="63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17137" w:rsidRPr="0000413E" w:rsidRDefault="00E17137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C1</w:t>
            </w:r>
          </w:p>
        </w:tc>
      </w:tr>
      <w:tr w:rsidR="00F528A4" w:rsidRPr="0000413E" w:rsidTr="00F528A4">
        <w:trPr>
          <w:cantSplit/>
          <w:trHeight w:val="3367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F528A4" w:rsidRPr="0000413E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B36DE3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B36DE3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看字讀音造詞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測驗題本</w:t>
            </w:r>
            <w:proofErr w:type="gramEnd"/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標準答案卡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遠端抄寫布條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篩選測驗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乙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寫字部分評量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題本</w:t>
            </w:r>
            <w:proofErr w:type="gramStart"/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丙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抄寫測驗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錄暨摘要表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初選表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常模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中小學版-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記錄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指導手冊(兒童版</w:t>
            </w:r>
            <w:r w:rsidR="00B138C1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6-17</w:t>
            </w:r>
            <w:r w:rsidR="00B138C1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歲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AC6054" w:rsidP="00D3527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教師</w:t>
            </w:r>
            <w:r w:rsidR="00F528A4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評記錄本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C4504" w:rsidRDefault="00AC605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家長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eastAsianLayout w:id="-1983203072" w:vert="1" w:vertCompress="1"/>
              </w:rPr>
              <w:t>/</w:t>
            </w:r>
            <w:proofErr w:type="gramStart"/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照顧者評記錄</w:t>
            </w:r>
            <w:proofErr w:type="gramEnd"/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本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D97BD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528A4" w:rsidRPr="003F1668" w:rsidRDefault="00F528A4" w:rsidP="00D3527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</w:t>
            </w:r>
            <w:r w:rsidR="00D97BD4"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</w:t>
            </w:r>
            <w:r w:rsidR="00D97BD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D97BD4"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</w:tr>
      <w:tr w:rsidR="00F528A4" w:rsidRPr="0000413E" w:rsidTr="00F528A4">
        <w:trPr>
          <w:cantSplit/>
          <w:trHeight w:val="848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528A4" w:rsidRPr="0000413E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528A4" w:rsidRPr="0000413E" w:rsidTr="00F528A4">
        <w:trPr>
          <w:trHeight w:val="1218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528A4" w:rsidRPr="0000413E" w:rsidRDefault="00F528A4" w:rsidP="00D352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9E46D3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CF1092" w:rsidRDefault="00600D45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40"/>
          <w:szCs w:val="40"/>
        </w:rPr>
        <w:t xml:space="preserve">   </w:t>
      </w:r>
    </w:p>
    <w:tbl>
      <w:tblPr>
        <w:tblpPr w:leftFromText="180" w:rightFromText="180" w:vertAnchor="text" w:horzAnchor="margin" w:tblpX="277" w:tblpYSpec="top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543"/>
        <w:gridCol w:w="543"/>
        <w:gridCol w:w="554"/>
        <w:gridCol w:w="495"/>
        <w:gridCol w:w="495"/>
        <w:gridCol w:w="567"/>
        <w:gridCol w:w="570"/>
        <w:gridCol w:w="507"/>
        <w:gridCol w:w="507"/>
        <w:gridCol w:w="507"/>
        <w:gridCol w:w="507"/>
        <w:gridCol w:w="510"/>
        <w:gridCol w:w="535"/>
        <w:gridCol w:w="535"/>
        <w:gridCol w:w="535"/>
        <w:gridCol w:w="535"/>
        <w:gridCol w:w="539"/>
        <w:gridCol w:w="454"/>
        <w:gridCol w:w="454"/>
        <w:gridCol w:w="457"/>
        <w:gridCol w:w="454"/>
        <w:gridCol w:w="457"/>
        <w:gridCol w:w="454"/>
        <w:gridCol w:w="457"/>
        <w:gridCol w:w="454"/>
        <w:gridCol w:w="457"/>
        <w:gridCol w:w="457"/>
        <w:gridCol w:w="507"/>
        <w:gridCol w:w="507"/>
        <w:gridCol w:w="504"/>
      </w:tblGrid>
      <w:tr w:rsidR="00E94EDB" w:rsidRPr="0000413E" w:rsidTr="008F11BE">
        <w:trPr>
          <w:trHeight w:val="2036"/>
        </w:trPr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523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修訂學齡兒童語言障礙評量表</w:t>
            </w:r>
            <w:r w:rsidRPr="000A267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(林寶貴)</w:t>
            </w:r>
          </w:p>
        </w:tc>
        <w:tc>
          <w:tcPr>
            <w:tcW w:w="316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國小學生活動</w:t>
            </w:r>
            <w:r w:rsidR="005A2B5C">
              <w:rPr>
                <w:rFonts w:ascii="標楷體" w:eastAsia="標楷體" w:hAnsi="標楷體" w:cs="新細明體" w:hint="eastAsia"/>
                <w:color w:val="000000"/>
                <w:kern w:val="0"/>
              </w:rPr>
              <w:t>量</w:t>
            </w: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評量表</w:t>
            </w:r>
          </w:p>
        </w:tc>
        <w:tc>
          <w:tcPr>
            <w:tcW w:w="363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1C4C9D" w:rsidRPr="009E46D3" w:rsidRDefault="00E94ED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社會適應</w:t>
            </w:r>
            <w:r w:rsidR="00344323" w:rsidRPr="009E46D3">
              <w:rPr>
                <w:rFonts w:ascii="標楷體" w:eastAsia="標楷體" w:hAnsi="標楷體" w:cs="新細明體" w:hint="eastAsia"/>
                <w:color w:val="000000" w:themeColor="text1"/>
              </w:rPr>
              <w:t>表現</w:t>
            </w:r>
          </w:p>
          <w:p w:rsidR="00E94EDB" w:rsidRPr="009E46D3" w:rsidRDefault="00E94ED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檢核表</w:t>
            </w:r>
          </w:p>
          <w:p w:rsidR="00BF67AB" w:rsidRPr="009E46D3" w:rsidRDefault="00BF67A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第2版</w:t>
            </w:r>
          </w:p>
        </w:tc>
        <w:tc>
          <w:tcPr>
            <w:tcW w:w="811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580738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學前幼兒與國小低年級兒童口語語法診斷測驗</w:t>
            </w:r>
          </w:p>
        </w:tc>
        <w:tc>
          <w:tcPr>
            <w:tcW w:w="856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580738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6F398D">
              <w:rPr>
                <w:rFonts w:ascii="標楷體" w:eastAsia="標楷體" w:hAnsi="標楷體" w:cs="新細明體" w:hint="eastAsia"/>
                <w:color w:val="000000"/>
                <w:kern w:val="0"/>
                <w:shd w:val="clear" w:color="auto" w:fill="B6DDE8" w:themeFill="accent5" w:themeFillTint="66"/>
              </w:rPr>
              <w:t>國民中小學考試技巧行為特徵檢</w:t>
            </w: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核表</w:t>
            </w:r>
          </w:p>
        </w:tc>
        <w:tc>
          <w:tcPr>
            <w:tcW w:w="43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1C4C9D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7FFA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國小學童書寫語言測驗</w:t>
            </w:r>
          </w:p>
        </w:tc>
        <w:tc>
          <w:tcPr>
            <w:tcW w:w="1019" w:type="pct"/>
            <w:gridSpan w:val="7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6110A7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國小兒</w:t>
            </w: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童書寫語文能力</w:t>
            </w:r>
          </w:p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485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8C60AF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兒童口語</w:t>
            </w:r>
          </w:p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理解測驗</w:t>
            </w:r>
          </w:p>
        </w:tc>
      </w:tr>
      <w:tr w:rsidR="00E94EDB" w:rsidRPr="0000413E" w:rsidTr="008F11BE">
        <w:trPr>
          <w:trHeight w:val="605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00413E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2009年</w:t>
            </w:r>
          </w:p>
        </w:tc>
        <w:tc>
          <w:tcPr>
            <w:tcW w:w="31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9A6644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2004年</w:t>
            </w: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9E46D3" w:rsidRDefault="00986308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BF67AB"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23</w:t>
            </w: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81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856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00413E" w:rsidRDefault="00222678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2010年</w:t>
            </w:r>
          </w:p>
        </w:tc>
        <w:tc>
          <w:tcPr>
            <w:tcW w:w="43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F03C85" w:rsidRDefault="00E94EDB" w:rsidP="00D36956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1019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91年</w:t>
            </w:r>
          </w:p>
        </w:tc>
      </w:tr>
      <w:tr w:rsidR="00E17137" w:rsidRPr="0000413E" w:rsidTr="008F11BE">
        <w:trPr>
          <w:trHeight w:val="605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4765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D3</w:t>
            </w:r>
          </w:p>
        </w:tc>
        <w:tc>
          <w:tcPr>
            <w:tcW w:w="31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L</w:t>
            </w: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9E46D3" w:rsidRDefault="004A5FB0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D4</w:t>
            </w:r>
          </w:p>
        </w:tc>
        <w:tc>
          <w:tcPr>
            <w:tcW w:w="81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4765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D1</w:t>
            </w:r>
          </w:p>
        </w:tc>
        <w:tc>
          <w:tcPr>
            <w:tcW w:w="856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F2</w:t>
            </w:r>
          </w:p>
        </w:tc>
        <w:tc>
          <w:tcPr>
            <w:tcW w:w="43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E3</w:t>
            </w:r>
          </w:p>
        </w:tc>
        <w:tc>
          <w:tcPr>
            <w:tcW w:w="1019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E3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D2</w:t>
            </w:r>
          </w:p>
        </w:tc>
      </w:tr>
      <w:tr w:rsidR="009C4504" w:rsidRPr="0000413E" w:rsidTr="008F11BE">
        <w:trPr>
          <w:trHeight w:val="3656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6C0E14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圖</w:t>
            </w:r>
            <w:r w:rsidR="00B10BB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冊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分析表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圖冊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登錄表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9A6644" w:rsidRDefault="00B10BBF" w:rsidP="00D3695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接受性-測驗紀錄本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9A6644" w:rsidRDefault="00B10BBF" w:rsidP="00D3695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表達性-測驗紀錄本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CA4165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CA4165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00413E" w:rsidRDefault="002808C3" w:rsidP="00587F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B10BB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</w:t>
            </w:r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年級學生</w:t>
            </w:r>
            <w:proofErr w:type="gramStart"/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3606B3">
            <w:pPr>
              <w:widowControl/>
              <w:ind w:firstLineChars="100" w:firstLine="26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1EE6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題本</w:t>
            </w:r>
            <w:proofErr w:type="gramEnd"/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1EE6">
              <w:rPr>
                <w:rFonts w:ascii="標楷體" w:eastAsia="標楷體" w:hAnsi="標楷體" w:cs="新細明體" w:hint="eastAsia"/>
                <w:color w:val="000000"/>
                <w:kern w:val="0"/>
              </w:rPr>
              <w:t>紀錄紙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彩色刺激圖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低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年級用稿紙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中年級用稿紙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年級用稿紙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分析表</w:t>
            </w:r>
            <w:r w:rsidR="005279C3">
              <w:rPr>
                <w:rFonts w:ascii="標楷體" w:eastAsia="標楷體" w:hAnsi="標楷體" w:cs="新細明體" w:hint="eastAsia"/>
                <w:color w:val="000000"/>
                <w:kern w:val="0"/>
              </w:rPr>
              <w:t>及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剖面圖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登錄表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聽覺記憶圖卡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紀錄紙</w:t>
            </w:r>
          </w:p>
        </w:tc>
      </w:tr>
      <w:tr w:rsidR="009C4504" w:rsidRPr="0000413E" w:rsidTr="008F11BE">
        <w:trPr>
          <w:trHeight w:val="860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Pr="00FD1A00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A61EE6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4C036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A61EE6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F11BE" w:rsidRPr="0000413E" w:rsidTr="008F11BE">
        <w:trPr>
          <w:trHeight w:val="133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B10BBF" w:rsidRPr="0000413E" w:rsidRDefault="00B10BBF" w:rsidP="00D3695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600D45" w:rsidRPr="00600D45" w:rsidRDefault="00600D45" w:rsidP="00600D45">
      <w:pPr>
        <w:ind w:right="3200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</w:t>
      </w:r>
    </w:p>
    <w:p w:rsidR="00CF1092" w:rsidRDefault="00CF1092" w:rsidP="0000413E">
      <w:pPr>
        <w:jc w:val="right"/>
        <w:rPr>
          <w:rFonts w:ascii="標楷體" w:eastAsia="標楷體" w:hAnsi="標楷體"/>
          <w:color w:val="000000"/>
        </w:rPr>
      </w:pPr>
    </w:p>
    <w:p w:rsidR="006C0511" w:rsidRDefault="006C0511" w:rsidP="0000413E">
      <w:pPr>
        <w:jc w:val="righ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margin" w:tblpX="277" w:tblpY="10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493"/>
        <w:gridCol w:w="492"/>
        <w:gridCol w:w="488"/>
        <w:gridCol w:w="488"/>
        <w:gridCol w:w="498"/>
        <w:gridCol w:w="482"/>
        <w:gridCol w:w="482"/>
        <w:gridCol w:w="482"/>
        <w:gridCol w:w="482"/>
        <w:gridCol w:w="482"/>
        <w:gridCol w:w="485"/>
        <w:gridCol w:w="548"/>
        <w:gridCol w:w="548"/>
        <w:gridCol w:w="548"/>
        <w:gridCol w:w="548"/>
        <w:gridCol w:w="554"/>
        <w:gridCol w:w="579"/>
        <w:gridCol w:w="579"/>
        <w:gridCol w:w="582"/>
        <w:gridCol w:w="514"/>
        <w:gridCol w:w="514"/>
        <w:gridCol w:w="514"/>
        <w:gridCol w:w="482"/>
        <w:gridCol w:w="482"/>
        <w:gridCol w:w="482"/>
        <w:gridCol w:w="485"/>
        <w:gridCol w:w="604"/>
        <w:gridCol w:w="611"/>
        <w:gridCol w:w="529"/>
      </w:tblGrid>
      <w:tr w:rsidR="00DE4C29" w:rsidRPr="0000413E" w:rsidTr="00600D45">
        <w:trPr>
          <w:trHeight w:val="2041"/>
        </w:trPr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785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國民小學時間管理行為特徵檢核表</w:t>
            </w:r>
          </w:p>
        </w:tc>
        <w:tc>
          <w:tcPr>
            <w:tcW w:w="925" w:type="pct"/>
            <w:gridSpan w:val="6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國民小學社交技巧行為</w:t>
            </w:r>
          </w:p>
          <w:p w:rsidR="00B23CD8" w:rsidRPr="0058073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特徵檢核表</w:t>
            </w:r>
          </w:p>
        </w:tc>
        <w:tc>
          <w:tcPr>
            <w:tcW w:w="877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國民中小學記憶策略行為特徵檢核表</w:t>
            </w:r>
          </w:p>
        </w:tc>
        <w:tc>
          <w:tcPr>
            <w:tcW w:w="55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國語正音檢核表-</w:t>
            </w:r>
            <w:r w:rsidRPr="00B45B6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[第二版]</w:t>
            </w:r>
          </w:p>
        </w:tc>
        <w:tc>
          <w:tcPr>
            <w:tcW w:w="49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英文認字測驗</w:t>
            </w:r>
          </w:p>
        </w:tc>
        <w:tc>
          <w:tcPr>
            <w:tcW w:w="617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E4C29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國小注音符號</w:t>
            </w:r>
          </w:p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能力診斷測驗</w:t>
            </w:r>
          </w:p>
        </w:tc>
        <w:tc>
          <w:tcPr>
            <w:tcW w:w="557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BC40CB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感覺處理能力剖析量表</w:t>
            </w:r>
          </w:p>
          <w:p w:rsidR="00B23CD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(中文版)</w:t>
            </w:r>
          </w:p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3-10歲</w:t>
            </w:r>
          </w:p>
        </w:tc>
      </w:tr>
      <w:tr w:rsidR="00DE4C29" w:rsidRPr="0000413E" w:rsidTr="00600D45">
        <w:trPr>
          <w:trHeight w:val="54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785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925" w:type="pct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2006年</w:t>
            </w:r>
          </w:p>
        </w:tc>
        <w:tc>
          <w:tcPr>
            <w:tcW w:w="877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2004年</w:t>
            </w:r>
          </w:p>
        </w:tc>
        <w:tc>
          <w:tcPr>
            <w:tcW w:w="5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1997年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2014年</w:t>
            </w:r>
          </w:p>
        </w:tc>
        <w:tc>
          <w:tcPr>
            <w:tcW w:w="6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2003年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97年</w:t>
            </w:r>
          </w:p>
        </w:tc>
      </w:tr>
      <w:tr w:rsidR="00DE4C29" w:rsidRPr="0000413E" w:rsidTr="00600D45">
        <w:trPr>
          <w:trHeight w:val="54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785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G3</w:t>
            </w:r>
          </w:p>
        </w:tc>
        <w:tc>
          <w:tcPr>
            <w:tcW w:w="925" w:type="pct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F1</w:t>
            </w:r>
          </w:p>
        </w:tc>
        <w:tc>
          <w:tcPr>
            <w:tcW w:w="877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G4</w:t>
            </w:r>
          </w:p>
        </w:tc>
        <w:tc>
          <w:tcPr>
            <w:tcW w:w="5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B1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F1</w:t>
            </w:r>
          </w:p>
        </w:tc>
        <w:tc>
          <w:tcPr>
            <w:tcW w:w="6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</w:t>
            </w:r>
            <w:r w:rsidR="00B23CD8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23CD8" w:rsidRPr="0000413E" w:rsidRDefault="00E17137" w:rsidP="00A203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S</w:t>
            </w:r>
            <w:r w:rsidR="00CC0B64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</w:tr>
      <w:tr w:rsidR="00203E81" w:rsidRPr="0000413E" w:rsidTr="00600D45">
        <w:trPr>
          <w:trHeight w:val="3974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CE6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CE6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低年級同儕版</w:t>
            </w:r>
            <w:r w:rsidR="00203E81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中高年級同儕版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分析紙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使用者手冊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照護者問卷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總結分數表</w:t>
            </w:r>
          </w:p>
        </w:tc>
      </w:tr>
      <w:tr w:rsidR="00203E81" w:rsidRPr="0000413E" w:rsidTr="00600D45">
        <w:trPr>
          <w:trHeight w:val="756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要歸還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B2AA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203E81" w:rsidRPr="0000413E" w:rsidTr="00600D45">
        <w:trPr>
          <w:trHeight w:val="1324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B23CD8" w:rsidRPr="0000413E" w:rsidRDefault="00F1247F" w:rsidP="00D3695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B23CD8" w:rsidRDefault="00600D45" w:rsidP="00600D45">
      <w:pPr>
        <w:ind w:right="128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B23CD8" w:rsidRDefault="00B23CD8" w:rsidP="0000413E">
      <w:pPr>
        <w:jc w:val="right"/>
        <w:rPr>
          <w:rFonts w:ascii="標楷體" w:eastAsia="標楷體" w:hAnsi="標楷體"/>
          <w:color w:val="000000"/>
        </w:rPr>
      </w:pPr>
    </w:p>
    <w:p w:rsidR="00F233B0" w:rsidRPr="00AD02A2" w:rsidRDefault="00F233B0" w:rsidP="0000413E">
      <w:pPr>
        <w:jc w:val="right"/>
        <w:rPr>
          <w:rFonts w:ascii="標楷體" w:eastAsia="標楷體" w:hAnsi="標楷體"/>
          <w:color w:val="000000"/>
        </w:rPr>
      </w:pPr>
    </w:p>
    <w:p w:rsidR="00107608" w:rsidRDefault="00107608" w:rsidP="006E7C32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="1"/>
        <w:tblOverlap w:val="never"/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646"/>
        <w:gridCol w:w="646"/>
        <w:gridCol w:w="645"/>
        <w:gridCol w:w="758"/>
        <w:gridCol w:w="579"/>
        <w:gridCol w:w="1077"/>
        <w:gridCol w:w="714"/>
        <w:gridCol w:w="548"/>
        <w:gridCol w:w="548"/>
        <w:gridCol w:w="551"/>
        <w:gridCol w:w="548"/>
        <w:gridCol w:w="551"/>
        <w:gridCol w:w="548"/>
        <w:gridCol w:w="551"/>
        <w:gridCol w:w="548"/>
        <w:gridCol w:w="551"/>
        <w:gridCol w:w="548"/>
        <w:gridCol w:w="554"/>
        <w:gridCol w:w="432"/>
        <w:gridCol w:w="432"/>
        <w:gridCol w:w="432"/>
        <w:gridCol w:w="432"/>
        <w:gridCol w:w="435"/>
        <w:gridCol w:w="445"/>
        <w:gridCol w:w="445"/>
        <w:gridCol w:w="445"/>
        <w:gridCol w:w="438"/>
      </w:tblGrid>
      <w:tr w:rsidR="008F11BE" w:rsidRPr="0000413E" w:rsidTr="008F11BE">
        <w:trPr>
          <w:trHeight w:val="2178"/>
        </w:trPr>
        <w:tc>
          <w:tcPr>
            <w:tcW w:w="19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860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拜瑞-布坦尼卡,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視覺-動作統整發展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  <w:tc>
          <w:tcPr>
            <w:tcW w:w="529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746A7" w:rsidRPr="000A2674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電腦化注意力診斷測驗</w:t>
            </w:r>
          </w:p>
        </w:tc>
        <w:tc>
          <w:tcPr>
            <w:tcW w:w="228" w:type="pct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閱讀障礙診斷</w:t>
            </w:r>
          </w:p>
        </w:tc>
        <w:tc>
          <w:tcPr>
            <w:tcW w:w="1931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1A99">
              <w:rPr>
                <w:rFonts w:ascii="標楷體" w:eastAsia="標楷體" w:hAnsi="標楷體" w:cs="新細明體" w:hint="eastAsia"/>
                <w:color w:val="000000"/>
                <w:kern w:val="0"/>
              </w:rPr>
              <w:t>國民小學(二至六年級)閱讀理解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1A99">
              <w:rPr>
                <w:rFonts w:ascii="標楷體" w:eastAsia="標楷體" w:hAnsi="標楷體" w:cs="新細明體" w:hint="eastAsia"/>
                <w:color w:val="000000"/>
                <w:kern w:val="0"/>
              </w:rPr>
              <w:t>篩選測驗</w:t>
            </w:r>
          </w:p>
        </w:tc>
        <w:tc>
          <w:tcPr>
            <w:tcW w:w="691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聽覺理解測驗</w:t>
            </w:r>
          </w:p>
        </w:tc>
        <w:tc>
          <w:tcPr>
            <w:tcW w:w="567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障礙診斷-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5179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圖畫式聽覺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79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理解測驗</w:t>
            </w:r>
          </w:p>
        </w:tc>
      </w:tr>
      <w:tr w:rsidR="008F11BE" w:rsidRPr="0000413E" w:rsidTr="008F11BE">
        <w:trPr>
          <w:trHeight w:val="620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86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2007年</w:t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2014年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1931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69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56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96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</w:tr>
      <w:tr w:rsidR="008F11BE" w:rsidRPr="0000413E" w:rsidTr="008F11BE">
        <w:trPr>
          <w:trHeight w:val="614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86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E1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由中心</w:t>
            </w:r>
          </w:p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Mail提供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H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31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H2</w:t>
            </w:r>
          </w:p>
        </w:tc>
        <w:tc>
          <w:tcPr>
            <w:tcW w:w="27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I2</w:t>
            </w:r>
          </w:p>
        </w:tc>
        <w:tc>
          <w:tcPr>
            <w:tcW w:w="56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I3</w:t>
            </w:r>
          </w:p>
        </w:tc>
      </w:tr>
      <w:tr w:rsidR="008F11BE" w:rsidRPr="0000413E" w:rsidTr="008F11BE">
        <w:trPr>
          <w:cantSplit/>
          <w:trHeight w:val="3307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實施、評分及教學手冊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900879617" w:vert="1" w:vertCompress="1"/>
              </w:rPr>
              <w:t>VMI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900879619" w:vert="1" w:vertCompress="1"/>
              </w:rPr>
              <w:t>3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歲至成人(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全式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動作協調-紀錄本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視知覺-紀錄本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電腦編號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簡介手冊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  <w:proofErr w:type="gramEnd"/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三</w:t>
            </w:r>
            <w:proofErr w:type="gramEnd"/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六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42160129" w:vert="1" w:vertCompress="1"/>
              </w:rPr>
              <w:t>CD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5" w:vert="1" w:vertCompress="1"/>
              </w:rPr>
              <w:t>G34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6" w:vert="1" w:vertCompress="1"/>
              </w:rPr>
              <w:t>G56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6" w:vert="1" w:vertCompress="1"/>
              </w:rPr>
              <w:t>G79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eastAsianLayout w:id="42160128" w:vert="1" w:vertCompress="1"/>
              </w:rPr>
              <w:t>CD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圖冊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紀錄紙</w:t>
            </w:r>
          </w:p>
        </w:tc>
      </w:tr>
      <w:tr w:rsidR="008F11BE" w:rsidRPr="0000413E" w:rsidTr="008F11BE">
        <w:trPr>
          <w:trHeight w:val="735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31A99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8F11BE" w:rsidRPr="0000413E" w:rsidTr="008F11BE">
        <w:trPr>
          <w:trHeight w:val="1382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D746A7" w:rsidRPr="0000413E" w:rsidRDefault="00D746A7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AB1E04" w:rsidRDefault="00600D45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F450E5" w:rsidRDefault="00F450E5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p w:rsidR="002A42EF" w:rsidRDefault="002A42EF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="40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486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  <w:gridCol w:w="477"/>
        <w:gridCol w:w="628"/>
        <w:gridCol w:w="424"/>
        <w:gridCol w:w="427"/>
        <w:gridCol w:w="424"/>
        <w:gridCol w:w="487"/>
        <w:gridCol w:w="418"/>
        <w:gridCol w:w="562"/>
        <w:gridCol w:w="565"/>
        <w:gridCol w:w="663"/>
        <w:gridCol w:w="606"/>
        <w:gridCol w:w="669"/>
        <w:gridCol w:w="568"/>
        <w:gridCol w:w="424"/>
        <w:gridCol w:w="509"/>
        <w:gridCol w:w="531"/>
        <w:gridCol w:w="531"/>
        <w:gridCol w:w="540"/>
        <w:gridCol w:w="531"/>
        <w:gridCol w:w="487"/>
      </w:tblGrid>
      <w:tr w:rsidR="007374F6" w:rsidRPr="0000413E" w:rsidTr="007374F6">
        <w:trPr>
          <w:trHeight w:val="1251"/>
        </w:trPr>
        <w:tc>
          <w:tcPr>
            <w:tcW w:w="18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230E0B" w:rsidRPr="0000413E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630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Pr="002B6C45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常見字流暢性測驗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(看字讀音造詞測驗)</w:t>
            </w:r>
          </w:p>
        </w:tc>
        <w:tc>
          <w:tcPr>
            <w:tcW w:w="761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識字量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評估測驗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(國字測驗)</w:t>
            </w:r>
          </w:p>
        </w:tc>
        <w:tc>
          <w:tcPr>
            <w:tcW w:w="49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部件辨識測驗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(哪一個沒有)</w:t>
            </w:r>
          </w:p>
        </w:tc>
        <w:tc>
          <w:tcPr>
            <w:tcW w:w="404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部首表義測驗</w:t>
            </w:r>
            <w:proofErr w:type="gramEnd"/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(哪一個不是)</w:t>
            </w:r>
          </w:p>
        </w:tc>
        <w:tc>
          <w:tcPr>
            <w:tcW w:w="394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聲旁表</w:t>
            </w:r>
            <w:proofErr w:type="gramEnd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音測驗</w:t>
            </w: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(哪一個相似)</w:t>
            </w:r>
          </w:p>
        </w:tc>
        <w:tc>
          <w:tcPr>
            <w:tcW w:w="1131" w:type="pct"/>
            <w:gridSpan w:val="7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Pr="0000413E" w:rsidRDefault="00964C19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聲韻覺識識別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</w:tr>
      <w:tr w:rsidR="007374F6" w:rsidRPr="0000413E" w:rsidTr="007374F6">
        <w:trPr>
          <w:trHeight w:val="576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7940C1" w:rsidRPr="0000413E" w:rsidRDefault="007940C1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63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76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3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1131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940C1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</w:tr>
      <w:tr w:rsidR="007374F6" w:rsidRPr="0000413E" w:rsidTr="007374F6">
        <w:trPr>
          <w:trHeight w:val="576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9100E8" w:rsidRPr="0000413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163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00413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J1</w:t>
            </w:r>
          </w:p>
        </w:tc>
        <w:tc>
          <w:tcPr>
            <w:tcW w:w="76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CE4D2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K4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3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K1</w:t>
            </w:r>
          </w:p>
        </w:tc>
        <w:tc>
          <w:tcPr>
            <w:tcW w:w="51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0E8" w:rsidRPr="00F03C85" w:rsidRDefault="009100E8" w:rsidP="009100E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100E8" w:rsidRPr="00F03C85" w:rsidRDefault="009100E8" w:rsidP="009100E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</w:tr>
      <w:tr w:rsidR="007374F6" w:rsidRPr="0000413E" w:rsidTr="007374F6">
        <w:trPr>
          <w:trHeight w:val="3970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7374F6" w:rsidRPr="0000413E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Pr="00EA2AC8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B1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Pr="00EA2AC8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B2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B34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B57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B89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EA2AC8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B1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7374F6" w:rsidRPr="00744449" w:rsidRDefault="007374F6" w:rsidP="007374F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EA2AC8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B2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B34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B57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374F6" w:rsidRPr="00B718E3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B89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6" w:vert="1" w:vertCompress="1"/>
              </w:rPr>
              <w:t>A12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7" w:vert="1" w:vertCompress="1"/>
              </w:rPr>
              <w:t>A39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6" w:vert="1" w:vertCompress="1"/>
              </w:rPr>
              <w:t>A12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7" w:vert="1" w:vertCompress="1"/>
              </w:rPr>
              <w:t>A39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6" w:vert="1" w:vertCompress="1"/>
              </w:rPr>
              <w:t>G12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7" w:vert="1" w:vertCompress="1"/>
              </w:rPr>
              <w:t>G39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8" w:vert="1" w:vertCompress="1"/>
              </w:rPr>
              <w:t>G39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9" w:vert="1" w:vertCompress="1"/>
              </w:rPr>
              <w:t>G39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100E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-1275886848" w:vert="1" w:vertCompress="1"/>
              </w:rPr>
              <w:t>CD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聲調覺識診斷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聲韻覺識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測驗-答案紙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聲調覺識診斷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測驗-紀錄紙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注音符號認讀測驗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7374F6" w:rsidRPr="00744449" w:rsidRDefault="007374F6" w:rsidP="007374F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注音符號認讀測驗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</w:tr>
      <w:tr w:rsidR="007374F6" w:rsidRPr="0000413E" w:rsidTr="007374F6">
        <w:trPr>
          <w:trHeight w:val="1134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276607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276607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276607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276607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7374F6" w:rsidRPr="0000413E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512312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Pr="00512312" w:rsidRDefault="007374F6" w:rsidP="00B718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74F6" w:rsidRPr="00512312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7374F6" w:rsidRDefault="007374F6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374F6" w:rsidRPr="0000413E" w:rsidTr="007374F6">
        <w:trPr>
          <w:trHeight w:val="1459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7374F6" w:rsidRPr="0000413E" w:rsidRDefault="007374F6" w:rsidP="00B718E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借用數量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374F6" w:rsidRPr="00F12D26" w:rsidRDefault="007374F6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F450E5" w:rsidRDefault="00600D45" w:rsidP="008F1BEC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X="277" w:tblpY="101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799"/>
        <w:gridCol w:w="731"/>
        <w:gridCol w:w="527"/>
        <w:gridCol w:w="526"/>
        <w:gridCol w:w="529"/>
        <w:gridCol w:w="526"/>
        <w:gridCol w:w="535"/>
        <w:gridCol w:w="603"/>
        <w:gridCol w:w="606"/>
        <w:gridCol w:w="606"/>
        <w:gridCol w:w="767"/>
        <w:gridCol w:w="767"/>
        <w:gridCol w:w="557"/>
        <w:gridCol w:w="557"/>
        <w:gridCol w:w="563"/>
        <w:gridCol w:w="557"/>
        <w:gridCol w:w="557"/>
        <w:gridCol w:w="563"/>
        <w:gridCol w:w="504"/>
        <w:gridCol w:w="504"/>
        <w:gridCol w:w="504"/>
        <w:gridCol w:w="511"/>
        <w:gridCol w:w="504"/>
        <w:gridCol w:w="504"/>
        <w:gridCol w:w="504"/>
        <w:gridCol w:w="449"/>
      </w:tblGrid>
      <w:tr w:rsidR="004A475A" w:rsidRPr="0000413E" w:rsidTr="00600D45">
        <w:trPr>
          <w:trHeight w:val="1758"/>
        </w:trPr>
        <w:tc>
          <w:tcPr>
            <w:tcW w:w="197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494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中文閱讀障礙診斷-國民中學閱讀推理</w:t>
            </w:r>
          </w:p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  <w:tc>
          <w:tcPr>
            <w:tcW w:w="854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F46E22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修訂畢保德</w:t>
            </w:r>
            <w:proofErr w:type="gramEnd"/>
          </w:p>
          <w:p w:rsidR="004A475A" w:rsidRDefault="00F46E22" w:rsidP="00F46E22">
            <w:pPr>
              <w:jc w:val="center"/>
              <w:rPr>
                <w:rFonts w:ascii="標楷體" w:eastAsia="標楷體" w:hAnsi="標楷體" w:cs="新細明體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圖畫詞彙測驗</w:t>
            </w:r>
          </w:p>
        </w:tc>
        <w:tc>
          <w:tcPr>
            <w:tcW w:w="587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0C14E0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極重度多重障礙</w:t>
            </w:r>
          </w:p>
          <w:p w:rsidR="000C14E0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個案照</w:t>
            </w:r>
            <w:proofErr w:type="gramStart"/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護與療育</w:t>
            </w:r>
            <w:proofErr w:type="gramEnd"/>
          </w:p>
          <w:p w:rsidR="004A475A" w:rsidRPr="0000413E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課程評量</w:t>
            </w:r>
          </w:p>
        </w:tc>
        <w:tc>
          <w:tcPr>
            <w:tcW w:w="496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Pr="00624410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廣泛性發展障礙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</w:t>
            </w:r>
            <w:proofErr w:type="gramStart"/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閉症暨智能</w:t>
            </w:r>
            <w:proofErr w:type="gramEnd"/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障礙者量表</w:t>
            </w:r>
          </w:p>
        </w:tc>
        <w:tc>
          <w:tcPr>
            <w:tcW w:w="54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基礎數學</w:t>
            </w:r>
          </w:p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概念評量</w:t>
            </w:r>
          </w:p>
        </w:tc>
        <w:tc>
          <w:tcPr>
            <w:tcW w:w="54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6B2A">
              <w:rPr>
                <w:rFonts w:ascii="標楷體" w:eastAsia="標楷體" w:hAnsi="標楷體" w:cs="新細明體" w:hint="eastAsia"/>
                <w:color w:val="000000"/>
                <w:kern w:val="0"/>
              </w:rPr>
              <w:t>閱讀理解困難</w:t>
            </w:r>
          </w:p>
          <w:p w:rsidR="004A475A" w:rsidRPr="000A2674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6B2A">
              <w:rPr>
                <w:rFonts w:ascii="標楷體" w:eastAsia="標楷體" w:hAnsi="標楷體" w:cs="新細明體" w:hint="eastAsia"/>
                <w:color w:val="000000"/>
                <w:kern w:val="0"/>
              </w:rPr>
              <w:t>篩選測驗</w:t>
            </w:r>
          </w:p>
        </w:tc>
        <w:tc>
          <w:tcPr>
            <w:tcW w:w="654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</w:rPr>
              <w:t>自閉症兒童行為</w:t>
            </w:r>
          </w:p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  <w:p w:rsidR="004A475A" w:rsidRPr="001947C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79B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634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高功能自</w:t>
            </w:r>
            <w:proofErr w:type="gramStart"/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閉症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亞斯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伯格症</w:t>
            </w:r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行為檢核表</w:t>
            </w:r>
          </w:p>
          <w:p w:rsidR="004A475A" w:rsidRPr="00973A6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379B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(張正芬教授)</w:t>
            </w:r>
          </w:p>
        </w:tc>
      </w:tr>
      <w:tr w:rsidR="004A475A" w:rsidRPr="0000413E" w:rsidTr="00600D45">
        <w:trPr>
          <w:trHeight w:val="555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4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854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BC6C35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</w:t>
            </w:r>
            <w:r w:rsidR="00F46E22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587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00413E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2005年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2007年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88年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486B2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88年</w:t>
            </w:r>
          </w:p>
        </w:tc>
        <w:tc>
          <w:tcPr>
            <w:tcW w:w="654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46E22" w:rsidRPr="0000413E" w:rsidTr="00600D45">
        <w:trPr>
          <w:trHeight w:val="720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4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K3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Pr="0000413E" w:rsidRDefault="00E07220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G2</w:t>
            </w:r>
          </w:p>
        </w:tc>
        <w:tc>
          <w:tcPr>
            <w:tcW w:w="3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G1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E0722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G2</w:t>
            </w:r>
          </w:p>
        </w:tc>
        <w:tc>
          <w:tcPr>
            <w:tcW w:w="58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B1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704D8D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</w:t>
            </w:r>
            <w:r w:rsidR="00F46E22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2372" w:type="pct"/>
            <w:gridSpan w:val="14"/>
            <w:tcBorders>
              <w:top w:val="single" w:sz="12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檔案由中心</w:t>
            </w:r>
          </w:p>
          <w:p w:rsidR="00F46E22" w:rsidRPr="00CE4D2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Mail提供</w:t>
            </w:r>
          </w:p>
        </w:tc>
      </w:tr>
      <w:tr w:rsidR="00F12D26" w:rsidRPr="00F12D26" w:rsidTr="00600D45">
        <w:trPr>
          <w:cantSplit/>
          <w:trHeight w:val="2972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3A5018" w:rsidRDefault="00F12D26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甲式計分紙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乙式計分紙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側面圖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切結分數對照表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中年級以上學生用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A62A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5" w:type="pct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A62A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學前兒童用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切結分數對照表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國中學生適用-檢核表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國小版-檢核表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right w:val="thickThinSmallGap" w:sz="24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學前兒童用-檢核表</w:t>
            </w:r>
          </w:p>
        </w:tc>
      </w:tr>
      <w:tr w:rsidR="00F12D26" w:rsidRPr="00F12D26" w:rsidTr="00600D45">
        <w:trPr>
          <w:trHeight w:val="1096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Pr="008F1BEC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2" w:type="pct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5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45" w:type="pct"/>
            <w:vMerge/>
            <w:tcBorders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F46E22" w:rsidRPr="0000413E" w:rsidTr="00600D45">
        <w:trPr>
          <w:trHeight w:val="1519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46E22" w:rsidRDefault="00F46E22" w:rsidP="00F46E2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F46E22" w:rsidRPr="0000413E" w:rsidRDefault="00F46E22" w:rsidP="00F46E2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FC3AEC" w:rsidRDefault="00600D45" w:rsidP="00600D45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4F5B85" w:rsidRPr="00B1286B" w:rsidRDefault="004F5B8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77" w:tblpYSpec="top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848"/>
        <w:gridCol w:w="879"/>
        <w:gridCol w:w="701"/>
        <w:gridCol w:w="701"/>
        <w:gridCol w:w="520"/>
        <w:gridCol w:w="520"/>
        <w:gridCol w:w="579"/>
        <w:gridCol w:w="582"/>
        <w:gridCol w:w="592"/>
        <w:gridCol w:w="592"/>
        <w:gridCol w:w="614"/>
        <w:gridCol w:w="617"/>
        <w:gridCol w:w="824"/>
        <w:gridCol w:w="824"/>
        <w:gridCol w:w="827"/>
        <w:gridCol w:w="824"/>
        <w:gridCol w:w="824"/>
        <w:gridCol w:w="827"/>
        <w:gridCol w:w="792"/>
        <w:gridCol w:w="792"/>
        <w:gridCol w:w="789"/>
      </w:tblGrid>
      <w:tr w:rsidR="008F11BE" w:rsidRPr="007D2C89" w:rsidTr="00F12D26">
        <w:trPr>
          <w:trHeight w:val="2036"/>
        </w:trPr>
        <w:tc>
          <w:tcPr>
            <w:tcW w:w="18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552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自閉症學校適應行為檢核表-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國中、小用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448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自閉症學生行為檢核表-高中職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703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1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1"/>
              </w:rPr>
              <w:t>基礎數學計算評量</w:t>
            </w:r>
          </w:p>
        </w:tc>
        <w:tc>
          <w:tcPr>
            <w:tcW w:w="771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閱讀理解測驗</w:t>
            </w:r>
          </w:p>
        </w:tc>
        <w:tc>
          <w:tcPr>
            <w:tcW w:w="79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63386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學前至九年級注意力缺陷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過動症學生行為特徵篩選量表</w:t>
            </w:r>
          </w:p>
        </w:tc>
        <w:tc>
          <w:tcPr>
            <w:tcW w:w="79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華語兒童</w:t>
            </w:r>
          </w:p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理解與表達</w:t>
            </w:r>
          </w:p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詞彙測驗</w:t>
            </w:r>
          </w:p>
        </w:tc>
        <w:tc>
          <w:tcPr>
            <w:tcW w:w="758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華語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學齡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兒童</w:t>
            </w:r>
          </w:p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溝通及語言能力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TCLA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8F11BE" w:rsidRPr="0000413E" w:rsidTr="00F12D26">
        <w:trPr>
          <w:trHeight w:val="605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44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03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71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2016年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2013年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</w:tr>
      <w:tr w:rsidR="008F11BE" w:rsidRPr="0000413E" w:rsidTr="009C4504">
        <w:trPr>
          <w:trHeight w:val="605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2473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5F045A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u w:val="single"/>
              </w:rPr>
            </w:pPr>
            <w:r w:rsidRPr="005F045A">
              <w:rPr>
                <w:rFonts w:ascii="標楷體" w:eastAsia="標楷體" w:hAnsi="標楷體" w:cs="新細明體" w:hint="eastAsia"/>
                <w:b/>
                <w:color w:val="FF0000"/>
                <w:kern w:val="0"/>
                <w:u w:val="single"/>
              </w:rPr>
              <w:t>由中心提供，不得自行複印</w:t>
            </w:r>
            <w:r w:rsidR="00B14285" w:rsidRPr="00B14285"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u w:val="single"/>
              </w:rPr>
              <w:t xml:space="preserve">      </w:t>
            </w:r>
            <w:r w:rsidR="00B14285" w:rsidRPr="00B1428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A下櫃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1BE" w:rsidRPr="0000413E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T1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F11BE" w:rsidRPr="0000413E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L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</w:p>
        </w:tc>
      </w:tr>
      <w:tr w:rsidR="008F11BE" w:rsidRPr="0000413E" w:rsidTr="00600D45">
        <w:trPr>
          <w:trHeight w:val="3239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435F9B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0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CA4165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00413E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施測手冊</w:t>
            </w: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與解答</w:t>
            </w:r>
            <w:proofErr w:type="gramEnd"/>
          </w:p>
        </w:tc>
        <w:tc>
          <w:tcPr>
            <w:tcW w:w="371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00413E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施測手冊</w:t>
            </w: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與解答</w:t>
            </w:r>
            <w:proofErr w:type="gramEnd"/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tbl>
            <w:tblPr>
              <w:tblpPr w:leftFromText="180" w:rightFromText="180" w:vertAnchor="page" w:horzAnchor="page" w:tblpX="346" w:tblpY="2131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8F11BE" w:rsidRPr="00873F44" w:rsidTr="00F12D26">
              <w:trPr>
                <w:trHeight w:val="420"/>
              </w:trPr>
              <w:tc>
                <w:tcPr>
                  <w:tcW w:w="345" w:type="dxa"/>
                  <w:textDirection w:val="tbRlV"/>
                </w:tcPr>
                <w:p w:rsidR="008F11BE" w:rsidRPr="00873F44" w:rsidRDefault="008F11BE" w:rsidP="008F11BE">
                  <w:pPr>
                    <w:widowControl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8F11BE" w:rsidRPr="00873F44" w:rsidRDefault="008F11BE" w:rsidP="008F11BE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6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紀錄本-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紀錄本-家長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版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記錄本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5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</w:tr>
      <w:tr w:rsidR="008F11BE" w:rsidRPr="0000413E" w:rsidTr="002914ED">
        <w:trPr>
          <w:trHeight w:val="689"/>
        </w:trPr>
        <w:tc>
          <w:tcPr>
            <w:tcW w:w="188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52" w:type="pct"/>
            <w:vMerge w:val="restar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F11BE" w:rsidRPr="0000413E" w:rsidTr="00600D45">
        <w:trPr>
          <w:trHeight w:val="360"/>
        </w:trPr>
        <w:tc>
          <w:tcPr>
            <w:tcW w:w="188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A61EE6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F11BE" w:rsidRPr="0000413E" w:rsidTr="002914ED">
        <w:trPr>
          <w:trHeight w:val="360"/>
        </w:trPr>
        <w:tc>
          <w:tcPr>
            <w:tcW w:w="188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8F11BE" w:rsidRPr="0000413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 w:val="restar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555"/>
        </w:trPr>
        <w:tc>
          <w:tcPr>
            <w:tcW w:w="188" w:type="pct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525"/>
        </w:trPr>
        <w:tc>
          <w:tcPr>
            <w:tcW w:w="188" w:type="pct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五、六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615"/>
        </w:trPr>
        <w:tc>
          <w:tcPr>
            <w:tcW w:w="188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197" w:type="pct"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 w:rsidR="00F808D2" w:rsidRDefault="00F808D2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32" w:tblpY="101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809"/>
        <w:gridCol w:w="809"/>
        <w:gridCol w:w="822"/>
        <w:gridCol w:w="923"/>
        <w:gridCol w:w="922"/>
        <w:gridCol w:w="991"/>
        <w:gridCol w:w="991"/>
        <w:gridCol w:w="991"/>
        <w:gridCol w:w="991"/>
        <w:gridCol w:w="767"/>
        <w:gridCol w:w="767"/>
        <w:gridCol w:w="767"/>
        <w:gridCol w:w="767"/>
        <w:gridCol w:w="767"/>
        <w:gridCol w:w="767"/>
        <w:gridCol w:w="767"/>
        <w:gridCol w:w="767"/>
        <w:gridCol w:w="755"/>
      </w:tblGrid>
      <w:tr w:rsidR="009E46D3" w:rsidRPr="00696C07" w:rsidTr="0002666C">
        <w:trPr>
          <w:trHeight w:val="1758"/>
        </w:trPr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工具名稱</w:t>
            </w:r>
          </w:p>
        </w:tc>
        <w:tc>
          <w:tcPr>
            <w:tcW w:w="772" w:type="pct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兒童寫字表現評量表(寫字</w:t>
            </w: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困難亞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型與寫字先備能力分析)</w:t>
            </w:r>
          </w:p>
        </w:tc>
        <w:tc>
          <w:tcPr>
            <w:tcW w:w="584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簡易個別</w:t>
            </w:r>
          </w:p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智力量表</w:t>
            </w:r>
          </w:p>
        </w:tc>
        <w:tc>
          <w:tcPr>
            <w:tcW w:w="1255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01201F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1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兒童感覺統合</w:t>
            </w:r>
          </w:p>
          <w:p w:rsidR="009E46D3" w:rsidRPr="0001201F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1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功能量表</w:t>
            </w:r>
          </w:p>
        </w:tc>
        <w:tc>
          <w:tcPr>
            <w:tcW w:w="2184" w:type="pct"/>
            <w:gridSpan w:val="9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9E46D3" w:rsidRPr="00784543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3"/>
                <w:szCs w:val="23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3"/>
              </w:rPr>
              <w:t>國民小學學童寫字測驗</w:t>
            </w:r>
          </w:p>
        </w:tc>
      </w:tr>
      <w:tr w:rsidR="009E46D3" w:rsidRPr="003F1668" w:rsidTr="0002666C">
        <w:trPr>
          <w:trHeight w:val="73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7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D51EAE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2012年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88年</w:t>
            </w:r>
          </w:p>
        </w:tc>
        <w:tc>
          <w:tcPr>
            <w:tcW w:w="12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2009年</w:t>
            </w:r>
          </w:p>
        </w:tc>
        <w:tc>
          <w:tcPr>
            <w:tcW w:w="21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E46D3" w:rsidRPr="00784543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2010年</w:t>
            </w:r>
          </w:p>
        </w:tc>
      </w:tr>
      <w:tr w:rsidR="009E46D3" w:rsidRPr="003F1668" w:rsidTr="0002666C">
        <w:trPr>
          <w:trHeight w:val="73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儲位</w:t>
            </w:r>
          </w:p>
        </w:tc>
        <w:tc>
          <w:tcPr>
            <w:tcW w:w="7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D51EAE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/>
                <w:color w:val="000000" w:themeColor="text1"/>
                <w:kern w:val="0"/>
              </w:rPr>
              <w:t>S2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/>
                <w:color w:val="000000" w:themeColor="text1"/>
                <w:kern w:val="0"/>
              </w:rPr>
              <w:t>S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2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3F1668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S2</w:t>
            </w:r>
          </w:p>
        </w:tc>
        <w:tc>
          <w:tcPr>
            <w:tcW w:w="21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E46D3" w:rsidRPr="00784543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02666C" w:rsidRPr="005C518A" w:rsidTr="0002666C">
        <w:trPr>
          <w:cantSplit/>
          <w:trHeight w:val="282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02666C" w:rsidRPr="003F1668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評量表-學齡版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評量表-學前版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工具盒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評量表-學前版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評量表-學齡版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計分表及綜合分析表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4"/>
                <w:szCs w:val="23"/>
              </w:rPr>
              <w:t xml:space="preserve">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3"/>
              </w:rPr>
              <w:t xml:space="preserve">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 xml:space="preserve"> G56B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</w:tr>
      <w:tr w:rsidR="0002666C" w:rsidRPr="003F1668" w:rsidTr="0002666C">
        <w:trPr>
          <w:trHeight w:val="1096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02666C" w:rsidRPr="003F1668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666C" w:rsidRPr="0000413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00413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666C" w:rsidRPr="00D51EA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66C" w:rsidRPr="00D51EA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02666C" w:rsidRPr="003F1668" w:rsidTr="0002666C">
        <w:trPr>
          <w:trHeight w:val="1695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02666C" w:rsidRPr="003F1668" w:rsidRDefault="0002666C" w:rsidP="009E46D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02666C" w:rsidRPr="003F1668" w:rsidRDefault="0002666C" w:rsidP="009E46D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DC422A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X="232" w:tblpY="101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628"/>
        <w:gridCol w:w="632"/>
        <w:gridCol w:w="628"/>
        <w:gridCol w:w="632"/>
        <w:gridCol w:w="628"/>
        <w:gridCol w:w="632"/>
        <w:gridCol w:w="733"/>
        <w:gridCol w:w="613"/>
        <w:gridCol w:w="568"/>
        <w:gridCol w:w="638"/>
        <w:gridCol w:w="600"/>
        <w:gridCol w:w="663"/>
        <w:gridCol w:w="663"/>
        <w:gridCol w:w="524"/>
        <w:gridCol w:w="524"/>
        <w:gridCol w:w="524"/>
        <w:gridCol w:w="524"/>
        <w:gridCol w:w="540"/>
        <w:gridCol w:w="540"/>
        <w:gridCol w:w="540"/>
        <w:gridCol w:w="540"/>
        <w:gridCol w:w="540"/>
        <w:gridCol w:w="540"/>
        <w:gridCol w:w="540"/>
        <w:gridCol w:w="540"/>
        <w:gridCol w:w="474"/>
      </w:tblGrid>
      <w:tr w:rsidR="00406BB0" w:rsidRPr="00696C07" w:rsidTr="00406BB0">
        <w:trPr>
          <w:trHeight w:val="1758"/>
        </w:trPr>
        <w:tc>
          <w:tcPr>
            <w:tcW w:w="203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2914ED" w:rsidRPr="003F1668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429" w:type="pct"/>
            <w:gridSpan w:val="7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2914ED" w:rsidRPr="00D51EAE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hint="eastAsia"/>
                <w:color w:val="000000" w:themeColor="text1"/>
              </w:rPr>
              <w:t>高中職學生社會行為評量系統</w:t>
            </w:r>
          </w:p>
        </w:tc>
        <w:tc>
          <w:tcPr>
            <w:tcW w:w="766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06BB0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基本數學核心</w:t>
            </w:r>
          </w:p>
          <w:p w:rsidR="00406BB0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能力測驗</w:t>
            </w:r>
          </w:p>
          <w:p w:rsidR="002914ED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(行為觀察</w:t>
            </w:r>
            <w:proofErr w:type="gramStart"/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記錄紙請到</w:t>
            </w:r>
            <w:proofErr w:type="gramEnd"/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中國行為科學社網站「下載專區」下載)</w:t>
            </w:r>
          </w:p>
        </w:tc>
        <w:tc>
          <w:tcPr>
            <w:tcW w:w="420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914ED" w:rsidRPr="00D51EAE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914ED" w:rsidRPr="0001201F" w:rsidRDefault="002914ED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2914ED" w:rsidRPr="00FF05BC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</w:p>
        </w:tc>
      </w:tr>
      <w:tr w:rsidR="00406BB0" w:rsidRPr="003F1668" w:rsidTr="00406BB0">
        <w:trPr>
          <w:trHeight w:val="73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42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2016年</w:t>
            </w:r>
          </w:p>
        </w:tc>
        <w:tc>
          <w:tcPr>
            <w:tcW w:w="7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00413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64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6BB0" w:rsidRPr="0000413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73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儲位</w:t>
            </w:r>
          </w:p>
        </w:tc>
        <w:tc>
          <w:tcPr>
            <w:tcW w:w="142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D下櫃</w:t>
            </w:r>
          </w:p>
        </w:tc>
        <w:tc>
          <w:tcPr>
            <w:tcW w:w="7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CE4D2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R5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64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06BB0" w:rsidRPr="00CE4D2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cantSplit/>
          <w:trHeight w:val="282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-教師版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-家長版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版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計分紙-教師版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計分紙-家長版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版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D686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  <w:eastAsianLayout w:id="2032314880" w:vert="1" w:vertCompress="1"/>
              </w:rPr>
              <w:t>G2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題本兼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答案紙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D686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  <w:eastAsianLayout w:id="2032314880" w:vert="1" w:vertCompress="1"/>
              </w:rPr>
              <w:t>G34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題本兼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答案紙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3"/>
                <w:szCs w:val="23"/>
                <w:eastAsianLayout w:id="2032314880" w:vert="1" w:vertCompress="1"/>
              </w:rPr>
              <w:t>G56</w:t>
            </w:r>
            <w:proofErr w:type="gramStart"/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題本兼</w:t>
            </w:r>
            <w:proofErr w:type="gramEnd"/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答案紙</w:t>
            </w: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1096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BE090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1695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406BB0" w:rsidRPr="003F1668" w:rsidRDefault="00406BB0" w:rsidP="00406B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406BB0" w:rsidRPr="003F1668" w:rsidRDefault="00406BB0" w:rsidP="00406B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DC422A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</w:t>
      </w:r>
    </w:p>
    <w:tbl>
      <w:tblPr>
        <w:tblpPr w:leftFromText="180" w:rightFromText="180" w:vertAnchor="text" w:horzAnchor="margin" w:tblpX="322" w:tblpY="101"/>
        <w:tblOverlap w:val="never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422"/>
        <w:gridCol w:w="422"/>
        <w:gridCol w:w="450"/>
        <w:gridCol w:w="425"/>
        <w:gridCol w:w="421"/>
        <w:gridCol w:w="431"/>
        <w:gridCol w:w="425"/>
        <w:gridCol w:w="421"/>
        <w:gridCol w:w="440"/>
        <w:gridCol w:w="371"/>
        <w:gridCol w:w="371"/>
        <w:gridCol w:w="371"/>
        <w:gridCol w:w="371"/>
        <w:gridCol w:w="381"/>
        <w:gridCol w:w="371"/>
        <w:gridCol w:w="371"/>
        <w:gridCol w:w="371"/>
        <w:gridCol w:w="371"/>
        <w:gridCol w:w="381"/>
        <w:gridCol w:w="371"/>
        <w:gridCol w:w="371"/>
        <w:gridCol w:w="371"/>
        <w:gridCol w:w="371"/>
        <w:gridCol w:w="381"/>
        <w:gridCol w:w="590"/>
        <w:gridCol w:w="446"/>
        <w:gridCol w:w="559"/>
        <w:gridCol w:w="528"/>
        <w:gridCol w:w="428"/>
        <w:gridCol w:w="453"/>
        <w:gridCol w:w="568"/>
        <w:gridCol w:w="431"/>
        <w:gridCol w:w="456"/>
        <w:gridCol w:w="562"/>
        <w:gridCol w:w="587"/>
      </w:tblGrid>
      <w:tr w:rsidR="005D7540" w:rsidRPr="0000413E" w:rsidTr="005D7540">
        <w:trPr>
          <w:trHeight w:val="2462"/>
        </w:trPr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235" w:type="pct"/>
            <w:gridSpan w:val="9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國民中小學閱讀理解</w:t>
            </w:r>
          </w:p>
          <w:p w:rsidR="005D7540" w:rsidRPr="000A2674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1792" w:type="pct"/>
            <w:gridSpan w:val="1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國民中小學書寫表達</w:t>
            </w:r>
          </w:p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1798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國民中小學數學</w:t>
            </w:r>
          </w:p>
          <w:p w:rsidR="005D7540" w:rsidRPr="00061C49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</w:tr>
      <w:tr w:rsidR="005D7540" w:rsidRPr="0000413E" w:rsidTr="005D7540">
        <w:trPr>
          <w:trHeight w:val="536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235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7540" w:rsidRPr="00486B2A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1792" w:type="pct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1798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</w:tr>
      <w:tr w:rsidR="005D7540" w:rsidRPr="0000413E" w:rsidTr="005D7540">
        <w:trPr>
          <w:trHeight w:val="532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1235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R2</w:t>
            </w:r>
          </w:p>
        </w:tc>
        <w:tc>
          <w:tcPr>
            <w:tcW w:w="1792" w:type="pct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Pr="00CE4D2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R3</w:t>
            </w:r>
          </w:p>
        </w:tc>
        <w:tc>
          <w:tcPr>
            <w:tcW w:w="1798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5D7540" w:rsidRPr="00CE4D2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R4</w:t>
            </w:r>
          </w:p>
        </w:tc>
      </w:tr>
      <w:tr w:rsidR="005D7540" w:rsidRPr="0000413E" w:rsidTr="005D7540">
        <w:trPr>
          <w:cantSplit/>
          <w:trHeight w:val="538"/>
        </w:trPr>
        <w:tc>
          <w:tcPr>
            <w:tcW w:w="175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414" w:type="pct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1-3年級</w:t>
            </w:r>
          </w:p>
        </w:tc>
        <w:tc>
          <w:tcPr>
            <w:tcW w:w="409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4-6年級</w:t>
            </w:r>
          </w:p>
        </w:tc>
        <w:tc>
          <w:tcPr>
            <w:tcW w:w="412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1-3年級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4-6年級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年級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3-4年級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5-6年級</w:t>
            </w:r>
          </w:p>
        </w:tc>
        <w:tc>
          <w:tcPr>
            <w:tcW w:w="515" w:type="pct"/>
            <w:gridSpan w:val="3"/>
            <w:tcBorders>
              <w:top w:val="single" w:sz="12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</w:tr>
      <w:tr w:rsidR="005D7540" w:rsidRPr="0000413E" w:rsidTr="005D7540">
        <w:trPr>
          <w:cantSplit/>
          <w:trHeight w:val="2539"/>
        </w:trPr>
        <w:tc>
          <w:tcPr>
            <w:tcW w:w="175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43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3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3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19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19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8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4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45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2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46" w:type="pct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89" w:type="pct"/>
            <w:tcBorders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</w:tr>
      <w:tr w:rsidR="005D7540" w:rsidRPr="0000413E" w:rsidTr="005D7540">
        <w:trPr>
          <w:trHeight w:val="1096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D7540" w:rsidRPr="0000413E" w:rsidTr="005D7540">
        <w:trPr>
          <w:trHeight w:val="1522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5D7540" w:rsidRDefault="005D7540" w:rsidP="005D75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5D7540" w:rsidRPr="0000413E" w:rsidRDefault="005D7540" w:rsidP="005D75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5B0513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 </w:t>
      </w:r>
    </w:p>
    <w:p w:rsidR="00861E27" w:rsidRDefault="00861E27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</w:p>
    <w:p w:rsidR="00B226A7" w:rsidRPr="005C2E41" w:rsidRDefault="00B226A7" w:rsidP="00B226A7">
      <w:pPr>
        <w:snapToGrid w:val="0"/>
        <w:spacing w:line="600" w:lineRule="exact"/>
        <w:jc w:val="center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lastRenderedPageBreak/>
        <w:t>【附件1】</w:t>
      </w:r>
      <w:r w:rsidRPr="0000413E">
        <w:rPr>
          <w:rFonts w:ascii="標楷體" w:eastAsia="標楷體" w:hint="eastAsia"/>
          <w:b/>
          <w:noProof/>
          <w:color w:val="000000"/>
          <w:sz w:val="40"/>
          <w:szCs w:val="40"/>
        </w:rPr>
        <w:t>魏氏兒童智力量表第</w:t>
      </w:r>
      <w:r>
        <w:rPr>
          <w:rFonts w:ascii="標楷體" w:eastAsia="標楷體" w:hint="eastAsia"/>
          <w:b/>
          <w:noProof/>
          <w:color w:val="000000"/>
          <w:sz w:val="40"/>
          <w:szCs w:val="40"/>
        </w:rPr>
        <w:t>五</w:t>
      </w:r>
      <w:r w:rsidRPr="0000413E">
        <w:rPr>
          <w:rFonts w:ascii="標楷體" w:eastAsia="標楷體" w:hint="eastAsia"/>
          <w:b/>
          <w:noProof/>
          <w:color w:val="000000"/>
          <w:sz w:val="40"/>
          <w:szCs w:val="40"/>
        </w:rPr>
        <w:t>版</w:t>
      </w:r>
      <w:r w:rsidRPr="00A67417">
        <w:rPr>
          <w:rFonts w:ascii="標楷體" w:eastAsia="標楷體" w:hAnsi="標楷體" w:hint="eastAsia"/>
          <w:b/>
          <w:sz w:val="40"/>
          <w:szCs w:val="40"/>
        </w:rPr>
        <w:t>(WISC-V)</w:t>
      </w:r>
      <w:r>
        <w:rPr>
          <w:rFonts w:ascii="標楷體" w:eastAsia="標楷體" w:hint="eastAsia"/>
          <w:b/>
          <w:noProof/>
          <w:color w:val="000000"/>
          <w:sz w:val="40"/>
          <w:szCs w:val="40"/>
        </w:rPr>
        <w:t>-</w:t>
      </w:r>
      <w:proofErr w:type="gramStart"/>
      <w:r w:rsidR="002124FA" w:rsidRPr="007374F6">
        <w:rPr>
          <w:rFonts w:ascii="標楷體" w:eastAsia="標楷體" w:hint="eastAsia"/>
          <w:b/>
          <w:sz w:val="40"/>
          <w:szCs w:val="40"/>
        </w:rPr>
        <w:t>鑑</w:t>
      </w:r>
      <w:proofErr w:type="gramEnd"/>
      <w:r w:rsidRPr="0000413E">
        <w:rPr>
          <w:rFonts w:ascii="標楷體" w:eastAsia="標楷體" w:hint="eastAsia"/>
          <w:b/>
          <w:color w:val="000000"/>
          <w:sz w:val="40"/>
          <w:szCs w:val="40"/>
        </w:rPr>
        <w:t>評工具借用單</w:t>
      </w:r>
    </w:p>
    <w:p w:rsidR="00B226A7" w:rsidRPr="0000413E" w:rsidRDefault="00B226A7" w:rsidP="00B226A7">
      <w:pPr>
        <w:snapToGrid w:val="0"/>
        <w:spacing w:line="480" w:lineRule="exact"/>
        <w:ind w:firstLineChars="221" w:firstLine="619"/>
        <w:jc w:val="both"/>
        <w:rPr>
          <w:rFonts w:ascii="標楷體" w:eastAsia="標楷體"/>
          <w:color w:val="000000"/>
          <w:sz w:val="28"/>
        </w:rPr>
      </w:pPr>
      <w:r w:rsidRPr="0000413E">
        <w:rPr>
          <w:rFonts w:ascii="標楷體" w:eastAsia="標楷體" w:hint="eastAsia"/>
          <w:color w:val="000000"/>
          <w:sz w:val="28"/>
        </w:rPr>
        <w:t>本校為進行特殊教育學生篩選、鑑定工作，特向基隆市</w:t>
      </w:r>
      <w:r w:rsidRPr="002124FA">
        <w:rPr>
          <w:rFonts w:ascii="標楷體" w:eastAsia="標楷體" w:hint="eastAsia"/>
          <w:color w:val="FF0000"/>
          <w:sz w:val="28"/>
        </w:rPr>
        <w:t>特教</w:t>
      </w:r>
      <w:r w:rsidR="002124FA" w:rsidRPr="002124FA">
        <w:rPr>
          <w:rFonts w:ascii="標楷體" w:eastAsia="標楷體" w:hint="eastAsia"/>
          <w:color w:val="FF0000"/>
          <w:sz w:val="28"/>
        </w:rPr>
        <w:t>專業服務</w:t>
      </w:r>
      <w:r w:rsidRPr="0000413E">
        <w:rPr>
          <w:rFonts w:ascii="標楷體" w:eastAsia="標楷體" w:hint="eastAsia"/>
          <w:color w:val="000000"/>
          <w:sz w:val="28"/>
        </w:rPr>
        <w:t>中心商借下列</w:t>
      </w:r>
      <w:r w:rsidR="002124FA" w:rsidRPr="007374F6">
        <w:rPr>
          <w:rFonts w:ascii="標楷體" w:eastAsia="標楷體" w:hint="eastAsia"/>
          <w:sz w:val="28"/>
        </w:rPr>
        <w:t>鑑定</w:t>
      </w:r>
      <w:r w:rsidRPr="0000413E">
        <w:rPr>
          <w:rFonts w:ascii="標楷體" w:eastAsia="標楷體" w:hint="eastAsia"/>
          <w:color w:val="000000"/>
          <w:sz w:val="28"/>
        </w:rPr>
        <w:t>評量工具：</w:t>
      </w:r>
    </w:p>
    <w:tbl>
      <w:tblPr>
        <w:tblW w:w="4820" w:type="pct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314"/>
        <w:gridCol w:w="1321"/>
        <w:gridCol w:w="1313"/>
        <w:gridCol w:w="658"/>
        <w:gridCol w:w="655"/>
        <w:gridCol w:w="1316"/>
        <w:gridCol w:w="1313"/>
        <w:gridCol w:w="1313"/>
        <w:gridCol w:w="1313"/>
        <w:gridCol w:w="1313"/>
        <w:gridCol w:w="1313"/>
        <w:gridCol w:w="1301"/>
      </w:tblGrid>
      <w:tr w:rsidR="00B226A7" w:rsidRPr="0000413E" w:rsidTr="009C4504">
        <w:trPr>
          <w:trHeight w:val="290"/>
        </w:trPr>
        <w:tc>
          <w:tcPr>
            <w:tcW w:w="1214" w:type="pct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CC49E4">
              <w:rPr>
                <w:rFonts w:ascii="標楷體" w:eastAsia="標楷體" w:hint="eastAsia"/>
                <w:color w:val="000000"/>
                <w:sz w:val="32"/>
                <w:szCs w:val="32"/>
              </w:rPr>
              <w:t>內容說明</w:t>
            </w:r>
          </w:p>
        </w:tc>
        <w:tc>
          <w:tcPr>
            <w:tcW w:w="1264" w:type="pct"/>
            <w:gridSpan w:val="4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CC49E4">
              <w:rPr>
                <w:rFonts w:ascii="標楷體" w:eastAsia="標楷體" w:hint="eastAsia"/>
                <w:color w:val="000000"/>
                <w:sz w:val="32"/>
                <w:szCs w:val="32"/>
              </w:rPr>
              <w:t>借用數量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是否歸還</w:t>
            </w:r>
          </w:p>
        </w:tc>
        <w:tc>
          <w:tcPr>
            <w:tcW w:w="1681" w:type="pct"/>
            <w:gridSpan w:val="4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4F085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4F0854">
              <w:rPr>
                <w:rFonts w:ascii="標楷體" w:eastAsia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B226A7" w:rsidRPr="0000413E" w:rsidTr="009C4504">
        <w:trPr>
          <w:trHeight w:val="281"/>
        </w:trPr>
        <w:tc>
          <w:tcPr>
            <w:tcW w:w="1214" w:type="pct"/>
            <w:gridSpan w:val="3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B226A7" w:rsidRPr="00CC49E4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  <w:tc>
          <w:tcPr>
            <w:tcW w:w="126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B226A7" w:rsidRPr="00CC49E4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否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CCFFFF"/>
            <w:vAlign w:val="center"/>
          </w:tcPr>
          <w:p w:rsidR="00B226A7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226A7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工具箱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3345B4" w:rsidRDefault="00B226A7" w:rsidP="00F12D26">
            <w:pPr>
              <w:snapToGrid w:val="0"/>
              <w:jc w:val="both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proofErr w:type="gramStart"/>
            <w:r w:rsidRPr="003345B4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箱號</w:t>
            </w:r>
            <w:proofErr w:type="gramEnd"/>
            <w:r w:rsidRPr="003345B4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：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6A7" w:rsidRPr="003A758E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3A758E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68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26A7" w:rsidRPr="0089770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89770A">
              <w:rPr>
                <w:rFonts w:ascii="標楷體" w:eastAsia="標楷體" w:hint="eastAsia"/>
                <w:color w:val="000000"/>
              </w:rPr>
              <w:t>一校一套為原則</w:t>
            </w: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9C4504" w:rsidRPr="00482F3F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記錄本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CC49E4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9C4504" w:rsidRPr="0089770A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89770A">
              <w:rPr>
                <w:rFonts w:ascii="標楷體" w:eastAsia="標楷體" w:hint="eastAsia"/>
                <w:color w:val="000000"/>
              </w:rPr>
              <w:t>施測幾位學生借用幾份</w:t>
            </w: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9C4504" w:rsidRPr="00A67417" w:rsidRDefault="009C4504" w:rsidP="00F12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417">
              <w:rPr>
                <w:rFonts w:ascii="標楷體" w:eastAsia="標楷體" w:hAnsi="標楷體" w:hint="eastAsia"/>
                <w:sz w:val="26"/>
                <w:szCs w:val="26"/>
              </w:rPr>
              <w:t>符號類測驗卷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9E46D3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9C4504" w:rsidRPr="0000413E" w:rsidRDefault="009C4504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C4504" w:rsidRPr="00482F3F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刪除動物測驗卷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04" w:rsidRPr="009E46D3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C4504" w:rsidRPr="0000413E" w:rsidRDefault="009C4504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226A7" w:rsidRPr="0000413E" w:rsidTr="009C4504">
        <w:trPr>
          <w:trHeight w:val="538"/>
        </w:trPr>
        <w:tc>
          <w:tcPr>
            <w:tcW w:w="370" w:type="pct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施測</w:t>
            </w:r>
          </w:p>
          <w:p w:rsidR="00B226A7" w:rsidRPr="00482F3F" w:rsidRDefault="00B226A7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學生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226A7" w:rsidRPr="0000413E" w:rsidTr="009C4504">
        <w:trPr>
          <w:trHeight w:val="538"/>
        </w:trPr>
        <w:tc>
          <w:tcPr>
            <w:tcW w:w="370" w:type="pct"/>
            <w:vMerge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widowControl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4365A0" w:rsidRDefault="00B226A7" w:rsidP="00F12D26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226A7" w:rsidRPr="007374F6" w:rsidRDefault="00B226A7" w:rsidP="00B226A7">
      <w:pPr>
        <w:snapToGrid w:val="0"/>
        <w:spacing w:line="440" w:lineRule="exac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</w:t>
      </w:r>
      <w:r w:rsidRPr="002668CA">
        <w:rPr>
          <w:rFonts w:ascii="標楷體" w:eastAsia="標楷體" w:hint="eastAsia"/>
          <w:color w:val="000000"/>
          <w:sz w:val="26"/>
          <w:szCs w:val="26"/>
        </w:rPr>
        <w:t>借用期間自</w:t>
      </w:r>
      <w:r w:rsidRPr="002668CA">
        <w:rPr>
          <w:rFonts w:ascii="標楷體" w:eastAsia="標楷體" w:hint="eastAsia"/>
          <w:color w:val="000000"/>
          <w:sz w:val="26"/>
          <w:szCs w:val="26"/>
          <w:u w:val="single"/>
        </w:rPr>
        <w:t>民國</w:t>
      </w:r>
      <w:r w:rsidR="009C4504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年 </w:t>
      </w:r>
      <w:r w:rsidR="00964D9C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月    日</w:t>
      </w:r>
      <w:r w:rsidRPr="00AD2B47">
        <w:rPr>
          <w:rFonts w:ascii="標楷體" w:eastAsia="標楷體" w:hint="eastAsia"/>
          <w:color w:val="000000" w:themeColor="text1"/>
          <w:sz w:val="26"/>
          <w:szCs w:val="26"/>
        </w:rPr>
        <w:t>起，至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>民國</w:t>
      </w:r>
      <w:r w:rsidR="009C4504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>年</w:t>
      </w:r>
      <w:r w:rsidR="00964D9C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月   日</w:t>
      </w:r>
      <w:r w:rsidRPr="00AD2B47">
        <w:rPr>
          <w:rFonts w:ascii="標楷體" w:eastAsia="標楷體" w:hint="eastAsia"/>
          <w:color w:val="000000" w:themeColor="text1"/>
          <w:sz w:val="26"/>
          <w:szCs w:val="26"/>
        </w:rPr>
        <w:t>止。</w:t>
      </w:r>
      <w:r w:rsidRPr="007374F6">
        <w:rPr>
          <w:rFonts w:ascii="標楷體" w:eastAsia="標楷體" w:hint="eastAsia"/>
          <w:sz w:val="26"/>
          <w:szCs w:val="26"/>
        </w:rPr>
        <w:t>借用</w:t>
      </w:r>
      <w:proofErr w:type="gramStart"/>
      <w:r w:rsidR="00D351A6" w:rsidRPr="007374F6">
        <w:rPr>
          <w:rFonts w:ascii="標楷體" w:eastAsia="標楷體" w:hint="eastAsia"/>
          <w:sz w:val="26"/>
          <w:szCs w:val="26"/>
        </w:rPr>
        <w:t>鑑</w:t>
      </w:r>
      <w:proofErr w:type="gramEnd"/>
      <w:r w:rsidRPr="007374F6">
        <w:rPr>
          <w:rFonts w:ascii="標楷體" w:eastAsia="標楷體" w:hint="eastAsia"/>
          <w:sz w:val="26"/>
          <w:szCs w:val="26"/>
        </w:rPr>
        <w:t>評工具期間本校願善盡保管之責，若因使用不當造成</w:t>
      </w:r>
      <w:r w:rsidR="00D351A6" w:rsidRPr="007374F6">
        <w:rPr>
          <w:rFonts w:ascii="標楷體" w:eastAsia="標楷體" w:hint="eastAsia"/>
          <w:sz w:val="26"/>
          <w:szCs w:val="26"/>
        </w:rPr>
        <w:t>鑑</w:t>
      </w:r>
      <w:r w:rsidRPr="007374F6">
        <w:rPr>
          <w:rFonts w:ascii="標楷體" w:eastAsia="標楷體" w:hint="eastAsia"/>
          <w:sz w:val="26"/>
          <w:szCs w:val="26"/>
        </w:rPr>
        <w:t>評</w:t>
      </w:r>
    </w:p>
    <w:p w:rsidR="00B226A7" w:rsidRPr="002668CA" w:rsidRDefault="00B226A7" w:rsidP="00B226A7">
      <w:pPr>
        <w:snapToGrid w:val="0"/>
        <w:spacing w:line="440" w:lineRule="exact"/>
        <w:jc w:val="both"/>
        <w:rPr>
          <w:rFonts w:ascii="標楷體" w:eastAsia="標楷體"/>
          <w:color w:val="000000"/>
          <w:sz w:val="26"/>
          <w:szCs w:val="26"/>
        </w:rPr>
      </w:pPr>
      <w:r w:rsidRPr="007374F6">
        <w:rPr>
          <w:rFonts w:ascii="標楷體" w:eastAsia="標楷體" w:hint="eastAsia"/>
          <w:sz w:val="26"/>
          <w:szCs w:val="26"/>
        </w:rPr>
        <w:t xml:space="preserve">   工具遺失、損毁或有內容外洩情形，務必依本中心</w:t>
      </w:r>
      <w:r w:rsidR="00D351A6" w:rsidRPr="007374F6">
        <w:rPr>
          <w:rFonts w:ascii="標楷體" w:eastAsia="標楷體" w:hint="eastAsia"/>
          <w:sz w:val="26"/>
          <w:szCs w:val="26"/>
        </w:rPr>
        <w:t>鑑</w:t>
      </w:r>
      <w:r w:rsidRPr="007374F6">
        <w:rPr>
          <w:rFonts w:ascii="標楷體" w:eastAsia="標楷體" w:hint="eastAsia"/>
          <w:sz w:val="26"/>
          <w:szCs w:val="26"/>
        </w:rPr>
        <w:t>評工具管理規定回報核備</w:t>
      </w:r>
      <w:r w:rsidRPr="002668CA">
        <w:rPr>
          <w:rFonts w:ascii="標楷體" w:eastAsia="標楷體" w:hint="eastAsia"/>
          <w:color w:val="000000"/>
          <w:sz w:val="26"/>
          <w:szCs w:val="26"/>
        </w:rPr>
        <w:t>，辦理相關賠償事宜。</w:t>
      </w:r>
    </w:p>
    <w:p w:rsidR="00B226A7" w:rsidRPr="002668CA" w:rsidRDefault="002124FA" w:rsidP="002124FA">
      <w:pPr>
        <w:snapToGrid w:val="0"/>
        <w:spacing w:afterLines="50" w:after="180" w:line="440" w:lineRule="exact"/>
        <w:jc w:val="both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                                                     </w:t>
      </w:r>
      <w:r w:rsidR="00B226A7" w:rsidRPr="002668CA">
        <w:rPr>
          <w:rFonts w:ascii="標楷體" w:eastAsia="標楷體" w:hint="eastAsia"/>
          <w:color w:val="000000"/>
          <w:sz w:val="26"/>
          <w:szCs w:val="26"/>
        </w:rPr>
        <w:t xml:space="preserve"> 此  致</w:t>
      </w:r>
      <w:r w:rsidR="00B226A7">
        <w:rPr>
          <w:rFonts w:ascii="標楷體" w:eastAsia="標楷體" w:hint="eastAsia"/>
          <w:color w:val="000000"/>
          <w:sz w:val="26"/>
          <w:szCs w:val="26"/>
        </w:rPr>
        <w:t xml:space="preserve">  </w:t>
      </w:r>
      <w:r w:rsidRPr="00184C73">
        <w:rPr>
          <w:rFonts w:ascii="標楷體" w:eastAsia="標楷體" w:hint="eastAsia"/>
          <w:color w:val="FF0000"/>
          <w:sz w:val="36"/>
        </w:rPr>
        <w:t>基隆市特殊教育相關專業人員服務中心</w:t>
      </w:r>
    </w:p>
    <w:p w:rsidR="00B226A7" w:rsidRDefault="00B226A7" w:rsidP="00B226A7">
      <w:pPr>
        <w:snapToGrid w:val="0"/>
        <w:spacing w:line="440" w:lineRule="exact"/>
        <w:ind w:firstLineChars="50" w:firstLine="140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</w:t>
      </w:r>
      <w:r w:rsidRPr="00CC49E4">
        <w:rPr>
          <w:rFonts w:ascii="標楷體" w:eastAsia="標楷體" w:hint="eastAsia"/>
          <w:b/>
          <w:color w:val="000000"/>
          <w:sz w:val="28"/>
        </w:rPr>
        <w:t>借用單位：</w:t>
      </w:r>
      <w:r w:rsidR="00AD2B47">
        <w:rPr>
          <w:rFonts w:ascii="標楷體" w:eastAsia="標楷體" w:hAnsi="標楷體" w:hint="eastAsia"/>
          <w:b/>
          <w:color w:val="FF0000"/>
          <w:sz w:val="28"/>
        </w:rPr>
        <w:t>○○</w:t>
      </w:r>
      <w:r w:rsidRPr="00964C19">
        <w:rPr>
          <w:rFonts w:ascii="標楷體" w:eastAsia="標楷體" w:hint="eastAsia"/>
          <w:b/>
          <w:color w:val="FF0000"/>
          <w:sz w:val="28"/>
        </w:rPr>
        <w:t xml:space="preserve">國小 </w:t>
      </w:r>
      <w:r>
        <w:rPr>
          <w:rFonts w:ascii="標楷體" w:eastAsia="標楷體" w:hint="eastAsia"/>
          <w:b/>
          <w:color w:val="FF0000"/>
          <w:sz w:val="28"/>
        </w:rPr>
        <w:t xml:space="preserve">        </w:t>
      </w:r>
      <w:r w:rsidRPr="00CC49E4">
        <w:rPr>
          <w:rFonts w:ascii="標楷體" w:eastAsia="標楷體" w:hint="eastAsia"/>
          <w:b/>
          <w:color w:val="000000"/>
          <w:sz w:val="28"/>
        </w:rPr>
        <w:t>承辦人簽章：</w:t>
      </w:r>
      <w:r w:rsidRPr="003606B3">
        <w:rPr>
          <w:rFonts w:ascii="標楷體" w:eastAsia="標楷體" w:hint="eastAsia"/>
          <w:color w:val="808080" w:themeColor="background1" w:themeShade="80"/>
          <w:sz w:val="20"/>
          <w:szCs w:val="20"/>
        </w:rPr>
        <w:t>(</w:t>
      </w:r>
      <w:r w:rsidRPr="007374F6">
        <w:rPr>
          <w:rFonts w:ascii="標楷體" w:eastAsia="標楷體" w:hint="eastAsia"/>
          <w:color w:val="808080" w:themeColor="background1" w:themeShade="80"/>
          <w:sz w:val="20"/>
          <w:szCs w:val="20"/>
        </w:rPr>
        <w:t>承辦人需負責妥善保管</w:t>
      </w:r>
      <w:proofErr w:type="gramStart"/>
      <w:r w:rsidR="00D351A6" w:rsidRPr="007374F6">
        <w:rPr>
          <w:rFonts w:ascii="標楷體" w:eastAsia="標楷體" w:hint="eastAsia"/>
          <w:color w:val="808080" w:themeColor="background1" w:themeShade="80"/>
          <w:sz w:val="20"/>
          <w:szCs w:val="20"/>
        </w:rPr>
        <w:t>鑑</w:t>
      </w:r>
      <w:proofErr w:type="gramEnd"/>
      <w:r w:rsidRPr="007374F6">
        <w:rPr>
          <w:rFonts w:ascii="標楷體" w:eastAsia="標楷體" w:hint="eastAsia"/>
          <w:color w:val="808080" w:themeColor="background1" w:themeShade="80"/>
          <w:sz w:val="20"/>
          <w:szCs w:val="20"/>
        </w:rPr>
        <w:t>評工具</w:t>
      </w:r>
      <w:r w:rsidRPr="003606B3">
        <w:rPr>
          <w:rFonts w:ascii="標楷體" w:eastAsia="標楷體" w:hint="eastAsia"/>
          <w:color w:val="808080" w:themeColor="background1" w:themeShade="80"/>
          <w:sz w:val="20"/>
          <w:szCs w:val="20"/>
        </w:rPr>
        <w:t xml:space="preserve">) </w:t>
      </w:r>
      <w:r>
        <w:rPr>
          <w:rFonts w:ascii="標楷體" w:eastAsia="標楷體" w:hint="eastAsia"/>
          <w:color w:val="000000"/>
          <w:sz w:val="20"/>
          <w:szCs w:val="20"/>
        </w:rPr>
        <w:t xml:space="preserve">   </w:t>
      </w:r>
      <w:r w:rsidRPr="00CC49E4">
        <w:rPr>
          <w:rFonts w:ascii="標楷體" w:eastAsia="標楷體" w:hint="eastAsia"/>
          <w:b/>
          <w:color w:val="000000"/>
          <w:sz w:val="28"/>
        </w:rPr>
        <w:t>主管簽章：</w:t>
      </w:r>
    </w:p>
    <w:p w:rsidR="00B226A7" w:rsidRPr="00EE2871" w:rsidRDefault="00B226A7" w:rsidP="00B226A7">
      <w:pPr>
        <w:snapToGrid w:val="0"/>
        <w:spacing w:afterLines="50" w:after="180" w:line="440" w:lineRule="exact"/>
        <w:rPr>
          <w:rFonts w:ascii="標楷體" w:eastAsia="標楷體"/>
          <w:b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 </w:t>
      </w:r>
      <w:r w:rsidRPr="00CC49E4">
        <w:rPr>
          <w:rFonts w:ascii="標楷體" w:eastAsia="標楷體" w:hint="eastAsia"/>
          <w:b/>
          <w:color w:val="000000"/>
          <w:sz w:val="28"/>
        </w:rPr>
        <w:t>手機號碼</w:t>
      </w:r>
      <w:r w:rsidRPr="0000413E">
        <w:rPr>
          <w:rFonts w:ascii="標楷體" w:eastAsia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 xml:space="preserve">                 </w:t>
      </w:r>
      <w:r w:rsidRPr="00CC49E4">
        <w:rPr>
          <w:rFonts w:ascii="標楷體" w:eastAsia="標楷體" w:hint="eastAsia"/>
          <w:b/>
          <w:color w:val="000000"/>
          <w:sz w:val="28"/>
        </w:rPr>
        <w:t>辦公室電話：</w:t>
      </w:r>
      <w:r>
        <w:rPr>
          <w:rFonts w:ascii="標楷體" w:eastAsia="標楷體" w:hint="eastAsia"/>
          <w:b/>
          <w:color w:val="000000"/>
          <w:sz w:val="28"/>
        </w:rPr>
        <w:t xml:space="preserve">                         </w:t>
      </w:r>
      <w:r w:rsidRPr="00CC49E4">
        <w:rPr>
          <w:rFonts w:ascii="標楷體" w:eastAsia="標楷體" w:hint="eastAsia"/>
          <w:b/>
          <w:color w:val="000000"/>
          <w:sz w:val="28"/>
        </w:rPr>
        <w:t>E</w:t>
      </w:r>
      <w:r>
        <w:rPr>
          <w:rFonts w:ascii="標楷體" w:eastAsia="標楷體" w:hint="eastAsia"/>
          <w:b/>
          <w:color w:val="000000"/>
          <w:sz w:val="28"/>
        </w:rPr>
        <w:t>-</w:t>
      </w:r>
      <w:r w:rsidRPr="00CC49E4">
        <w:rPr>
          <w:rFonts w:ascii="標楷體" w:eastAsia="標楷體" w:hint="eastAsia"/>
          <w:b/>
          <w:color w:val="000000"/>
          <w:sz w:val="28"/>
        </w:rPr>
        <w:t>mail:</w:t>
      </w:r>
    </w:p>
    <w:p w:rsidR="00B226A7" w:rsidRDefault="00B226A7" w:rsidP="00B226A7">
      <w:pPr>
        <w:snapToGrid w:val="0"/>
        <w:spacing w:line="440" w:lineRule="exact"/>
        <w:rPr>
          <w:rFonts w:ascii="標楷體" w:eastAsia="標楷體"/>
          <w:b/>
          <w:color w:val="000000"/>
          <w:spacing w:val="100"/>
          <w:sz w:val="40"/>
        </w:rPr>
      </w:pPr>
    </w:p>
    <w:p w:rsidR="00B226A7" w:rsidRDefault="00B226A7" w:rsidP="00B226A7">
      <w:pPr>
        <w:snapToGrid w:val="0"/>
        <w:spacing w:line="440" w:lineRule="exact"/>
        <w:rPr>
          <w:rFonts w:ascii="標楷體" w:eastAsia="標楷體"/>
          <w:b/>
          <w:color w:val="0000FF"/>
          <w:sz w:val="28"/>
        </w:rPr>
      </w:pP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    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>中華民國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="009C4504">
        <w:rPr>
          <w:rFonts w:ascii="標楷體" w:eastAsia="標楷體" w:hint="eastAsia"/>
          <w:b/>
          <w:color w:val="000000"/>
          <w:spacing w:val="100"/>
          <w:sz w:val="40"/>
        </w:rPr>
        <w:t xml:space="preserve">  </w:t>
      </w:r>
      <w:r>
        <w:rPr>
          <w:rFonts w:ascii="標楷體" w:eastAsia="標楷體" w:hint="eastAsia"/>
          <w:b/>
          <w:color w:val="FF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年 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Pr="002D2C14">
        <w:rPr>
          <w:rFonts w:ascii="標楷體" w:eastAsia="標楷體" w:hint="eastAsia"/>
          <w:b/>
          <w:color w:val="FF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月 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 日</w:t>
      </w:r>
      <w:r w:rsidRPr="00964C19">
        <w:rPr>
          <w:rFonts w:ascii="標楷體" w:eastAsia="標楷體" w:hint="eastAsia"/>
          <w:b/>
          <w:color w:val="0000FF"/>
          <w:sz w:val="28"/>
        </w:rPr>
        <w:t>(請 加 蓋 學 校 關 防)</w:t>
      </w:r>
    </w:p>
    <w:p w:rsidR="00B226A7" w:rsidRPr="008E7BBB" w:rsidRDefault="00B226A7" w:rsidP="00B226A7">
      <w:pPr>
        <w:snapToGrid w:val="0"/>
        <w:spacing w:line="440" w:lineRule="exact"/>
        <w:rPr>
          <w:rFonts w:ascii="標楷體" w:eastAsia="標楷體"/>
          <w:color w:val="000000"/>
          <w:spacing w:val="100"/>
          <w:sz w:val="40"/>
        </w:rPr>
      </w:pPr>
    </w:p>
    <w:p w:rsidR="00B226A7" w:rsidRPr="00C21AA8" w:rsidRDefault="00B226A7" w:rsidP="00B226A7">
      <w:pPr>
        <w:spacing w:line="440" w:lineRule="exact"/>
        <w:rPr>
          <w:rFonts w:ascii="標楷體" w:eastAsia="標楷體"/>
          <w:b/>
          <w:color w:val="000000"/>
          <w:sz w:val="30"/>
          <w:szCs w:val="30"/>
        </w:rPr>
      </w:pPr>
      <w:r>
        <w:rPr>
          <w:rFonts w:ascii="標楷體" w:eastAsia="標楷體" w:hint="eastAsia"/>
          <w:b/>
          <w:color w:val="000000"/>
          <w:sz w:val="30"/>
          <w:szCs w:val="30"/>
        </w:rPr>
        <w:t xml:space="preserve">   </w:t>
      </w:r>
      <w:r w:rsidRPr="00C21AA8">
        <w:rPr>
          <w:rFonts w:ascii="標楷體" w:eastAsia="標楷體" w:hint="eastAsia"/>
          <w:b/>
          <w:color w:val="000000"/>
          <w:sz w:val="30"/>
          <w:szCs w:val="30"/>
        </w:rPr>
        <w:t>&lt;確認工具對點無誤後</w:t>
      </w:r>
      <w:r w:rsidRPr="00C21AA8">
        <w:rPr>
          <w:rFonts w:ascii="標楷體" w:eastAsia="標楷體" w:hint="eastAsia"/>
          <w:b/>
          <w:color w:val="000000"/>
          <w:sz w:val="28"/>
        </w:rPr>
        <w:t>，</w:t>
      </w:r>
      <w:r w:rsidRPr="00C21AA8">
        <w:rPr>
          <w:rFonts w:ascii="標楷體" w:eastAsia="標楷體" w:hint="eastAsia"/>
          <w:b/>
          <w:color w:val="000000"/>
          <w:sz w:val="30"/>
          <w:szCs w:val="30"/>
        </w:rPr>
        <w:t>請於下方簽名以示負責&gt;</w:t>
      </w:r>
    </w:p>
    <w:p w:rsidR="00B226A7" w:rsidRDefault="00B226A7" w:rsidP="00B226A7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E78E2DE" wp14:editId="2EA45CE7">
                <wp:simplePos x="0" y="0"/>
                <wp:positionH relativeFrom="column">
                  <wp:posOffset>41910</wp:posOffset>
                </wp:positionH>
                <wp:positionV relativeFrom="paragraph">
                  <wp:posOffset>116839</wp:posOffset>
                </wp:positionV>
                <wp:extent cx="10398125" cy="0"/>
                <wp:effectExtent l="0" t="19050" r="3175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9812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18972" id="直線接點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3pt,9.2pt" to="822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" strokeweight="2.25pt">
                <v:stroke dashstyle="dashDot" linestyle="thinThin"/>
              </v:line>
            </w:pict>
          </mc:Fallback>
        </mc:AlternateContent>
      </w:r>
    </w:p>
    <w:p w:rsidR="00B226A7" w:rsidRDefault="00B226A7" w:rsidP="00B226A7">
      <w:pPr>
        <w:spacing w:line="440" w:lineRule="exact"/>
        <w:ind w:firstLineChars="150" w:firstLine="420"/>
        <w:rPr>
          <w:rFonts w:ascii="標楷體" w:eastAsia="標楷體"/>
          <w:b/>
          <w:color w:val="000000"/>
          <w:sz w:val="28"/>
          <w:u w:val="single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</w:t>
      </w:r>
      <w:r w:rsidRPr="003A758E">
        <w:rPr>
          <w:rFonts w:ascii="標楷體" w:eastAsia="標楷體" w:hint="eastAsia"/>
          <w:b/>
          <w:color w:val="000000"/>
          <w:sz w:val="28"/>
        </w:rPr>
        <w:t>領取者</w:t>
      </w:r>
      <w:r>
        <w:rPr>
          <w:rFonts w:ascii="標楷體" w:eastAsia="標楷體" w:hint="eastAsia"/>
          <w:b/>
          <w:color w:val="000000"/>
          <w:sz w:val="28"/>
        </w:rPr>
        <w:t>簽名</w:t>
      </w:r>
      <w:r w:rsidRPr="003A758E">
        <w:rPr>
          <w:rFonts w:ascii="標楷體" w:eastAsia="標楷體" w:hint="eastAsia"/>
          <w:b/>
          <w:color w:val="000000"/>
          <w:sz w:val="28"/>
        </w:rPr>
        <w:t>：</w:t>
      </w:r>
      <w:r>
        <w:rPr>
          <w:rFonts w:ascii="標楷體" w:eastAsia="標楷體" w:hint="eastAsia"/>
          <w:b/>
          <w:color w:val="000000"/>
          <w:sz w:val="28"/>
        </w:rPr>
        <w:t xml:space="preserve">             </w:t>
      </w:r>
      <w:r w:rsidRPr="00C21AA8">
        <w:rPr>
          <w:rFonts w:ascii="標楷體" w:eastAsia="標楷體" w:hint="eastAsia"/>
          <w:b/>
          <w:color w:val="000000"/>
          <w:sz w:val="28"/>
        </w:rPr>
        <w:t>領取</w:t>
      </w:r>
      <w:r w:rsidRPr="003A758E">
        <w:rPr>
          <w:rFonts w:ascii="標楷體" w:eastAsia="標楷體" w:hint="eastAsia"/>
          <w:b/>
          <w:color w:val="000000"/>
          <w:sz w:val="28"/>
        </w:rPr>
        <w:t>日期: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 </w:t>
      </w:r>
      <w:r w:rsid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Pr="009C4504">
        <w:rPr>
          <w:rFonts w:ascii="標楷體" w:eastAsia="標楷體" w:hint="eastAsia"/>
          <w:b/>
          <w:color w:val="000000"/>
          <w:sz w:val="28"/>
          <w:u w:val="single"/>
        </w:rPr>
        <w:t>年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月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 xml:space="preserve"> 日</w:t>
      </w:r>
      <w:r>
        <w:rPr>
          <w:rFonts w:ascii="標楷體" w:eastAsia="標楷體" w:hint="eastAsia"/>
          <w:color w:val="000000"/>
          <w:sz w:val="28"/>
        </w:rPr>
        <w:t>;</w:t>
      </w:r>
      <w:r w:rsidRPr="00C21AA8">
        <w:rPr>
          <w:rFonts w:ascii="標楷體" w:eastAsia="標楷體" w:hint="eastAsia"/>
          <w:b/>
          <w:color w:val="000000"/>
          <w:sz w:val="28"/>
        </w:rPr>
        <w:t>歸還者</w:t>
      </w:r>
      <w:r>
        <w:rPr>
          <w:rFonts w:ascii="標楷體" w:eastAsia="標楷體" w:hint="eastAsia"/>
          <w:b/>
          <w:color w:val="000000"/>
          <w:sz w:val="28"/>
        </w:rPr>
        <w:t xml:space="preserve">簽名             </w:t>
      </w:r>
      <w:r w:rsidRPr="00C21AA8">
        <w:rPr>
          <w:rFonts w:ascii="標楷體" w:eastAsia="標楷體" w:hint="eastAsia"/>
          <w:b/>
          <w:color w:val="000000"/>
          <w:sz w:val="28"/>
        </w:rPr>
        <w:t>：歸還日期: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Pr="009C4504">
        <w:rPr>
          <w:rFonts w:ascii="標楷體" w:eastAsia="標楷體" w:hint="eastAsia"/>
          <w:b/>
          <w:color w:val="000000"/>
          <w:sz w:val="28"/>
          <w:u w:val="single"/>
        </w:rPr>
        <w:t>年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月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日</w:t>
      </w:r>
    </w:p>
    <w:p w:rsidR="00B226A7" w:rsidRDefault="00B226A7" w:rsidP="00B226A7">
      <w:pPr>
        <w:spacing w:line="440" w:lineRule="exact"/>
        <w:ind w:firstLineChars="150" w:firstLine="420"/>
        <w:rPr>
          <w:rFonts w:ascii="標楷體" w:eastAsia="標楷體"/>
          <w:b/>
          <w:color w:val="000000"/>
          <w:sz w:val="28"/>
          <w:u w:val="single"/>
        </w:rPr>
      </w:pPr>
    </w:p>
    <w:p w:rsidR="00B226A7" w:rsidRPr="00A67417" w:rsidRDefault="00B226A7" w:rsidP="00B226A7">
      <w:pPr>
        <w:snapToGrid w:val="0"/>
        <w:spacing w:beforeLines="200" w:before="720" w:line="10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beforeLines="200" w:before="720" w:line="360" w:lineRule="auto"/>
        <w:jc w:val="center"/>
        <w:rPr>
          <w:rFonts w:ascii="標楷體" w:eastAsia="標楷體"/>
          <w:b/>
          <w:color w:val="FF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t>【附件2】</w:t>
      </w:r>
      <w:r w:rsidRPr="005C2E41">
        <w:rPr>
          <w:rFonts w:ascii="標楷體" w:eastAsia="標楷體" w:hint="eastAsia"/>
          <w:b/>
          <w:color w:val="000000"/>
          <w:sz w:val="40"/>
          <w:szCs w:val="40"/>
        </w:rPr>
        <w:t>增借魏氏申請表</w:t>
      </w:r>
    </w:p>
    <w:tbl>
      <w:tblPr>
        <w:tblW w:w="0" w:type="auto"/>
        <w:tblInd w:w="30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5"/>
        <w:gridCol w:w="5992"/>
      </w:tblGrid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申請學校: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申請人: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申請增借數量:</w:t>
            </w:r>
          </w:p>
        </w:tc>
        <w:tc>
          <w:tcPr>
            <w:tcW w:w="5992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增借     箱魏氏</w:t>
            </w:r>
          </w:p>
        </w:tc>
      </w:tr>
      <w:tr w:rsidR="00B226A7" w:rsidTr="00F12D26">
        <w:trPr>
          <w:trHeight w:val="2284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增借原因: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中心是否同意增借:</w:t>
            </w:r>
          </w:p>
        </w:tc>
        <w:tc>
          <w:tcPr>
            <w:tcW w:w="5992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標楷體" w:eastAsia="標楷體" w:hint="eastAsia"/>
                <w:b/>
                <w:color w:val="000000"/>
                <w:sz w:val="30"/>
                <w:szCs w:val="30"/>
              </w:rPr>
              <w:t>是</w:t>
            </w:r>
            <w:r w:rsidRPr="005C2E41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0"/>
                <w:szCs w:val="30"/>
              </w:rPr>
              <w:t>否</w:t>
            </w:r>
            <w:proofErr w:type="gramEnd"/>
            <w:r w:rsidRPr="005C2E41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□</w:t>
            </w:r>
          </w:p>
        </w:tc>
      </w:tr>
    </w:tbl>
    <w:p w:rsidR="005C2E41" w:rsidRDefault="005C2E41" w:rsidP="005C2E41">
      <w:pPr>
        <w:snapToGrid w:val="0"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6"/>
          <w:szCs w:val="26"/>
          <w:shd w:val="clear" w:color="auto" w:fill="FFFFFF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t>【附件3】聽覺能力測驗-工具借用單</w:t>
      </w:r>
    </w:p>
    <w:tbl>
      <w:tblPr>
        <w:tblW w:w="9874" w:type="dxa"/>
        <w:tblInd w:w="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2093"/>
        <w:gridCol w:w="2902"/>
        <w:gridCol w:w="941"/>
        <w:gridCol w:w="1585"/>
        <w:gridCol w:w="1585"/>
      </w:tblGrid>
      <w:tr w:rsidR="00B226A7" w:rsidRPr="00B22ED2" w:rsidTr="00F12D26">
        <w:trPr>
          <w:trHeight w:val="240"/>
        </w:trPr>
        <w:tc>
          <w:tcPr>
            <w:tcW w:w="987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226A7" w:rsidRPr="00B36E13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FF0000"/>
                <w:sz w:val="40"/>
                <w:szCs w:val="40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以下工具清單請務必對點</w:t>
            </w:r>
            <w:proofErr w:type="gramStart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清楚，</w:t>
            </w:r>
            <w:proofErr w:type="gramEnd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對</w:t>
            </w:r>
            <w:proofErr w:type="gramStart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點完請</w:t>
            </w:r>
            <w:proofErr w:type="gramEnd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 xml:space="preserve">於右方打 </w:t>
            </w:r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sym w:font="Wingdings" w:char="F0FC"/>
            </w:r>
          </w:p>
        </w:tc>
      </w:tr>
      <w:tr w:rsidR="00B226A7" w:rsidRPr="00200E30" w:rsidTr="00F12D26">
        <w:trPr>
          <w:trHeight w:val="415"/>
        </w:trPr>
        <w:tc>
          <w:tcPr>
            <w:tcW w:w="5763" w:type="dxa"/>
            <w:gridSpan w:val="3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項目</w:t>
            </w:r>
          </w:p>
        </w:tc>
        <w:tc>
          <w:tcPr>
            <w:tcW w:w="941" w:type="dxa"/>
            <w:tcBorders>
              <w:bottom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數量</w:t>
            </w:r>
          </w:p>
        </w:tc>
        <w:tc>
          <w:tcPr>
            <w:tcW w:w="158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借用清點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歸還清點</w:t>
            </w: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工具袋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個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指導</w:t>
            </w: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手冊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1本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分測驗三、分測驗四、分測驗六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3冊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A4圖卡38張 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38張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A5圖卡4張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4張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遮板</w:t>
            </w:r>
            <w:proofErr w:type="gramEnd"/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1塊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A23A8B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木魚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1個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1片</w:t>
            </w:r>
          </w:p>
        </w:tc>
        <w:tc>
          <w:tcPr>
            <w:tcW w:w="158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紀錄紙</w:t>
            </w:r>
          </w:p>
        </w:tc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張</w:t>
            </w:r>
          </w:p>
        </w:tc>
        <w:tc>
          <w:tcPr>
            <w:tcW w:w="158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200E30" w:rsidTr="00F12D26">
        <w:trPr>
          <w:trHeight w:val="1455"/>
        </w:trPr>
        <w:tc>
          <w:tcPr>
            <w:tcW w:w="2861" w:type="dxa"/>
            <w:gridSpan w:val="2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26A7" w:rsidRPr="00784543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Cs w:val="30"/>
              </w:rPr>
              <w:t>工具對點無誤後</w:t>
            </w:r>
            <w:r w:rsidRPr="00784543">
              <w:rPr>
                <w:rFonts w:ascii="標楷體" w:eastAsia="標楷體" w:hint="eastAsia"/>
                <w:b/>
                <w:color w:val="000000" w:themeColor="text1"/>
                <w:sz w:val="22"/>
              </w:rPr>
              <w:t>，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30"/>
                <w:szCs w:val="30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Cs w:val="30"/>
              </w:rPr>
              <w:t>請於右方簽名以示負責</w:t>
            </w:r>
          </w:p>
        </w:tc>
        <w:tc>
          <w:tcPr>
            <w:tcW w:w="3843" w:type="dxa"/>
            <w:gridSpan w:val="2"/>
            <w:tcBorders>
              <w:top w:val="single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領取者：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日期：民國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年 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月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日</w:t>
            </w:r>
          </w:p>
        </w:tc>
        <w:tc>
          <w:tcPr>
            <w:tcW w:w="3170" w:type="dxa"/>
            <w:gridSpan w:val="2"/>
            <w:tcBorders>
              <w:top w:val="single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歸還者：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日期：民國  年   月   日</w:t>
            </w:r>
          </w:p>
        </w:tc>
      </w:tr>
    </w:tbl>
    <w:p w:rsidR="005C2E41" w:rsidRPr="00B226A7" w:rsidRDefault="005C2E41" w:rsidP="0000413E">
      <w:pPr>
        <w:snapToGrid w:val="0"/>
        <w:spacing w:line="44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sectPr w:rsidR="005C2E41" w:rsidRPr="00B226A7" w:rsidSect="00CA47F9">
      <w:pgSz w:w="16838" w:h="11906" w:orient="landscape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95A" w:rsidRDefault="008A495A" w:rsidP="00DA30A3">
      <w:r>
        <w:separator/>
      </w:r>
    </w:p>
  </w:endnote>
  <w:endnote w:type="continuationSeparator" w:id="0">
    <w:p w:rsidR="008A495A" w:rsidRDefault="008A495A" w:rsidP="00DA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95A" w:rsidRDefault="008A495A" w:rsidP="00DA30A3">
      <w:r>
        <w:separator/>
      </w:r>
    </w:p>
  </w:footnote>
  <w:footnote w:type="continuationSeparator" w:id="0">
    <w:p w:rsidR="008A495A" w:rsidRDefault="008A495A" w:rsidP="00DA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4C70"/>
    <w:multiLevelType w:val="hybridMultilevel"/>
    <w:tmpl w:val="D5CA3670"/>
    <w:lvl w:ilvl="0" w:tplc="B22A8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5C"/>
    <w:rsid w:val="0000413E"/>
    <w:rsid w:val="00004E42"/>
    <w:rsid w:val="00010D6B"/>
    <w:rsid w:val="0001201F"/>
    <w:rsid w:val="000132EB"/>
    <w:rsid w:val="0002666C"/>
    <w:rsid w:val="00030CA7"/>
    <w:rsid w:val="000350F7"/>
    <w:rsid w:val="00041104"/>
    <w:rsid w:val="00053069"/>
    <w:rsid w:val="000537FE"/>
    <w:rsid w:val="00061C49"/>
    <w:rsid w:val="00062731"/>
    <w:rsid w:val="0006331E"/>
    <w:rsid w:val="000710ED"/>
    <w:rsid w:val="00075131"/>
    <w:rsid w:val="00076C98"/>
    <w:rsid w:val="0008215A"/>
    <w:rsid w:val="000909B2"/>
    <w:rsid w:val="00090DC7"/>
    <w:rsid w:val="00092665"/>
    <w:rsid w:val="00093127"/>
    <w:rsid w:val="000937E7"/>
    <w:rsid w:val="000960B3"/>
    <w:rsid w:val="00097A93"/>
    <w:rsid w:val="000A252D"/>
    <w:rsid w:val="000A2674"/>
    <w:rsid w:val="000C14E0"/>
    <w:rsid w:val="000C1581"/>
    <w:rsid w:val="000C1599"/>
    <w:rsid w:val="000C3E49"/>
    <w:rsid w:val="000C4D09"/>
    <w:rsid w:val="000D0FFB"/>
    <w:rsid w:val="000D17B2"/>
    <w:rsid w:val="000D5C03"/>
    <w:rsid w:val="000D65BE"/>
    <w:rsid w:val="000E1DB7"/>
    <w:rsid w:val="000E745D"/>
    <w:rsid w:val="000E7772"/>
    <w:rsid w:val="000F5AB0"/>
    <w:rsid w:val="00106437"/>
    <w:rsid w:val="00107608"/>
    <w:rsid w:val="0011307A"/>
    <w:rsid w:val="00116730"/>
    <w:rsid w:val="0012552E"/>
    <w:rsid w:val="0012601F"/>
    <w:rsid w:val="001273C1"/>
    <w:rsid w:val="00130304"/>
    <w:rsid w:val="001316C8"/>
    <w:rsid w:val="00134150"/>
    <w:rsid w:val="001432AB"/>
    <w:rsid w:val="001519B9"/>
    <w:rsid w:val="001538DF"/>
    <w:rsid w:val="00164DDC"/>
    <w:rsid w:val="00172F10"/>
    <w:rsid w:val="001761D3"/>
    <w:rsid w:val="00190398"/>
    <w:rsid w:val="001940FE"/>
    <w:rsid w:val="001947CE"/>
    <w:rsid w:val="001972B7"/>
    <w:rsid w:val="001A3C24"/>
    <w:rsid w:val="001A62A1"/>
    <w:rsid w:val="001B42A5"/>
    <w:rsid w:val="001B4884"/>
    <w:rsid w:val="001B5460"/>
    <w:rsid w:val="001B7A8C"/>
    <w:rsid w:val="001C4C9D"/>
    <w:rsid w:val="001D58DA"/>
    <w:rsid w:val="001E273E"/>
    <w:rsid w:val="001E6468"/>
    <w:rsid w:val="001E74F0"/>
    <w:rsid w:val="001F1A3F"/>
    <w:rsid w:val="001F42D9"/>
    <w:rsid w:val="001F7CF2"/>
    <w:rsid w:val="00200F14"/>
    <w:rsid w:val="00203E81"/>
    <w:rsid w:val="002124FA"/>
    <w:rsid w:val="002141CB"/>
    <w:rsid w:val="0021537D"/>
    <w:rsid w:val="00216B60"/>
    <w:rsid w:val="002212AB"/>
    <w:rsid w:val="00222678"/>
    <w:rsid w:val="00230E0B"/>
    <w:rsid w:val="00231456"/>
    <w:rsid w:val="00235E2A"/>
    <w:rsid w:val="00246396"/>
    <w:rsid w:val="00250F38"/>
    <w:rsid w:val="00251945"/>
    <w:rsid w:val="002627D9"/>
    <w:rsid w:val="0026490A"/>
    <w:rsid w:val="002668CA"/>
    <w:rsid w:val="002725AE"/>
    <w:rsid w:val="00276607"/>
    <w:rsid w:val="002808C3"/>
    <w:rsid w:val="002832BE"/>
    <w:rsid w:val="00284C38"/>
    <w:rsid w:val="002859A2"/>
    <w:rsid w:val="002860A0"/>
    <w:rsid w:val="00290757"/>
    <w:rsid w:val="002914ED"/>
    <w:rsid w:val="00291891"/>
    <w:rsid w:val="002A0EB6"/>
    <w:rsid w:val="002A21D4"/>
    <w:rsid w:val="002A42EF"/>
    <w:rsid w:val="002B63D4"/>
    <w:rsid w:val="002B6C45"/>
    <w:rsid w:val="002C08ED"/>
    <w:rsid w:val="002C3D13"/>
    <w:rsid w:val="002C672A"/>
    <w:rsid w:val="002D0CF6"/>
    <w:rsid w:val="002D2C14"/>
    <w:rsid w:val="002D2DD5"/>
    <w:rsid w:val="002D6BF4"/>
    <w:rsid w:val="002D6D78"/>
    <w:rsid w:val="002E3B1D"/>
    <w:rsid w:val="002E748F"/>
    <w:rsid w:val="002F7824"/>
    <w:rsid w:val="0030443E"/>
    <w:rsid w:val="003117F4"/>
    <w:rsid w:val="00323D2C"/>
    <w:rsid w:val="00331E8E"/>
    <w:rsid w:val="00332856"/>
    <w:rsid w:val="003345B4"/>
    <w:rsid w:val="00336FD0"/>
    <w:rsid w:val="003377BB"/>
    <w:rsid w:val="00344323"/>
    <w:rsid w:val="00344AF7"/>
    <w:rsid w:val="003534BC"/>
    <w:rsid w:val="0035482C"/>
    <w:rsid w:val="00354BC9"/>
    <w:rsid w:val="003606B3"/>
    <w:rsid w:val="00364517"/>
    <w:rsid w:val="00367F4E"/>
    <w:rsid w:val="00382D08"/>
    <w:rsid w:val="00392AEA"/>
    <w:rsid w:val="00393528"/>
    <w:rsid w:val="0039376E"/>
    <w:rsid w:val="003A13E4"/>
    <w:rsid w:val="003A14C0"/>
    <w:rsid w:val="003A758E"/>
    <w:rsid w:val="003C43DF"/>
    <w:rsid w:val="003D1E17"/>
    <w:rsid w:val="003E2288"/>
    <w:rsid w:val="003F3DB2"/>
    <w:rsid w:val="003F6956"/>
    <w:rsid w:val="0040280B"/>
    <w:rsid w:val="004034B5"/>
    <w:rsid w:val="00403BA9"/>
    <w:rsid w:val="00403F19"/>
    <w:rsid w:val="00403FDA"/>
    <w:rsid w:val="00405A33"/>
    <w:rsid w:val="00406047"/>
    <w:rsid w:val="00406BB0"/>
    <w:rsid w:val="004127DC"/>
    <w:rsid w:val="00417BDC"/>
    <w:rsid w:val="00427A5E"/>
    <w:rsid w:val="00430563"/>
    <w:rsid w:val="00431F21"/>
    <w:rsid w:val="00432D1A"/>
    <w:rsid w:val="0043579D"/>
    <w:rsid w:val="00435F9B"/>
    <w:rsid w:val="004431E6"/>
    <w:rsid w:val="00444E12"/>
    <w:rsid w:val="00454883"/>
    <w:rsid w:val="004620E9"/>
    <w:rsid w:val="00466778"/>
    <w:rsid w:val="00470701"/>
    <w:rsid w:val="004728D2"/>
    <w:rsid w:val="004741F6"/>
    <w:rsid w:val="00476519"/>
    <w:rsid w:val="00482134"/>
    <w:rsid w:val="00482C23"/>
    <w:rsid w:val="00482D78"/>
    <w:rsid w:val="00482F3F"/>
    <w:rsid w:val="00484ACF"/>
    <w:rsid w:val="00486B2A"/>
    <w:rsid w:val="00487FFA"/>
    <w:rsid w:val="00491D9B"/>
    <w:rsid w:val="00495D9F"/>
    <w:rsid w:val="004A3F84"/>
    <w:rsid w:val="004A475A"/>
    <w:rsid w:val="004A5FB0"/>
    <w:rsid w:val="004C036F"/>
    <w:rsid w:val="004C496A"/>
    <w:rsid w:val="004D5412"/>
    <w:rsid w:val="004F0854"/>
    <w:rsid w:val="004F1662"/>
    <w:rsid w:val="004F5010"/>
    <w:rsid w:val="004F5B85"/>
    <w:rsid w:val="005030E9"/>
    <w:rsid w:val="00510E76"/>
    <w:rsid w:val="00512312"/>
    <w:rsid w:val="00513D64"/>
    <w:rsid w:val="00515987"/>
    <w:rsid w:val="00521B99"/>
    <w:rsid w:val="005279C3"/>
    <w:rsid w:val="005330BA"/>
    <w:rsid w:val="0053592E"/>
    <w:rsid w:val="00535FD2"/>
    <w:rsid w:val="00537915"/>
    <w:rsid w:val="00542098"/>
    <w:rsid w:val="00542F6E"/>
    <w:rsid w:val="00543015"/>
    <w:rsid w:val="00546890"/>
    <w:rsid w:val="005519E1"/>
    <w:rsid w:val="0055612A"/>
    <w:rsid w:val="0055646F"/>
    <w:rsid w:val="005608C7"/>
    <w:rsid w:val="00566ACA"/>
    <w:rsid w:val="0056745E"/>
    <w:rsid w:val="00572FF9"/>
    <w:rsid w:val="0057431F"/>
    <w:rsid w:val="005762FF"/>
    <w:rsid w:val="00580208"/>
    <w:rsid w:val="00580738"/>
    <w:rsid w:val="00582876"/>
    <w:rsid w:val="005858F1"/>
    <w:rsid w:val="00587BF5"/>
    <w:rsid w:val="00587F19"/>
    <w:rsid w:val="00591385"/>
    <w:rsid w:val="00596761"/>
    <w:rsid w:val="0059760D"/>
    <w:rsid w:val="005A2B5C"/>
    <w:rsid w:val="005B0513"/>
    <w:rsid w:val="005C0B56"/>
    <w:rsid w:val="005C2E41"/>
    <w:rsid w:val="005C518A"/>
    <w:rsid w:val="005D7540"/>
    <w:rsid w:val="005D7C4B"/>
    <w:rsid w:val="005E2AF8"/>
    <w:rsid w:val="005E39D8"/>
    <w:rsid w:val="005E51D1"/>
    <w:rsid w:val="005E7088"/>
    <w:rsid w:val="005F045A"/>
    <w:rsid w:val="005F3D20"/>
    <w:rsid w:val="00600D45"/>
    <w:rsid w:val="006043DC"/>
    <w:rsid w:val="00606C81"/>
    <w:rsid w:val="0061106A"/>
    <w:rsid w:val="006110A7"/>
    <w:rsid w:val="00614842"/>
    <w:rsid w:val="00615C2E"/>
    <w:rsid w:val="00620A8F"/>
    <w:rsid w:val="00630EBE"/>
    <w:rsid w:val="00631665"/>
    <w:rsid w:val="006348B7"/>
    <w:rsid w:val="006357DF"/>
    <w:rsid w:val="006379B0"/>
    <w:rsid w:val="006407FB"/>
    <w:rsid w:val="0064251E"/>
    <w:rsid w:val="006445BE"/>
    <w:rsid w:val="00653AC5"/>
    <w:rsid w:val="00653C27"/>
    <w:rsid w:val="00656BB9"/>
    <w:rsid w:val="00664747"/>
    <w:rsid w:val="00667719"/>
    <w:rsid w:val="00672B27"/>
    <w:rsid w:val="00674D26"/>
    <w:rsid w:val="00676CFD"/>
    <w:rsid w:val="00681C07"/>
    <w:rsid w:val="00681E42"/>
    <w:rsid w:val="00682F9B"/>
    <w:rsid w:val="00692A3A"/>
    <w:rsid w:val="00696C07"/>
    <w:rsid w:val="00697747"/>
    <w:rsid w:val="006A0EDA"/>
    <w:rsid w:val="006A10F6"/>
    <w:rsid w:val="006A2DCA"/>
    <w:rsid w:val="006A4545"/>
    <w:rsid w:val="006A5503"/>
    <w:rsid w:val="006A5CEE"/>
    <w:rsid w:val="006B486C"/>
    <w:rsid w:val="006C0511"/>
    <w:rsid w:val="006C0793"/>
    <w:rsid w:val="006C0E14"/>
    <w:rsid w:val="006C1F15"/>
    <w:rsid w:val="006C58EB"/>
    <w:rsid w:val="006C5C50"/>
    <w:rsid w:val="006C70D6"/>
    <w:rsid w:val="006D1DC2"/>
    <w:rsid w:val="006D601B"/>
    <w:rsid w:val="006D62B5"/>
    <w:rsid w:val="006E61AB"/>
    <w:rsid w:val="006E7935"/>
    <w:rsid w:val="006E7C32"/>
    <w:rsid w:val="006F2507"/>
    <w:rsid w:val="006F398D"/>
    <w:rsid w:val="0070297A"/>
    <w:rsid w:val="007045D0"/>
    <w:rsid w:val="00704D8D"/>
    <w:rsid w:val="0070707A"/>
    <w:rsid w:val="007118E8"/>
    <w:rsid w:val="007127A9"/>
    <w:rsid w:val="00712A58"/>
    <w:rsid w:val="00713F56"/>
    <w:rsid w:val="007177AE"/>
    <w:rsid w:val="007267DF"/>
    <w:rsid w:val="00727F3C"/>
    <w:rsid w:val="00735BB5"/>
    <w:rsid w:val="007374F6"/>
    <w:rsid w:val="00744449"/>
    <w:rsid w:val="00747BBB"/>
    <w:rsid w:val="00753D79"/>
    <w:rsid w:val="00764F90"/>
    <w:rsid w:val="007816BB"/>
    <w:rsid w:val="0078225C"/>
    <w:rsid w:val="00783F1F"/>
    <w:rsid w:val="00784543"/>
    <w:rsid w:val="00785ABF"/>
    <w:rsid w:val="007869D6"/>
    <w:rsid w:val="00786CCA"/>
    <w:rsid w:val="0078715A"/>
    <w:rsid w:val="00787E2E"/>
    <w:rsid w:val="00793751"/>
    <w:rsid w:val="007940C1"/>
    <w:rsid w:val="007A2818"/>
    <w:rsid w:val="007A726E"/>
    <w:rsid w:val="007B367B"/>
    <w:rsid w:val="007B6D8B"/>
    <w:rsid w:val="007C2BBE"/>
    <w:rsid w:val="007D2C89"/>
    <w:rsid w:val="007D4A3D"/>
    <w:rsid w:val="007D6E4D"/>
    <w:rsid w:val="007E7E41"/>
    <w:rsid w:val="007F0ECC"/>
    <w:rsid w:val="007F1FB1"/>
    <w:rsid w:val="008038F3"/>
    <w:rsid w:val="00803F72"/>
    <w:rsid w:val="0080438E"/>
    <w:rsid w:val="00817E1B"/>
    <w:rsid w:val="00822C95"/>
    <w:rsid w:val="0082375D"/>
    <w:rsid w:val="0082497C"/>
    <w:rsid w:val="00825EF4"/>
    <w:rsid w:val="00831A99"/>
    <w:rsid w:val="0083256B"/>
    <w:rsid w:val="00832B2D"/>
    <w:rsid w:val="0083377A"/>
    <w:rsid w:val="008374A5"/>
    <w:rsid w:val="00846DA7"/>
    <w:rsid w:val="00850E56"/>
    <w:rsid w:val="00861E27"/>
    <w:rsid w:val="0086253F"/>
    <w:rsid w:val="008654D8"/>
    <w:rsid w:val="008665E9"/>
    <w:rsid w:val="00870C49"/>
    <w:rsid w:val="00873D96"/>
    <w:rsid w:val="00873F44"/>
    <w:rsid w:val="00880130"/>
    <w:rsid w:val="00881153"/>
    <w:rsid w:val="0088237A"/>
    <w:rsid w:val="008876CE"/>
    <w:rsid w:val="008905F8"/>
    <w:rsid w:val="00894CA2"/>
    <w:rsid w:val="0089770A"/>
    <w:rsid w:val="00897AC1"/>
    <w:rsid w:val="008A1341"/>
    <w:rsid w:val="008A189B"/>
    <w:rsid w:val="008A495A"/>
    <w:rsid w:val="008A6ADE"/>
    <w:rsid w:val="008C3F99"/>
    <w:rsid w:val="008C5D3D"/>
    <w:rsid w:val="008C60AF"/>
    <w:rsid w:val="008C6E60"/>
    <w:rsid w:val="008D182C"/>
    <w:rsid w:val="008E0C06"/>
    <w:rsid w:val="008E263C"/>
    <w:rsid w:val="008E6562"/>
    <w:rsid w:val="008E6737"/>
    <w:rsid w:val="008E7BBB"/>
    <w:rsid w:val="008F11BE"/>
    <w:rsid w:val="008F1BEC"/>
    <w:rsid w:val="008F21D8"/>
    <w:rsid w:val="008F3D22"/>
    <w:rsid w:val="008F5B0D"/>
    <w:rsid w:val="00903028"/>
    <w:rsid w:val="00903693"/>
    <w:rsid w:val="009100E8"/>
    <w:rsid w:val="00911F5B"/>
    <w:rsid w:val="009127B8"/>
    <w:rsid w:val="009267A5"/>
    <w:rsid w:val="00935002"/>
    <w:rsid w:val="00935D50"/>
    <w:rsid w:val="00940278"/>
    <w:rsid w:val="00946034"/>
    <w:rsid w:val="009529C8"/>
    <w:rsid w:val="00952DFA"/>
    <w:rsid w:val="00956529"/>
    <w:rsid w:val="00963A52"/>
    <w:rsid w:val="00964C19"/>
    <w:rsid w:val="00964D9C"/>
    <w:rsid w:val="00971F9E"/>
    <w:rsid w:val="00972916"/>
    <w:rsid w:val="0097331D"/>
    <w:rsid w:val="00973A6E"/>
    <w:rsid w:val="00976CD5"/>
    <w:rsid w:val="00980D77"/>
    <w:rsid w:val="00982C3F"/>
    <w:rsid w:val="00986308"/>
    <w:rsid w:val="00992864"/>
    <w:rsid w:val="009A03A8"/>
    <w:rsid w:val="009A261A"/>
    <w:rsid w:val="009A6644"/>
    <w:rsid w:val="009B71D4"/>
    <w:rsid w:val="009B78F8"/>
    <w:rsid w:val="009B7F1D"/>
    <w:rsid w:val="009C1E36"/>
    <w:rsid w:val="009C287F"/>
    <w:rsid w:val="009C3CBC"/>
    <w:rsid w:val="009C4504"/>
    <w:rsid w:val="009C6FDF"/>
    <w:rsid w:val="009D3580"/>
    <w:rsid w:val="009D4B99"/>
    <w:rsid w:val="009D5383"/>
    <w:rsid w:val="009D7C9A"/>
    <w:rsid w:val="009E0094"/>
    <w:rsid w:val="009E46D3"/>
    <w:rsid w:val="009E7878"/>
    <w:rsid w:val="009F0C43"/>
    <w:rsid w:val="00A03357"/>
    <w:rsid w:val="00A05F09"/>
    <w:rsid w:val="00A0733B"/>
    <w:rsid w:val="00A10B8C"/>
    <w:rsid w:val="00A13BCD"/>
    <w:rsid w:val="00A1692A"/>
    <w:rsid w:val="00A169FF"/>
    <w:rsid w:val="00A203F1"/>
    <w:rsid w:val="00A20A62"/>
    <w:rsid w:val="00A229AE"/>
    <w:rsid w:val="00A30B70"/>
    <w:rsid w:val="00A333B5"/>
    <w:rsid w:val="00A33B39"/>
    <w:rsid w:val="00A35B5A"/>
    <w:rsid w:val="00A35BA9"/>
    <w:rsid w:val="00A36AC0"/>
    <w:rsid w:val="00A434A9"/>
    <w:rsid w:val="00A4449E"/>
    <w:rsid w:val="00A5335A"/>
    <w:rsid w:val="00A5667E"/>
    <w:rsid w:val="00A57044"/>
    <w:rsid w:val="00A61EE6"/>
    <w:rsid w:val="00A6418E"/>
    <w:rsid w:val="00A64224"/>
    <w:rsid w:val="00A730D2"/>
    <w:rsid w:val="00A7605B"/>
    <w:rsid w:val="00A871AB"/>
    <w:rsid w:val="00A875D8"/>
    <w:rsid w:val="00A879CE"/>
    <w:rsid w:val="00A926FE"/>
    <w:rsid w:val="00A93D10"/>
    <w:rsid w:val="00AB0F2E"/>
    <w:rsid w:val="00AB1E04"/>
    <w:rsid w:val="00AB5C06"/>
    <w:rsid w:val="00AC0BF7"/>
    <w:rsid w:val="00AC1DB4"/>
    <w:rsid w:val="00AC2319"/>
    <w:rsid w:val="00AC6054"/>
    <w:rsid w:val="00AC6094"/>
    <w:rsid w:val="00AC6CC1"/>
    <w:rsid w:val="00AC6D95"/>
    <w:rsid w:val="00AD02A2"/>
    <w:rsid w:val="00AD1FAC"/>
    <w:rsid w:val="00AD2B47"/>
    <w:rsid w:val="00AE61B8"/>
    <w:rsid w:val="00AF779F"/>
    <w:rsid w:val="00B008E8"/>
    <w:rsid w:val="00B017F8"/>
    <w:rsid w:val="00B01839"/>
    <w:rsid w:val="00B045A7"/>
    <w:rsid w:val="00B10BBF"/>
    <w:rsid w:val="00B1286B"/>
    <w:rsid w:val="00B138C1"/>
    <w:rsid w:val="00B14285"/>
    <w:rsid w:val="00B21B5D"/>
    <w:rsid w:val="00B226A7"/>
    <w:rsid w:val="00B23CD8"/>
    <w:rsid w:val="00B36DE3"/>
    <w:rsid w:val="00B45B6E"/>
    <w:rsid w:val="00B472AA"/>
    <w:rsid w:val="00B556BF"/>
    <w:rsid w:val="00B67D58"/>
    <w:rsid w:val="00B718E3"/>
    <w:rsid w:val="00B80B7C"/>
    <w:rsid w:val="00B87604"/>
    <w:rsid w:val="00B87972"/>
    <w:rsid w:val="00B95169"/>
    <w:rsid w:val="00BA5560"/>
    <w:rsid w:val="00BA6F99"/>
    <w:rsid w:val="00BC2BB7"/>
    <w:rsid w:val="00BC31DB"/>
    <w:rsid w:val="00BC40CB"/>
    <w:rsid w:val="00BC6C35"/>
    <w:rsid w:val="00BC7C6C"/>
    <w:rsid w:val="00BD0729"/>
    <w:rsid w:val="00BD4711"/>
    <w:rsid w:val="00BD686A"/>
    <w:rsid w:val="00BD6ACE"/>
    <w:rsid w:val="00BE0900"/>
    <w:rsid w:val="00BE203A"/>
    <w:rsid w:val="00BE5BA3"/>
    <w:rsid w:val="00BE6F5E"/>
    <w:rsid w:val="00BF40CF"/>
    <w:rsid w:val="00BF67AB"/>
    <w:rsid w:val="00BF7CE0"/>
    <w:rsid w:val="00C0504E"/>
    <w:rsid w:val="00C10BB7"/>
    <w:rsid w:val="00C15F4B"/>
    <w:rsid w:val="00C21AA8"/>
    <w:rsid w:val="00C24D29"/>
    <w:rsid w:val="00C2572E"/>
    <w:rsid w:val="00C31EF5"/>
    <w:rsid w:val="00C34DE2"/>
    <w:rsid w:val="00C352EC"/>
    <w:rsid w:val="00C403A1"/>
    <w:rsid w:val="00C43106"/>
    <w:rsid w:val="00C460F7"/>
    <w:rsid w:val="00C5359B"/>
    <w:rsid w:val="00C62388"/>
    <w:rsid w:val="00C73F9E"/>
    <w:rsid w:val="00C75886"/>
    <w:rsid w:val="00C75A93"/>
    <w:rsid w:val="00C77D26"/>
    <w:rsid w:val="00C8123D"/>
    <w:rsid w:val="00C817B2"/>
    <w:rsid w:val="00C94926"/>
    <w:rsid w:val="00C960E7"/>
    <w:rsid w:val="00C96763"/>
    <w:rsid w:val="00CA47F9"/>
    <w:rsid w:val="00CA5281"/>
    <w:rsid w:val="00CB3DAF"/>
    <w:rsid w:val="00CB6FC2"/>
    <w:rsid w:val="00CC0715"/>
    <w:rsid w:val="00CC0B64"/>
    <w:rsid w:val="00CC3346"/>
    <w:rsid w:val="00CC47E7"/>
    <w:rsid w:val="00CC49E4"/>
    <w:rsid w:val="00CC57AE"/>
    <w:rsid w:val="00CC6C5B"/>
    <w:rsid w:val="00CD1289"/>
    <w:rsid w:val="00CD1EFA"/>
    <w:rsid w:val="00CD58D9"/>
    <w:rsid w:val="00CD71FD"/>
    <w:rsid w:val="00CE0E2A"/>
    <w:rsid w:val="00CE4BA9"/>
    <w:rsid w:val="00CE4D2E"/>
    <w:rsid w:val="00CE6D2D"/>
    <w:rsid w:val="00CE7ADB"/>
    <w:rsid w:val="00CE7BA0"/>
    <w:rsid w:val="00CF1092"/>
    <w:rsid w:val="00CF10FF"/>
    <w:rsid w:val="00D0004B"/>
    <w:rsid w:val="00D003AF"/>
    <w:rsid w:val="00D01BEA"/>
    <w:rsid w:val="00D0522C"/>
    <w:rsid w:val="00D069C9"/>
    <w:rsid w:val="00D10962"/>
    <w:rsid w:val="00D1195D"/>
    <w:rsid w:val="00D122FA"/>
    <w:rsid w:val="00D1381F"/>
    <w:rsid w:val="00D14EF7"/>
    <w:rsid w:val="00D15C02"/>
    <w:rsid w:val="00D2247A"/>
    <w:rsid w:val="00D2299A"/>
    <w:rsid w:val="00D351A6"/>
    <w:rsid w:val="00D35270"/>
    <w:rsid w:val="00D355A0"/>
    <w:rsid w:val="00D36956"/>
    <w:rsid w:val="00D4441F"/>
    <w:rsid w:val="00D53F27"/>
    <w:rsid w:val="00D564B6"/>
    <w:rsid w:val="00D57151"/>
    <w:rsid w:val="00D60383"/>
    <w:rsid w:val="00D63061"/>
    <w:rsid w:val="00D675D6"/>
    <w:rsid w:val="00D67A11"/>
    <w:rsid w:val="00D741A0"/>
    <w:rsid w:val="00D746A7"/>
    <w:rsid w:val="00D751E2"/>
    <w:rsid w:val="00D773FF"/>
    <w:rsid w:val="00D80578"/>
    <w:rsid w:val="00D84A5C"/>
    <w:rsid w:val="00D93F16"/>
    <w:rsid w:val="00D97BD4"/>
    <w:rsid w:val="00DA30A3"/>
    <w:rsid w:val="00DA3B29"/>
    <w:rsid w:val="00DA7302"/>
    <w:rsid w:val="00DB138D"/>
    <w:rsid w:val="00DB1D82"/>
    <w:rsid w:val="00DB2E9D"/>
    <w:rsid w:val="00DB5D3A"/>
    <w:rsid w:val="00DB6A9C"/>
    <w:rsid w:val="00DB7703"/>
    <w:rsid w:val="00DB7E4F"/>
    <w:rsid w:val="00DC0CDB"/>
    <w:rsid w:val="00DC422A"/>
    <w:rsid w:val="00DC5D21"/>
    <w:rsid w:val="00DC6114"/>
    <w:rsid w:val="00DD0FA6"/>
    <w:rsid w:val="00DD279E"/>
    <w:rsid w:val="00DD6E8A"/>
    <w:rsid w:val="00DE4C29"/>
    <w:rsid w:val="00DF4B58"/>
    <w:rsid w:val="00E06110"/>
    <w:rsid w:val="00E07220"/>
    <w:rsid w:val="00E17137"/>
    <w:rsid w:val="00E1774C"/>
    <w:rsid w:val="00E22435"/>
    <w:rsid w:val="00E2266B"/>
    <w:rsid w:val="00E24989"/>
    <w:rsid w:val="00E253E2"/>
    <w:rsid w:val="00E26B96"/>
    <w:rsid w:val="00E3150F"/>
    <w:rsid w:val="00E320C2"/>
    <w:rsid w:val="00E330F0"/>
    <w:rsid w:val="00E37876"/>
    <w:rsid w:val="00E419F5"/>
    <w:rsid w:val="00E52B1B"/>
    <w:rsid w:val="00E61DEA"/>
    <w:rsid w:val="00E62E1F"/>
    <w:rsid w:val="00E657DD"/>
    <w:rsid w:val="00E70C8E"/>
    <w:rsid w:val="00E71C25"/>
    <w:rsid w:val="00E852E9"/>
    <w:rsid w:val="00E86390"/>
    <w:rsid w:val="00E86D5F"/>
    <w:rsid w:val="00E921DD"/>
    <w:rsid w:val="00E94EDB"/>
    <w:rsid w:val="00E95012"/>
    <w:rsid w:val="00EA05FA"/>
    <w:rsid w:val="00EA0AEA"/>
    <w:rsid w:val="00EA2AC8"/>
    <w:rsid w:val="00EA6D61"/>
    <w:rsid w:val="00EB609B"/>
    <w:rsid w:val="00EC1414"/>
    <w:rsid w:val="00EC5E3C"/>
    <w:rsid w:val="00ED049C"/>
    <w:rsid w:val="00ED3668"/>
    <w:rsid w:val="00ED394B"/>
    <w:rsid w:val="00ED4151"/>
    <w:rsid w:val="00ED7936"/>
    <w:rsid w:val="00EE2871"/>
    <w:rsid w:val="00EE35C3"/>
    <w:rsid w:val="00EE3A45"/>
    <w:rsid w:val="00EE52A8"/>
    <w:rsid w:val="00EE6038"/>
    <w:rsid w:val="00EF3F74"/>
    <w:rsid w:val="00EF5885"/>
    <w:rsid w:val="00EF5E24"/>
    <w:rsid w:val="00EF7E1D"/>
    <w:rsid w:val="00F00BDC"/>
    <w:rsid w:val="00F04AB2"/>
    <w:rsid w:val="00F05427"/>
    <w:rsid w:val="00F07B0C"/>
    <w:rsid w:val="00F10060"/>
    <w:rsid w:val="00F105CB"/>
    <w:rsid w:val="00F1247F"/>
    <w:rsid w:val="00F12D26"/>
    <w:rsid w:val="00F16BD6"/>
    <w:rsid w:val="00F23375"/>
    <w:rsid w:val="00F233B0"/>
    <w:rsid w:val="00F236F7"/>
    <w:rsid w:val="00F25B2F"/>
    <w:rsid w:val="00F33FDA"/>
    <w:rsid w:val="00F341A8"/>
    <w:rsid w:val="00F3787F"/>
    <w:rsid w:val="00F37C00"/>
    <w:rsid w:val="00F45068"/>
    <w:rsid w:val="00F450E5"/>
    <w:rsid w:val="00F46E22"/>
    <w:rsid w:val="00F528A4"/>
    <w:rsid w:val="00F57F95"/>
    <w:rsid w:val="00F61712"/>
    <w:rsid w:val="00F62591"/>
    <w:rsid w:val="00F7403C"/>
    <w:rsid w:val="00F8081C"/>
    <w:rsid w:val="00F808D2"/>
    <w:rsid w:val="00F8346C"/>
    <w:rsid w:val="00F91110"/>
    <w:rsid w:val="00F953B8"/>
    <w:rsid w:val="00FA06DB"/>
    <w:rsid w:val="00FA154D"/>
    <w:rsid w:val="00FA3375"/>
    <w:rsid w:val="00FA3481"/>
    <w:rsid w:val="00FA6EC3"/>
    <w:rsid w:val="00FB2603"/>
    <w:rsid w:val="00FB27A8"/>
    <w:rsid w:val="00FB3C60"/>
    <w:rsid w:val="00FB5D7B"/>
    <w:rsid w:val="00FB7E24"/>
    <w:rsid w:val="00FC125E"/>
    <w:rsid w:val="00FC3AEC"/>
    <w:rsid w:val="00FC6D29"/>
    <w:rsid w:val="00FD13BD"/>
    <w:rsid w:val="00FD1A00"/>
    <w:rsid w:val="00FD7677"/>
    <w:rsid w:val="00FE4B28"/>
    <w:rsid w:val="00FE7675"/>
    <w:rsid w:val="00FF05BC"/>
    <w:rsid w:val="00FF11BE"/>
    <w:rsid w:val="00FF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30B6C"/>
  <w15:docId w15:val="{4E3DA1B8-64C7-4079-94F9-34039FFE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822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A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0A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0A3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6451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2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2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20511;&#29992;&#21934;&#35531;&#21209;&#24517;Mail&#33267;set202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7BFB-00BD-4EB1-8869-75BAC290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chenghsin</dc:creator>
  <cp:lastModifiedBy>user</cp:lastModifiedBy>
  <cp:revision>2</cp:revision>
  <cp:lastPrinted>2019-09-04T03:43:00Z</cp:lastPrinted>
  <dcterms:created xsi:type="dcterms:W3CDTF">2025-11-13T02:29:00Z</dcterms:created>
  <dcterms:modified xsi:type="dcterms:W3CDTF">2025-11-13T02:29:00Z</dcterms:modified>
</cp:coreProperties>
</file>