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03" w:rsidRPr="000044BB" w:rsidRDefault="00F67549" w:rsidP="004C12CA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<v:stroke dashstyle="1 1" endcap="round"/>
            <v:textbox style="mso-fit-shape-to-text:t">
              <w:txbxContent>
                <w:p w:rsidR="00CA6E03" w:rsidRPr="00537ED6" w:rsidRDefault="00632B9B" w:rsidP="002402A0">
                  <w:pPr>
                    <w:rPr>
                      <w:color w:val="808080"/>
                    </w:rPr>
                  </w:pPr>
                  <w:r w:rsidRPr="00FC47D5">
                    <w:rPr>
                      <w:rFonts w:hint="eastAsia"/>
                      <w:color w:val="FF0000"/>
                    </w:rPr>
                    <w:t>10</w:t>
                  </w:r>
                  <w:r w:rsidR="00E126E0">
                    <w:rPr>
                      <w:color w:val="FF0000"/>
                    </w:rPr>
                    <w:t>9</w:t>
                  </w:r>
                  <w:r w:rsidRPr="00FC47D5">
                    <w:rPr>
                      <w:rFonts w:hint="eastAsia"/>
                      <w:color w:val="FF0000"/>
                    </w:rPr>
                    <w:t>-</w:t>
                  </w:r>
                  <w:r w:rsidR="00E126E0">
                    <w:rPr>
                      <w:color w:val="FF0000"/>
                    </w:rPr>
                    <w:t>1</w:t>
                  </w:r>
                  <w:r w:rsidRPr="00FC47D5">
                    <w:rPr>
                      <w:rFonts w:hint="eastAsia"/>
                      <w:color w:val="FF0000"/>
                    </w:rPr>
                    <w:t>-</w:t>
                  </w:r>
                  <w:r w:rsidR="00E126E0">
                    <w:rPr>
                      <w:color w:val="FF0000"/>
                    </w:rPr>
                    <w:t>30</w:t>
                  </w:r>
                  <w:r w:rsidR="00CA6E03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CA6E03" w:rsidRPr="000044BB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基隆市</w:t>
      </w:r>
      <w:r w:rsidR="00DF27A4" w:rsidRPr="000044BB">
        <w:rPr>
          <w:rFonts w:ascii="標楷體" w:eastAsia="標楷體" w:hAnsi="標楷體"/>
          <w:b/>
          <w:bCs/>
          <w:sz w:val="28"/>
          <w:szCs w:val="32"/>
          <w:u w:val="single"/>
        </w:rPr>
        <w:t>10</w:t>
      </w:r>
      <w:r w:rsidR="00F862DE">
        <w:rPr>
          <w:rFonts w:ascii="標楷體" w:eastAsia="標楷體" w:hAnsi="標楷體"/>
          <w:b/>
          <w:bCs/>
          <w:sz w:val="28"/>
          <w:szCs w:val="32"/>
          <w:u w:val="single"/>
        </w:rPr>
        <w:t>8</w:t>
      </w:r>
      <w:r w:rsidR="00CA6E03" w:rsidRPr="000044BB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學年度第</w:t>
      </w:r>
      <w:r w:rsidR="00E126E0">
        <w:rPr>
          <w:rFonts w:ascii="標楷體" w:eastAsia="標楷體" w:hAnsi="標楷體"/>
          <w:b/>
          <w:bCs/>
          <w:sz w:val="28"/>
          <w:szCs w:val="32"/>
          <w:u w:val="single"/>
        </w:rPr>
        <w:t>2</w:t>
      </w:r>
      <w:r w:rsidR="00CA6E03" w:rsidRPr="000044BB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學期</w:t>
      </w:r>
      <w:r w:rsidR="00CA6E03" w:rsidRPr="000044BB">
        <w:rPr>
          <w:rFonts w:ascii="標楷體" w:eastAsia="標楷體" w:hAnsi="標楷體" w:hint="eastAsia"/>
          <w:b/>
          <w:sz w:val="28"/>
          <w:szCs w:val="32"/>
          <w:u w:val="single"/>
        </w:rPr>
        <w:t>學生鑑定資料表</w:t>
      </w:r>
      <w:r w:rsidR="00CA6E03" w:rsidRPr="000044BB">
        <w:rPr>
          <w:rFonts w:ascii="標楷體" w:eastAsia="標楷體" w:hAnsi="標楷體"/>
          <w:b/>
          <w:sz w:val="32"/>
          <w:szCs w:val="28"/>
        </w:rPr>
        <w:t>(</w:t>
      </w:r>
      <w:r w:rsidR="00551899" w:rsidRPr="000044BB">
        <w:rPr>
          <w:rFonts w:ascii="標楷體" w:eastAsia="標楷體" w:hAnsi="標楷體" w:hint="eastAsia"/>
          <w:b/>
          <w:sz w:val="32"/>
          <w:szCs w:val="28"/>
        </w:rPr>
        <w:t>肢體障礙</w:t>
      </w:r>
      <w:r w:rsidR="00CA6E03" w:rsidRPr="000044BB">
        <w:rPr>
          <w:rFonts w:ascii="標楷體" w:eastAsia="標楷體" w:hAnsi="標楷體"/>
          <w:b/>
          <w:sz w:val="32"/>
          <w:szCs w:val="28"/>
        </w:rPr>
        <w:t>)</w:t>
      </w:r>
    </w:p>
    <w:p w:rsidR="00CA6E03" w:rsidRPr="000044BB" w:rsidRDefault="00CA6E03" w:rsidP="00630E2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044BB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DF27A4" w:rsidRPr="000044BB">
        <w:rPr>
          <w:rFonts w:ascii="標楷體" w:eastAsia="標楷體" w:hAnsi="標楷體" w:hint="eastAsia"/>
          <w:b/>
          <w:sz w:val="28"/>
          <w:szCs w:val="28"/>
        </w:rPr>
        <w:t>□確認生轉銜</w:t>
      </w:r>
      <w:r w:rsidR="00D225C8" w:rsidRPr="000044BB">
        <w:rPr>
          <w:rFonts w:ascii="標楷體" w:eastAsia="標楷體" w:hAnsi="標楷體" w:hint="eastAsia"/>
          <w:b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CA6E03" w:rsidRPr="000044BB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0044BB" w:rsidRDefault="00CA6E03" w:rsidP="000044BB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0044BB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0044BB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44BB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0044BB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044BB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CA6E03" w:rsidRPr="000044BB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044BB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0044BB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類</w:t>
            </w:r>
          </w:p>
          <w:p w:rsidR="00CA6E03" w:rsidRPr="000044BB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0044BB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B54C6A" w:rsidRPr="000044BB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0044BB" w:rsidRDefault="00CA6E03" w:rsidP="000044BB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0044BB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0044BB" w:rsidRDefault="00CB0965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0044BB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0044BB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0044BB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文</w:t>
            </w:r>
            <w:bookmarkStart w:id="0" w:name="_GoBack"/>
            <w:bookmarkEnd w:id="0"/>
            <w:r w:rsidRPr="000044B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541" w:type="dxa"/>
            <w:vAlign w:val="center"/>
          </w:tcPr>
          <w:p w:rsidR="00CA6E03" w:rsidRPr="000044BB" w:rsidRDefault="00CA6E03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6E03" w:rsidRPr="000044BB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0044BB" w:rsidRDefault="009E20ED" w:rsidP="000044BB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0044BB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0044BB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044BB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0044BB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  <w:sz w:val="28"/>
              </w:rPr>
              <w:t>心評老師</w:t>
            </w:r>
            <w:r w:rsidRPr="000044BB">
              <w:rPr>
                <w:rFonts w:ascii="標楷體" w:eastAsia="標楷體" w:hAnsi="標楷體"/>
                <w:sz w:val="28"/>
              </w:rPr>
              <w:t>/</w:t>
            </w:r>
            <w:r w:rsidRPr="000044BB">
              <w:rPr>
                <w:rFonts w:ascii="標楷體" w:eastAsia="標楷體" w:hAnsi="標楷體" w:hint="eastAsia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0044BB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044BB">
              <w:rPr>
                <w:rFonts w:ascii="標楷體" w:eastAsia="標楷體" w:hAnsi="標楷體"/>
                <w:sz w:val="28"/>
              </w:rPr>
              <w:t xml:space="preserve">        /</w:t>
            </w:r>
            <w:r w:rsidRPr="000044BB">
              <w:rPr>
                <w:rFonts w:ascii="標楷體" w:eastAsia="標楷體" w:hAnsi="標楷體" w:hint="eastAsia"/>
                <w:sz w:val="28"/>
              </w:rPr>
              <w:t>共字</w:t>
            </w:r>
          </w:p>
        </w:tc>
      </w:tr>
    </w:tbl>
    <w:p w:rsidR="00CA6E03" w:rsidRPr="000044BB" w:rsidRDefault="00CA6E03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DF27A4" w:rsidRPr="000044BB" w:rsidRDefault="00DF27A4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DF27A4" w:rsidRPr="000044BB" w:rsidRDefault="00DF27A4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337"/>
        <w:gridCol w:w="3957"/>
        <w:gridCol w:w="1559"/>
        <w:gridCol w:w="3517"/>
      </w:tblGrid>
      <w:tr w:rsidR="00B54C6A" w:rsidRPr="000044BB" w:rsidTr="00DF27A4">
        <w:trPr>
          <w:cantSplit/>
          <w:trHeight w:val="414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0044BB" w:rsidRDefault="00D52957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hAnsi="標楷體" w:hint="eastAsia"/>
                <w:b/>
                <w:sz w:val="28"/>
                <w:szCs w:val="32"/>
              </w:rPr>
              <w:t>檢</w:t>
            </w:r>
            <w:r w:rsidR="00CA6E03" w:rsidRPr="000044BB">
              <w:rPr>
                <w:rFonts w:ascii="標楷體" w:eastAsia="標楷體" w:hAnsi="標楷體" w:hint="eastAsia"/>
                <w:b/>
                <w:sz w:val="28"/>
                <w:szCs w:val="32"/>
              </w:rPr>
              <w:t>具下列文件之一</w:t>
            </w:r>
            <w:r w:rsidR="00CA6E03" w:rsidRPr="000044BB">
              <w:rPr>
                <w:rFonts w:ascii="標楷體" w:eastAsia="標楷體" w:hAnsi="標楷體"/>
                <w:b/>
                <w:sz w:val="28"/>
                <w:szCs w:val="32"/>
              </w:rPr>
              <w:t>(</w:t>
            </w:r>
            <w:r w:rsidR="00CA6E03" w:rsidRPr="000044BB">
              <w:rPr>
                <w:rFonts w:ascii="標楷體" w:eastAsia="標楷體" w:hAnsi="標楷體" w:hint="eastAsia"/>
                <w:b/>
                <w:sz w:val="28"/>
                <w:szCs w:val="32"/>
              </w:rPr>
              <w:t>可複選</w:t>
            </w:r>
            <w:r w:rsidR="00CA6E03" w:rsidRPr="000044BB">
              <w:rPr>
                <w:rFonts w:ascii="標楷體" w:eastAsia="標楷體" w:hAnsi="標楷體"/>
                <w:b/>
                <w:sz w:val="28"/>
                <w:szCs w:val="32"/>
              </w:rPr>
              <w:t>)</w:t>
            </w:r>
          </w:p>
        </w:tc>
      </w:tr>
      <w:tr w:rsidR="00DF27A4" w:rsidRPr="000044BB" w:rsidTr="00DF27A4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DF27A4" w:rsidRPr="000044BB" w:rsidRDefault="00DF27A4" w:rsidP="00F15FBE">
            <w:pPr>
              <w:spacing w:line="24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0044BB">
              <w:rPr>
                <w:rFonts w:ascii="標楷體" w:eastAsia="標楷體" w:cs="標楷體" w:hint="eastAsia"/>
              </w:rPr>
              <w:t>□</w:t>
            </w:r>
            <w:r w:rsidRPr="000044BB">
              <w:rPr>
                <w:rFonts w:ascii="標楷體" w:eastAsia="標楷體" w:hint="eastAsia"/>
              </w:rPr>
              <w:t>有效期限之身心障礙手證明</w:t>
            </w:r>
          </w:p>
        </w:tc>
        <w:tc>
          <w:tcPr>
            <w:tcW w:w="10370" w:type="dxa"/>
            <w:gridSpan w:val="4"/>
            <w:vAlign w:val="center"/>
          </w:tcPr>
          <w:p w:rsidR="00DF27A4" w:rsidRPr="000044BB" w:rsidRDefault="00F67549" w:rsidP="00F15FBE">
            <w:pPr>
              <w:spacing w:line="240" w:lineRule="atLeast"/>
              <w:rPr>
                <w:rFonts w:ascii="標楷體" w:eastAsia="標楷體" w:cs="標楷體"/>
              </w:rPr>
            </w:pPr>
            <w:r>
              <w:rPr>
                <w:noProof/>
              </w:rPr>
              <w:pict>
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="00DF27A4" w:rsidRPr="000044BB">
              <w:rPr>
                <w:rFonts w:ascii="標楷體" w:eastAsia="標楷體" w:cs="標楷體" w:hint="eastAsia"/>
              </w:rPr>
              <w:t>新制身心障礙證明</w:t>
            </w:r>
            <w:r w:rsidR="00DF27A4" w:rsidRPr="000044BB">
              <w:rPr>
                <w:rFonts w:ascii="標楷體" w:eastAsia="標楷體" w:cs="標楷體"/>
              </w:rPr>
              <w:t>(</w:t>
            </w:r>
            <w:r w:rsidR="00DF27A4" w:rsidRPr="000044BB">
              <w:rPr>
                <w:rFonts w:ascii="標楷體" w:eastAsia="標楷體" w:cs="標楷體" w:hint="eastAsia"/>
              </w:rPr>
              <w:t>障礙類別</w:t>
            </w:r>
            <w:r w:rsidR="00DF27A4" w:rsidRPr="000044BB">
              <w:rPr>
                <w:rFonts w:ascii="標楷體" w:eastAsia="標楷體" w:cs="標楷體"/>
              </w:rPr>
              <w:t xml:space="preserve">): </w:t>
            </w:r>
            <w:r w:rsidR="00DF27A4" w:rsidRPr="000044BB">
              <w:rPr>
                <w:rFonts w:ascii="標楷體" w:eastAsia="標楷體" w:cs="標楷體" w:hint="eastAsia"/>
              </w:rPr>
              <w:t>，</w:t>
            </w:r>
            <w:r w:rsidR="00DF27A4" w:rsidRPr="000044BB">
              <w:rPr>
                <w:rFonts w:ascii="標楷體" w:eastAsia="標楷體" w:cs="標楷體"/>
              </w:rPr>
              <w:t>ICD</w:t>
            </w:r>
            <w:r w:rsidR="00DF27A4" w:rsidRPr="000044BB">
              <w:rPr>
                <w:rFonts w:ascii="標楷體" w:eastAsia="標楷體" w:cs="標楷體" w:hint="eastAsia"/>
              </w:rPr>
              <w:t>診斷：</w:t>
            </w:r>
          </w:p>
        </w:tc>
      </w:tr>
      <w:tr w:rsidR="00B54C6A" w:rsidRPr="000044BB" w:rsidTr="00705984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D52957" w:rsidRPr="000044BB" w:rsidRDefault="00D52957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(附在鑑定資料表後)</w:t>
            </w:r>
          </w:p>
          <w:p w:rsidR="00CA6E03" w:rsidRPr="000044BB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0044BB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0044BB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醫療診斷</w:t>
            </w:r>
          </w:p>
          <w:p w:rsidR="00CA6E03" w:rsidRPr="000044BB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0044BB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/>
              </w:rPr>
              <w:t>(</w:t>
            </w:r>
            <w:r w:rsidRPr="000044BB">
              <w:rPr>
                <w:rFonts w:ascii="標楷體" w:eastAsia="標楷體" w:cs="標楷體" w:hint="eastAsia"/>
              </w:rPr>
              <w:t>具備以下任一項證明</w:t>
            </w:r>
            <w:r w:rsidRPr="000044BB">
              <w:rPr>
                <w:rFonts w:ascii="標楷體" w:eastAsia="標楷體" w:cs="標楷體"/>
              </w:rPr>
              <w:t>)</w:t>
            </w:r>
          </w:p>
          <w:p w:rsidR="00CA6E03" w:rsidRPr="000044BB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□檢附教學醫院等級醫院專科醫師開具的半年內醫療診斷證明</w:t>
            </w:r>
          </w:p>
          <w:p w:rsidR="00CA6E03" w:rsidRPr="000044BB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0044BB">
              <w:rPr>
                <w:rFonts w:ascii="標楷體" w:eastAsia="標楷體" w:cs="標楷體" w:hint="eastAsia"/>
              </w:rPr>
              <w:t>□檢附兒童發展聯合評估中心有效期內之評估報告</w:t>
            </w:r>
          </w:p>
        </w:tc>
      </w:tr>
      <w:tr w:rsidR="00B54C6A" w:rsidRPr="000044BB" w:rsidTr="00705984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0044BB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0044BB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0044BB" w:rsidRDefault="00CA6E03" w:rsidP="00551899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□肢體障礙</w:t>
            </w:r>
            <w:r w:rsidR="00042623" w:rsidRPr="000044BB">
              <w:rPr>
                <w:rFonts w:ascii="標楷體" w:eastAsia="標楷體" w:hAnsi="標楷體" w:hint="eastAsia"/>
              </w:rPr>
              <w:t>□其他</w:t>
            </w:r>
            <w:r w:rsidR="00DF27A4" w:rsidRPr="000044BB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559" w:type="dxa"/>
            <w:vAlign w:val="center"/>
          </w:tcPr>
          <w:p w:rsidR="00CA6E03" w:rsidRPr="000044BB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0044BB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0044BB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B54C6A" w:rsidRPr="000044BB" w:rsidTr="00705984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0044BB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0044BB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0044BB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0044BB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0044BB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0044BB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</w:rPr>
            </w:pPr>
            <w:r w:rsidRPr="000044BB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B54C6A" w:rsidRPr="000044BB" w:rsidTr="00705984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0044BB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0044BB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建議及</w:t>
            </w:r>
          </w:p>
          <w:p w:rsidR="00CA6E03" w:rsidRPr="000044BB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0044BB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建議</w:t>
            </w:r>
            <w:r w:rsidRPr="000044BB">
              <w:rPr>
                <w:rFonts w:ascii="標楷體" w:eastAsia="標楷體" w:hAnsi="標楷體"/>
              </w:rPr>
              <w:t>:</w:t>
            </w:r>
          </w:p>
        </w:tc>
      </w:tr>
      <w:tr w:rsidR="00B54C6A" w:rsidRPr="000044BB" w:rsidTr="00705984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0044BB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0044BB" w:rsidRDefault="00CA6E03" w:rsidP="00356A76">
            <w:pPr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0044BB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醫師是否建議用藥：□否□是（藥名：</w:t>
            </w:r>
            <w:r w:rsidRPr="000044BB">
              <w:rPr>
                <w:rFonts w:ascii="標楷體" w:eastAsia="標楷體"/>
              </w:rPr>
              <w:t>_____________</w:t>
            </w:r>
            <w:r w:rsidRPr="000044BB">
              <w:rPr>
                <w:rFonts w:ascii="標楷體" w:eastAsia="標楷體" w:hint="eastAsia"/>
              </w:rPr>
              <w:t>、劑量：</w:t>
            </w:r>
            <w:r w:rsidRPr="000044BB">
              <w:rPr>
                <w:rFonts w:ascii="標楷體" w:eastAsia="標楷體"/>
              </w:rPr>
              <w:t>_____________</w:t>
            </w:r>
            <w:r w:rsidRPr="000044BB">
              <w:rPr>
                <w:rFonts w:ascii="標楷體" w:eastAsia="標楷體" w:hint="eastAsia"/>
              </w:rPr>
              <w:t>）</w:t>
            </w:r>
          </w:p>
          <w:p w:rsidR="00CA6E03" w:rsidRPr="000044BB" w:rsidRDefault="00CA6E03" w:rsidP="00356A76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目前學生服藥情形：□否□是</w:t>
            </w:r>
            <w:r w:rsidRPr="000044BB">
              <w:rPr>
                <w:rFonts w:ascii="標楷體" w:eastAsia="標楷體"/>
              </w:rPr>
              <w:t>(</w:t>
            </w:r>
            <w:r w:rsidRPr="000044BB">
              <w:rPr>
                <w:rFonts w:ascii="標楷體" w:eastAsia="標楷體" w:hint="eastAsia"/>
              </w:rPr>
              <w:t>□持續服藥中□斷斷續續，原因：</w:t>
            </w:r>
            <w:r w:rsidRPr="000044BB">
              <w:rPr>
                <w:rFonts w:ascii="標楷體" w:eastAsia="標楷體"/>
              </w:rPr>
              <w:t>____________</w:t>
            </w:r>
            <w:r w:rsidRPr="000044BB">
              <w:rPr>
                <w:rFonts w:ascii="標楷體" w:eastAsia="標楷體" w:hint="eastAsia"/>
              </w:rPr>
              <w:t>）</w:t>
            </w:r>
          </w:p>
        </w:tc>
      </w:tr>
    </w:tbl>
    <w:p w:rsidR="00DF27A4" w:rsidRPr="000044BB" w:rsidRDefault="00DF27A4" w:rsidP="00DF27A4">
      <w:pPr>
        <w:spacing w:line="0" w:lineRule="atLeast"/>
        <w:rPr>
          <w:sz w:val="2"/>
        </w:rPr>
      </w:pPr>
    </w:p>
    <w:p w:rsidR="00DF27A4" w:rsidRPr="000044BB" w:rsidRDefault="00DF27A4" w:rsidP="00DF27A4">
      <w:pPr>
        <w:spacing w:line="0" w:lineRule="atLeast"/>
        <w:rPr>
          <w:sz w:val="2"/>
        </w:rPr>
      </w:pPr>
    </w:p>
    <w:p w:rsidR="00DF27A4" w:rsidRPr="000044BB" w:rsidRDefault="00DF27A4" w:rsidP="00DF27A4">
      <w:pPr>
        <w:spacing w:line="0" w:lineRule="atLeast"/>
        <w:rPr>
          <w:sz w:val="2"/>
        </w:rPr>
      </w:pPr>
    </w:p>
    <w:p w:rsidR="00DF27A4" w:rsidRPr="000044BB" w:rsidRDefault="00DF27A4" w:rsidP="00DF27A4">
      <w:pPr>
        <w:spacing w:line="0" w:lineRule="atLeast"/>
        <w:rPr>
          <w:sz w:val="2"/>
        </w:rPr>
      </w:pPr>
    </w:p>
    <w:p w:rsidR="00DF27A4" w:rsidRPr="000044BB" w:rsidRDefault="00DF27A4" w:rsidP="00DF27A4">
      <w:pPr>
        <w:spacing w:line="0" w:lineRule="atLeast"/>
        <w:rPr>
          <w:sz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135"/>
        <w:gridCol w:w="568"/>
        <w:gridCol w:w="461"/>
        <w:gridCol w:w="819"/>
        <w:gridCol w:w="709"/>
        <w:gridCol w:w="568"/>
        <w:gridCol w:w="568"/>
        <w:gridCol w:w="568"/>
        <w:gridCol w:w="568"/>
        <w:gridCol w:w="710"/>
        <w:gridCol w:w="710"/>
        <w:gridCol w:w="568"/>
        <w:gridCol w:w="568"/>
        <w:gridCol w:w="568"/>
        <w:gridCol w:w="851"/>
        <w:gridCol w:w="725"/>
      </w:tblGrid>
      <w:tr w:rsidR="00B54C6A" w:rsidRPr="000044BB" w:rsidTr="00DF27A4">
        <w:trPr>
          <w:cantSplit/>
          <w:trHeight w:val="639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0044BB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0044BB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DF27A4" w:rsidRPr="000044BB" w:rsidTr="00DF27A4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br w:type="page"/>
            </w:r>
            <w:r w:rsidRPr="000044BB">
              <w:rPr>
                <w:rFonts w:ascii="標楷體" w:eastAsia="標楷體" w:hAnsi="標楷體" w:hint="eastAsia"/>
              </w:rPr>
              <w:t>目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前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學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業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成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044BB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044BB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80" w:type="dxa"/>
            <w:gridSpan w:val="5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044BB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DF27A4" w:rsidRPr="000044BB" w:rsidTr="00DF27A4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成績</w:t>
            </w:r>
          </w:p>
          <w:p w:rsidR="00DF27A4" w:rsidRPr="000044BB" w:rsidRDefault="00DF27A4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全班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全班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全班</w:t>
            </w:r>
          </w:p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DF27A4" w:rsidRPr="000044BB" w:rsidTr="00DF27A4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0044BB" w:rsidTr="00DF27A4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0044BB" w:rsidTr="00DF27A4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0044BB" w:rsidTr="00DF27A4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0044BB" w:rsidTr="00DF27A4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0044BB" w:rsidTr="00DF27A4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  <w:b/>
              </w:rPr>
              <w:t>備註:</w:t>
            </w:r>
            <w:r w:rsidRPr="000044BB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DF27A4" w:rsidRPr="000044BB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0044BB">
              <w:rPr>
                <w:rFonts w:ascii="標楷體" w:eastAsia="標楷體" w:cs="標楷體" w:hint="eastAsia"/>
              </w:rPr>
              <w:t>*若有調整請註記調整方式:</w:t>
            </w:r>
            <w:r w:rsidRPr="000044BB">
              <w:rPr>
                <w:rFonts w:ascii="標楷體" w:eastAsia="標楷體" w:hAnsi="標楷體" w:cs="標楷體" w:hint="eastAsia"/>
              </w:rPr>
              <w:t>1.</w:t>
            </w:r>
            <w:r w:rsidRPr="000044BB">
              <w:rPr>
                <w:rFonts w:ascii="標楷體" w:eastAsia="標楷體" w:cs="標楷體" w:hint="eastAsia"/>
              </w:rPr>
              <w:t>內容難易度調整</w:t>
            </w:r>
            <w:r w:rsidRPr="000044BB">
              <w:rPr>
                <w:rFonts w:ascii="標楷體" w:eastAsia="標楷體" w:hAnsi="標楷體" w:hint="eastAsia"/>
              </w:rPr>
              <w:t>2.測驗</w:t>
            </w:r>
            <w:r w:rsidRPr="000044BB">
              <w:rPr>
                <w:rFonts w:ascii="標楷體" w:eastAsia="標楷體" w:cs="標楷體" w:hint="eastAsia"/>
              </w:rPr>
              <w:t>時間調整 3.分數比例調整</w:t>
            </w:r>
            <w:r w:rsidRPr="000044BB">
              <w:rPr>
                <w:rFonts w:ascii="標楷體" w:eastAsia="標楷體" w:hAnsi="標楷體" w:hint="eastAsia"/>
              </w:rPr>
              <w:t>4.</w:t>
            </w:r>
            <w:r w:rsidRPr="000044BB">
              <w:rPr>
                <w:rFonts w:ascii="標楷體" w:eastAsia="標楷體" w:cs="標楷體" w:hint="eastAsia"/>
              </w:rPr>
              <w:t>其他:</w:t>
            </w:r>
          </w:p>
          <w:p w:rsidR="00DF27A4" w:rsidRPr="000044BB" w:rsidRDefault="00DF27A4" w:rsidP="000044BB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*請註記分數給予的為那個班級:</w:t>
            </w:r>
            <w:r w:rsidR="000044BB" w:rsidRPr="000044BB">
              <w:rPr>
                <w:rFonts w:ascii="標楷體" w:eastAsia="標楷體" w:cs="標楷體" w:hint="eastAsia"/>
                <w:color w:val="FF0000"/>
              </w:rPr>
              <w:t>A</w:t>
            </w:r>
            <w:r w:rsidRPr="000044BB">
              <w:rPr>
                <w:rFonts w:ascii="標楷體" w:eastAsia="標楷體" w:cs="標楷體" w:hint="eastAsia"/>
              </w:rPr>
              <w:t>.</w:t>
            </w:r>
            <w:r w:rsidRPr="000044BB">
              <w:rPr>
                <w:rFonts w:ascii="標楷體" w:eastAsia="標楷體" w:hAnsi="標楷體" w:hint="eastAsia"/>
              </w:rPr>
              <w:t xml:space="preserve">普通班成績 </w:t>
            </w:r>
            <w:r w:rsidR="000044BB" w:rsidRPr="000044BB">
              <w:rPr>
                <w:rFonts w:ascii="標楷體" w:eastAsia="標楷體" w:hAnsi="標楷體" w:hint="eastAsia"/>
                <w:color w:val="FF0000"/>
              </w:rPr>
              <w:t>B</w:t>
            </w:r>
            <w:r w:rsidRPr="000044BB">
              <w:rPr>
                <w:rFonts w:ascii="標楷體" w:eastAsia="標楷體" w:hAnsi="標楷體" w:hint="eastAsia"/>
              </w:rPr>
              <w:t>.資源班成績</w:t>
            </w:r>
            <w:r w:rsidR="000044BB">
              <w:rPr>
                <w:rFonts w:ascii="標楷體" w:eastAsia="標楷體" w:hAnsi="標楷體" w:hint="eastAsia"/>
              </w:rPr>
              <w:t xml:space="preserve"> </w:t>
            </w:r>
            <w:r w:rsidR="000044BB" w:rsidRPr="000044BB">
              <w:rPr>
                <w:rFonts w:ascii="標楷體" w:eastAsia="標楷體" w:hAnsi="標楷體" w:hint="eastAsia"/>
                <w:color w:val="FF0000"/>
              </w:rPr>
              <w:t>C</w:t>
            </w:r>
            <w:r w:rsidRPr="000044BB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DF27A4" w:rsidRPr="000044BB" w:rsidRDefault="00DF27A4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B54C6A" w:rsidRPr="000044BB" w:rsidTr="00B672E5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CA6E03" w:rsidRPr="000044BB" w:rsidRDefault="00DF27A4" w:rsidP="006D12B9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C043B3" w:rsidRPr="000044BB" w:rsidTr="00B672E5">
        <w:trPr>
          <w:cantSplit/>
          <w:trHeight w:val="1134"/>
          <w:jc w:val="center"/>
        </w:trPr>
        <w:tc>
          <w:tcPr>
            <w:tcW w:w="847" w:type="dxa"/>
            <w:textDirection w:val="tbRlV"/>
            <w:vAlign w:val="center"/>
          </w:tcPr>
          <w:p w:rsidR="00C043B3" w:rsidRPr="000044BB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0044BB">
              <w:br w:type="page"/>
            </w:r>
            <w:r w:rsidRPr="000044BB">
              <w:rPr>
                <w:rFonts w:ascii="標楷體" w:eastAsia="標楷體" w:cs="標楷體" w:hint="eastAsia"/>
              </w:rPr>
              <w:t>傷病卡</w:t>
            </w:r>
          </w:p>
          <w:p w:rsidR="00C043B3" w:rsidRPr="000044BB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重大</w:t>
            </w:r>
          </w:p>
        </w:tc>
        <w:tc>
          <w:tcPr>
            <w:tcW w:w="10351" w:type="dxa"/>
            <w:gridSpan w:val="8"/>
            <w:vAlign w:val="center"/>
          </w:tcPr>
          <w:p w:rsidR="00C043B3" w:rsidRPr="000044BB" w:rsidRDefault="00C043B3" w:rsidP="00AA7D6E">
            <w:pPr>
              <w:spacing w:line="240" w:lineRule="atLeast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hAnsi="標楷體" w:hint="eastAsia"/>
                <w:szCs w:val="28"/>
              </w:rPr>
              <w:t>□無□有，病名：有效日期：年月日</w:t>
            </w:r>
          </w:p>
        </w:tc>
      </w:tr>
      <w:tr w:rsidR="00C043B3" w:rsidRPr="000044B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br w:type="page"/>
            </w:r>
            <w:r w:rsidRPr="000044BB">
              <w:rPr>
                <w:rFonts w:ascii="標楷體" w:eastAsia="標楷體" w:hAnsi="標楷體" w:hint="eastAsia"/>
              </w:rPr>
              <w:t>之測驗結果說明</w:t>
            </w:r>
          </w:p>
          <w:p w:rsidR="00C043B3" w:rsidRPr="000044B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0044BB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44BB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0044BB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44BB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0044BB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44BB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0044BB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44BB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C043B3" w:rsidRPr="000044B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0044B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0044B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0044B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C043B3" w:rsidRPr="000044B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C043B3" w:rsidRPr="000044BB" w:rsidRDefault="00C043B3" w:rsidP="00AA7D6E">
            <w:pPr>
              <w:rPr>
                <w:rFonts w:ascii="標楷體" w:eastAsia="標楷體" w:hAnsi="標楷體"/>
                <w:sz w:val="22"/>
              </w:rPr>
            </w:pPr>
            <w:r w:rsidRPr="000044BB">
              <w:rPr>
                <w:rFonts w:ascii="標楷體" w:eastAsia="標楷體" w:hAnsi="標楷體" w:hint="eastAsia"/>
                <w:szCs w:val="24"/>
              </w:rPr>
              <w:t>(請描述個案接受醫療情形、家中的生活表現與家人互動情形、家人提供學習或生活上協助的情形、</w:t>
            </w:r>
            <w:r w:rsidRPr="000044BB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0044BB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B54C6A" w:rsidRPr="000044BB" w:rsidTr="00B672E5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A6E03" w:rsidRPr="000044BB" w:rsidRDefault="00CA6E03" w:rsidP="006D12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評估結果</w:t>
            </w:r>
          </w:p>
          <w:p w:rsidR="00CA6E03" w:rsidRPr="000044BB" w:rsidRDefault="00CA6E03" w:rsidP="006D12B9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6E03" w:rsidRPr="000044BB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其他專業人員評估結果□無□有</w:t>
            </w:r>
          </w:p>
          <w:p w:rsidR="00CA6E03" w:rsidRPr="000044BB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/>
              </w:rPr>
              <w:t>(</w:t>
            </w:r>
            <w:r w:rsidRPr="000044BB">
              <w:rPr>
                <w:rFonts w:ascii="標楷體" w:eastAsia="標楷體" w:hAnsi="標楷體" w:hint="eastAsia"/>
              </w:rPr>
              <w:t>再鑑定或轉銜需要治療師持續服務，請專業人員協助評估學生需求並填寫建議</w:t>
            </w:r>
            <w:r w:rsidRPr="000044BB">
              <w:rPr>
                <w:rFonts w:ascii="標楷體" w:eastAsia="標楷體" w:hAnsi="標楷體"/>
              </w:rPr>
              <w:t>)</w:t>
            </w:r>
          </w:p>
        </w:tc>
      </w:tr>
      <w:tr w:rsidR="00B54C6A" w:rsidRPr="000044BB" w:rsidTr="00B672E5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0044BB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0044BB" w:rsidRDefault="00CA6E03" w:rsidP="0072603C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評估結果</w:t>
            </w:r>
          </w:p>
          <w:p w:rsidR="00CA6E03" w:rsidRPr="000044BB" w:rsidRDefault="00CA6E03" w:rsidP="0072603C">
            <w:pPr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0044BB" w:rsidRDefault="00CA6E03" w:rsidP="006D12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6E03" w:rsidRPr="000044BB" w:rsidTr="00B672E5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0044BB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0044BB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0044BB" w:rsidRDefault="00705984" w:rsidP="006D12B9">
            <w:pPr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CA6E03" w:rsidRPr="000044BB" w:rsidRDefault="00B672E5" w:rsidP="006D12B9">
            <w:pPr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A6E03" w:rsidRPr="000044BB" w:rsidRDefault="00CA6E03" w:rsidP="006D12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72E5" w:rsidRPr="000044BB" w:rsidTr="00B672E5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B672E5" w:rsidRPr="000044BB" w:rsidRDefault="00B672E5" w:rsidP="00B672E5">
            <w:pPr>
              <w:spacing w:line="240" w:lineRule="atLeast"/>
              <w:ind w:left="113" w:right="113"/>
              <w:jc w:val="center"/>
              <w:rPr>
                <w:rFonts w:ascii="標楷體" w:eastAsia="標楷體" w:cs="標楷體"/>
              </w:rPr>
            </w:pPr>
            <w:r w:rsidRPr="000044BB">
              <w:br w:type="page"/>
            </w:r>
            <w:r w:rsidRPr="000044BB">
              <w:rPr>
                <w:rFonts w:ascii="標楷體" w:eastAsia="標楷體" w:cs="標楷體" w:hint="eastAsia"/>
              </w:rPr>
              <w:t>必填附件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4E4F3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044BB">
              <w:rPr>
                <w:rFonts w:ascii="標楷體" w:eastAsia="標楷體" w:hAnsi="標楷體" w:hint="eastAsia"/>
                <w:szCs w:val="24"/>
              </w:rPr>
              <w:t>□日常生活功能評估表</w:t>
            </w:r>
            <w:r w:rsidRPr="000044BB">
              <w:rPr>
                <w:rFonts w:ascii="標楷體" w:eastAsia="標楷體" w:cs="標楷體"/>
                <w:sz w:val="22"/>
              </w:rPr>
              <w:t>(</w:t>
            </w:r>
            <w:r w:rsidRPr="000044BB">
              <w:rPr>
                <w:rFonts w:ascii="標楷體" w:eastAsia="標楷體" w:cs="標楷體" w:hint="eastAsia"/>
                <w:sz w:val="22"/>
              </w:rPr>
              <w:t>附件一</w:t>
            </w:r>
            <w:r w:rsidRPr="000044BB">
              <w:rPr>
                <w:rFonts w:ascii="標楷體" w:eastAsia="標楷體" w:cs="標楷體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2E5" w:rsidRPr="000044BB" w:rsidRDefault="00B672E5" w:rsidP="00B672E5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0044BB">
              <w:rPr>
                <w:rFonts w:ascii="標楷體" w:eastAsia="標楷體" w:hAnsi="標楷體" w:hint="eastAsia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0044BB">
              <w:rPr>
                <w:rFonts w:ascii="標楷體" w:eastAsia="標楷體" w:hAnsi="標楷體"/>
                <w:szCs w:val="28"/>
              </w:rPr>
              <w:t xml:space="preserve">: </w:t>
            </w:r>
          </w:p>
          <w:p w:rsidR="00B672E5" w:rsidRPr="000044BB" w:rsidRDefault="00B672E5" w:rsidP="00B672E5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  <w:p w:rsidR="00B672E5" w:rsidRPr="000044BB" w:rsidRDefault="00B672E5" w:rsidP="00B672E5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</w:tc>
      </w:tr>
      <w:tr w:rsidR="00B672E5" w:rsidRPr="000044BB" w:rsidTr="00B672E5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B672E5" w:rsidRPr="000044BB" w:rsidRDefault="00B672E5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B672E5" w:rsidRPr="000044BB" w:rsidRDefault="00B672E5" w:rsidP="00AA7D6E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0044BB">
              <w:rPr>
                <w:rFonts w:ascii="標楷體" w:eastAsia="標楷體" w:hAnsi="標楷體" w:hint="eastAsia"/>
                <w:szCs w:val="24"/>
              </w:rPr>
              <w:t>□</w:t>
            </w:r>
            <w:r w:rsidRPr="000044BB">
              <w:rPr>
                <w:rFonts w:ascii="標楷體" w:eastAsia="標楷體" w:hAnsi="標楷體" w:hint="eastAsia"/>
                <w:bCs/>
                <w:szCs w:val="24"/>
              </w:rPr>
              <w:t>基隆市肢體障礙學生學習現況調查表</w:t>
            </w:r>
            <w:r w:rsidRPr="000044BB">
              <w:rPr>
                <w:rFonts w:ascii="標楷體" w:eastAsia="標楷體" w:cs="標楷體"/>
                <w:sz w:val="22"/>
              </w:rPr>
              <w:t>(</w:t>
            </w:r>
            <w:r w:rsidRPr="000044BB">
              <w:rPr>
                <w:rFonts w:ascii="標楷體" w:eastAsia="標楷體" w:cs="標楷體" w:hint="eastAsia"/>
                <w:sz w:val="22"/>
              </w:rPr>
              <w:t>附件二</w:t>
            </w:r>
            <w:r w:rsidRPr="000044BB">
              <w:rPr>
                <w:rFonts w:ascii="標楷體" w:eastAsia="標楷體" w:cs="標楷體"/>
                <w:sz w:val="22"/>
              </w:rPr>
              <w:t>)</w:t>
            </w:r>
          </w:p>
        </w:tc>
      </w:tr>
    </w:tbl>
    <w:p w:rsidR="00B672E5" w:rsidRPr="000044BB" w:rsidRDefault="00B672E5"/>
    <w:p w:rsidR="00B672E5" w:rsidRPr="000044BB" w:rsidRDefault="00B672E5">
      <w:pPr>
        <w:widowControl/>
      </w:pPr>
      <w:r w:rsidRPr="000044BB">
        <w:br w:type="page"/>
      </w:r>
    </w:p>
    <w:p w:rsidR="00705984" w:rsidRPr="000044BB" w:rsidRDefault="00705984"/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B54C6A" w:rsidRPr="000044BB" w:rsidTr="00705984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CA6E03" w:rsidRPr="000044BB" w:rsidRDefault="00CA6E03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0044BB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B54C6A" w:rsidRPr="000044BB" w:rsidTr="00A660B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0044BB" w:rsidRDefault="00A660BE" w:rsidP="006D12B9">
            <w:pPr>
              <w:ind w:left="113" w:right="113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0044BB" w:rsidRDefault="00CA6E03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B54C6A" w:rsidRPr="000044BB" w:rsidTr="0072603C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0044BB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0044BB" w:rsidRDefault="00CA6E03" w:rsidP="00EF799D">
            <w:pPr>
              <w:spacing w:line="400" w:lineRule="exact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hAnsi="標楷體" w:cs="標楷體" w:hint="eastAsia"/>
              </w:rPr>
              <w:t>□確認□疑似□非特教生□其他</w:t>
            </w:r>
            <w:r w:rsidRPr="000044BB">
              <w:rPr>
                <w:rFonts w:ascii="標楷體" w:eastAsia="標楷體" w:hAnsi="標楷體" w:cs="標楷體"/>
              </w:rPr>
              <w:t>_______________</w:t>
            </w:r>
          </w:p>
        </w:tc>
      </w:tr>
      <w:tr w:rsidR="00B54C6A" w:rsidRPr="000044BB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9E20ED" w:rsidRPr="000044BB" w:rsidRDefault="009E20ED" w:rsidP="006D12B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9E20ED" w:rsidRPr="000044BB" w:rsidRDefault="009E20ED" w:rsidP="00FE2C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0044BB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□學前集中式特教班□學前集中式聽障班</w:t>
            </w:r>
          </w:p>
          <w:p w:rsidR="009E20ED" w:rsidRPr="000044BB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□學前不分類巡迴輔導</w:t>
            </w:r>
            <w:r w:rsidRPr="000044BB">
              <w:rPr>
                <w:rFonts w:ascii="標楷體" w:eastAsia="標楷體" w:hAnsi="標楷體"/>
              </w:rPr>
              <w:t>(</w:t>
            </w:r>
            <w:r w:rsidRPr="000044BB">
              <w:rPr>
                <w:rFonts w:ascii="標楷體" w:eastAsia="標楷體" w:hAnsi="標楷體" w:hint="eastAsia"/>
              </w:rPr>
              <w:t>公私立幼兒園適用</w:t>
            </w:r>
            <w:r w:rsidRPr="000044BB">
              <w:rPr>
                <w:rFonts w:ascii="標楷體" w:eastAsia="標楷體" w:hAnsi="標楷體"/>
              </w:rPr>
              <w:t>)</w:t>
            </w:r>
          </w:p>
        </w:tc>
      </w:tr>
      <w:tr w:rsidR="00B54C6A" w:rsidRPr="000044BB" w:rsidTr="0072603C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9E20ED" w:rsidRPr="000044BB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0044BB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0044BB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□不分類資源班□</w:t>
            </w:r>
            <w:r w:rsidRPr="000044BB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0044BB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9E20ED" w:rsidRPr="000044BB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□巡迴輔導</w:t>
            </w:r>
            <w:r w:rsidRPr="000044BB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B54C6A" w:rsidRPr="000044BB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0044BB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0044BB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0044BB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□不分類資源班□</w:t>
            </w:r>
            <w:r w:rsidRPr="000044BB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0044BB">
              <w:rPr>
                <w:rFonts w:ascii="標楷體" w:eastAsia="標楷體" w:hAnsi="標楷體" w:hint="eastAsia"/>
              </w:rPr>
              <w:t>□在家教育巡迴輔導</w:t>
            </w:r>
          </w:p>
          <w:p w:rsidR="009E20ED" w:rsidRPr="000044BB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□巡迴輔導</w:t>
            </w:r>
            <w:r w:rsidRPr="000044BB">
              <w:rPr>
                <w:rFonts w:ascii="標楷體" w:eastAsia="標楷體" w:hAnsi="標楷體" w:hint="eastAsia"/>
                <w:sz w:val="22"/>
              </w:rPr>
              <w:t>（</w:t>
            </w:r>
            <w:r w:rsidRPr="000044BB">
              <w:rPr>
                <w:rFonts w:ascii="標楷體" w:eastAsia="標楷體" w:hAnsi="標楷體" w:hint="eastAsia"/>
                <w:sz w:val="20"/>
              </w:rPr>
              <w:t>□</w:t>
            </w:r>
            <w:r w:rsidRPr="000044BB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B54C6A" w:rsidRPr="000044BB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0044BB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0044BB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0044BB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044BB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3C040D" w:rsidRPr="000044BB">
              <w:rPr>
                <w:rFonts w:ascii="標楷體" w:eastAsia="標楷體" w:hAnsi="標楷體" w:hint="eastAsia"/>
              </w:rPr>
              <w:t>□其他</w:t>
            </w:r>
            <w:r w:rsidR="003C040D" w:rsidRPr="000044BB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B54C6A" w:rsidRPr="000044BB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CA6E03" w:rsidRPr="000044BB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F862DE" w:rsidRPr="0046016B" w:rsidRDefault="00CA6E03" w:rsidP="00F862D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="00F862DE" w:rsidRPr="0046016B">
              <w:rPr>
                <w:rFonts w:ascii="標楷體" w:eastAsia="標楷體" w:hAnsi="標楷體" w:hint="eastAsia"/>
                <w:color w:val="000000"/>
              </w:rPr>
              <w:t>無此項需求</w:t>
            </w:r>
          </w:p>
          <w:p w:rsidR="00F862DE" w:rsidRPr="0046016B" w:rsidRDefault="00F862DE" w:rsidP="00F862D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F862DE" w:rsidRPr="008E06F3" w:rsidRDefault="00F862DE" w:rsidP="00F862D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F862DE" w:rsidRPr="008E06F3" w:rsidRDefault="00F862DE" w:rsidP="00F862D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F862DE" w:rsidRDefault="00F862DE" w:rsidP="00F862D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F862DE" w:rsidRPr="00EF6F48" w:rsidRDefault="00F862DE" w:rsidP="00F862DE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CA6E03" w:rsidRPr="00F862DE" w:rsidRDefault="00F862DE" w:rsidP="00F862DE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B54C6A" w:rsidRPr="000044BB" w:rsidTr="0072603C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0044BB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0044BB" w:rsidRDefault="00D52957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0044BB">
              <w:rPr>
                <w:rFonts w:ascii="標楷體" w:eastAsia="標楷體" w:hAnsi="標楷體"/>
                <w:sz w:val="22"/>
              </w:rPr>
              <w:t>課程</w:t>
            </w:r>
            <w:r w:rsidRPr="000044BB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9E20ED" w:rsidRPr="000044BB" w:rsidRDefault="009E20ED" w:rsidP="009E20E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CA6E03" w:rsidRPr="000044BB" w:rsidRDefault="00CA6E03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□生活管理□社會技巧□學習策略□定向行動□點字□溝通訓練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hAnsi="標楷體" w:hint="eastAsia"/>
              </w:rPr>
              <w:t>□動作機能訓練□輔助科技應用□其他：</w:t>
            </w:r>
          </w:p>
        </w:tc>
      </w:tr>
      <w:tr w:rsidR="00B54C6A" w:rsidRPr="000044BB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0044BB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專業團隊</w:t>
            </w:r>
          </w:p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</w:tcPr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hint="eastAsia"/>
              </w:rPr>
              <w:t>□無此項需求</w:t>
            </w:r>
          </w:p>
          <w:p w:rsidR="00CA6E03" w:rsidRPr="000044BB" w:rsidRDefault="00CA6E03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專業團隊評估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物理評估：</w:t>
            </w:r>
          </w:p>
          <w:p w:rsidR="00CA6E03" w:rsidRPr="000044BB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職能評估：</w:t>
            </w:r>
          </w:p>
          <w:p w:rsidR="00CA6E03" w:rsidRPr="000044BB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語言評估：</w:t>
            </w:r>
          </w:p>
          <w:p w:rsidR="00CA6E03" w:rsidRPr="000044BB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心理評估：</w:t>
            </w:r>
          </w:p>
          <w:p w:rsidR="00CA6E03" w:rsidRPr="000044BB" w:rsidRDefault="00CA6E03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物理服務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職能服務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語言服務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心理服務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其他：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0044BB">
              <w:rPr>
                <w:rFonts w:ascii="標楷體" w:eastAsia="標楷體"/>
              </w:rPr>
              <w:t>(</w:t>
            </w:r>
            <w:r w:rsidRPr="000044BB">
              <w:rPr>
                <w:rFonts w:ascii="標楷體" w:eastAsia="標楷體" w:hint="eastAsia"/>
              </w:rPr>
              <w:t>申請服務請檢附醫療院所相關評估報告，若無評估報告，可參考</w:t>
            </w:r>
            <w:r w:rsidRPr="000044BB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0044BB">
              <w:rPr>
                <w:rFonts w:ascii="標楷體" w:eastAsia="標楷體" w:hint="eastAsia"/>
              </w:rPr>
              <w:t>，先勾選該服務之『單項評估』</w:t>
            </w:r>
            <w:r w:rsidRPr="000044BB">
              <w:rPr>
                <w:rFonts w:ascii="標楷體" w:eastAsia="標楷體"/>
              </w:rPr>
              <w:t>)</w:t>
            </w:r>
          </w:p>
        </w:tc>
      </w:tr>
      <w:tr w:rsidR="00B54C6A" w:rsidRPr="000044BB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0044BB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0044BB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□無此項需求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int="eastAsia"/>
              </w:rPr>
              <w:t>□有此需求</w:t>
            </w:r>
            <w:r w:rsidRPr="000044BB">
              <w:rPr>
                <w:rFonts w:ascii="標楷體" w:eastAsia="標楷體"/>
              </w:rPr>
              <w:t>:</w:t>
            </w:r>
            <w:r w:rsidRPr="000044BB">
              <w:rPr>
                <w:rFonts w:ascii="標楷體" w:eastAsia="標楷體" w:hAnsi="標楷體" w:hint="eastAsia"/>
              </w:rPr>
              <w:t>□協助行動□協助生活自理□協助處理情緒行為問題</w:t>
            </w:r>
          </w:p>
        </w:tc>
      </w:tr>
      <w:tr w:rsidR="00B54C6A" w:rsidRPr="000044BB" w:rsidTr="0072603C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CA6E03" w:rsidRPr="000044BB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0044BB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□無此項需求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□有此需求</w:t>
            </w:r>
            <w:r w:rsidRPr="000044BB">
              <w:rPr>
                <w:rFonts w:ascii="標楷體" w:eastAsia="標楷體"/>
              </w:rPr>
              <w:t>(</w:t>
            </w:r>
            <w:r w:rsidRPr="000044BB">
              <w:rPr>
                <w:rFonts w:ascii="標楷體" w:eastAsia="標楷體" w:hint="eastAsia"/>
              </w:rPr>
              <w:t>參考基隆市國民教育階段身心障礙學生就學交通費補助實施辦法</w:t>
            </w:r>
            <w:r w:rsidRPr="000044BB">
              <w:rPr>
                <w:rFonts w:ascii="標楷體" w:eastAsia="標楷體"/>
              </w:rPr>
              <w:t>)</w:t>
            </w:r>
          </w:p>
        </w:tc>
      </w:tr>
      <w:tr w:rsidR="00B54C6A" w:rsidRPr="000044BB" w:rsidTr="006D12B9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CA6E03" w:rsidRPr="000044BB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□無此項需求</w:t>
            </w:r>
          </w:p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int="eastAsia"/>
              </w:rPr>
              <w:t>□有此需求：□教育</w:t>
            </w:r>
            <w:r w:rsidRPr="000044BB">
              <w:rPr>
                <w:rFonts w:ascii="標楷體" w:eastAsia="標楷體" w:hAnsi="標楷體" w:hint="eastAsia"/>
              </w:rPr>
              <w:t>輔助器材評估</w:t>
            </w:r>
          </w:p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特教用書（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大字書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點字書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有聲書）</w:t>
            </w:r>
          </w:p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助聽器材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輪椅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語音報讀光碟播放器</w:t>
            </w:r>
            <w:r w:rsidRPr="000044BB">
              <w:rPr>
                <w:rFonts w:ascii="標楷體" w:eastAsia="標楷體" w:hint="eastAsia"/>
              </w:rPr>
              <w:t>□擴視機□放大鏡</w:t>
            </w:r>
          </w:p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□其他</w:t>
            </w:r>
          </w:p>
        </w:tc>
      </w:tr>
      <w:tr w:rsidR="00B54C6A" w:rsidRPr="000044BB" w:rsidTr="006D12B9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CA6E03" w:rsidRPr="000044BB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0044BB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□無此項需求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□有此需求：□桌椅□</w:t>
            </w:r>
            <w:r w:rsidRPr="000044BB">
              <w:rPr>
                <w:rFonts w:ascii="標楷體" w:eastAsia="標楷體" w:hAnsi="標楷體" w:hint="eastAsia"/>
              </w:rPr>
              <w:t>廁所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電梯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樓梯扶手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斜坡道</w:t>
            </w: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教室位置調整</w:t>
            </w:r>
          </w:p>
          <w:p w:rsidR="00CA6E03" w:rsidRPr="000044BB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hint="eastAsia"/>
              </w:rPr>
              <w:t>□</w:t>
            </w:r>
            <w:r w:rsidRPr="000044BB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B54C6A" w:rsidRPr="000044BB" w:rsidTr="006D12B9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0044BB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0044BB" w:rsidRDefault="00CA6E03" w:rsidP="000044BB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考場需求</w:t>
            </w:r>
            <w:r w:rsidR="00042623" w:rsidRPr="000044BB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□無此項需求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特殊試場（</w:t>
            </w:r>
            <w:r w:rsidRPr="000044BB">
              <w:rPr>
                <w:rFonts w:ascii="標楷體" w:eastAsia="標楷體" w:hAnsi="標楷體" w:hint="eastAsia"/>
              </w:rPr>
              <w:t>□單獨試場□少人試場</w:t>
            </w:r>
            <w:r w:rsidRPr="000044BB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教室位置（</w:t>
            </w: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安排在一樓或設有電梯之試場</w:t>
            </w:r>
            <w:r w:rsidRPr="000044BB">
              <w:rPr>
                <w:rFonts w:ascii="標楷體" w:eastAsia="標楷體" w:hAnsi="標楷體" w:hint="eastAsia"/>
              </w:rPr>
              <w:t>□靠近健康中心或廁所</w:t>
            </w:r>
            <w:r w:rsidRPr="000044BB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座位安排（</w:t>
            </w: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安排接近音源的座位</w:t>
            </w:r>
            <w:r w:rsidRPr="000044BB">
              <w:rPr>
                <w:rFonts w:ascii="標楷體" w:eastAsia="標楷體" w:hAnsi="標楷體" w:hint="eastAsia"/>
              </w:rPr>
              <w:t>□安排於首排或末排位置</w:t>
            </w:r>
            <w:r w:rsidRPr="000044BB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0044BB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0044BB">
              <w:rPr>
                <w:rFonts w:ascii="標楷體" w:eastAsia="標楷體" w:hAnsi="標楷體" w:cs="Arial" w:hint="eastAsia"/>
              </w:rPr>
              <w:t>□助聽器材□特殊桌椅）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0044BB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□誦讀題目（□</w:t>
            </w:r>
            <w:r w:rsidRPr="000044BB">
              <w:rPr>
                <w:rFonts w:ascii="標楷體" w:eastAsia="標楷體" w:hAnsi="標楷體" w:cs="Arial" w:hint="eastAsia"/>
              </w:rPr>
              <w:t>現場報讀</w:t>
            </w: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語音報讀</w:t>
            </w:r>
            <w:r w:rsidRPr="000044BB">
              <w:rPr>
                <w:rFonts w:ascii="標楷體" w:eastAsia="標楷體" w:hAnsi="標楷體" w:hint="eastAsia"/>
              </w:rPr>
              <w:t>）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電腦作答□口語（錄音）回答□代謄答案</w:t>
            </w:r>
          </w:p>
          <w:p w:rsidR="00CA6E03" w:rsidRPr="000044BB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延長考試時間（</w:t>
            </w: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提早</w:t>
            </w:r>
            <w:r w:rsidRPr="000044BB">
              <w:rPr>
                <w:rFonts w:ascii="標楷體" w:eastAsia="標楷體" w:hAnsi="標楷體" w:cs="Arial"/>
              </w:rPr>
              <w:t>5</w:t>
            </w:r>
            <w:r w:rsidRPr="000044BB">
              <w:rPr>
                <w:rFonts w:ascii="標楷體" w:eastAsia="標楷體" w:hAnsi="標楷體" w:cs="Arial" w:hint="eastAsia"/>
              </w:rPr>
              <w:t>分鐘入場</w:t>
            </w: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延長作答時間</w:t>
            </w:r>
            <w:r w:rsidRPr="000044BB">
              <w:rPr>
                <w:rFonts w:ascii="標楷體" w:eastAsia="標楷體" w:hAnsi="標楷體" w:cs="Arial"/>
              </w:rPr>
              <w:t>20</w:t>
            </w:r>
            <w:r w:rsidRPr="000044BB">
              <w:rPr>
                <w:rFonts w:ascii="標楷體" w:eastAsia="標楷體" w:hAnsi="標楷體" w:cs="Arial" w:hint="eastAsia"/>
              </w:rPr>
              <w:t>分鐘）</w:t>
            </w:r>
          </w:p>
          <w:p w:rsidR="00CA6E03" w:rsidRPr="000044BB" w:rsidRDefault="00CA6E03" w:rsidP="00FE2C1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0044BB">
              <w:rPr>
                <w:rFonts w:ascii="標楷體" w:eastAsia="標楷體" w:hAnsi="標楷體" w:hint="eastAsia"/>
              </w:rPr>
              <w:t>□</w:t>
            </w:r>
            <w:r w:rsidRPr="000044BB">
              <w:rPr>
                <w:rFonts w:ascii="標楷體" w:eastAsia="標楷體" w:hAnsi="標楷體" w:cs="Arial" w:hint="eastAsia"/>
              </w:rPr>
              <w:t>免考英聽試場（限聽覺障礙考生申請）</w:t>
            </w:r>
            <w:r w:rsidRPr="000044BB">
              <w:rPr>
                <w:rFonts w:ascii="標楷體" w:eastAsia="標楷體" w:hAnsi="標楷體" w:hint="eastAsia"/>
                <w:sz w:val="22"/>
              </w:rPr>
              <w:t>□其他</w:t>
            </w:r>
            <w:r w:rsidRPr="000044BB">
              <w:rPr>
                <w:rFonts w:ascii="標楷體" w:eastAsia="標楷體" w:hAnsi="標楷體"/>
                <w:sz w:val="22"/>
              </w:rPr>
              <w:t xml:space="preserve">: </w:t>
            </w:r>
          </w:p>
        </w:tc>
      </w:tr>
      <w:tr w:rsidR="00B672E5" w:rsidRPr="000044BB" w:rsidTr="00447D98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B672E5" w:rsidRPr="000044BB" w:rsidRDefault="00B672E5" w:rsidP="00B672E5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B672E5" w:rsidRPr="000044BB" w:rsidRDefault="00B672E5" w:rsidP="000044BB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Ansi="標楷體" w:hint="eastAsia"/>
                <w:b/>
                <w:sz w:val="28"/>
                <w:szCs w:val="32"/>
              </w:rPr>
              <w:t>是否同意接受特教服務: □是 □否，請填寫放棄特教服務申請書</w:t>
            </w:r>
          </w:p>
        </w:tc>
      </w:tr>
      <w:tr w:rsidR="00B672E5" w:rsidRPr="000044BB" w:rsidTr="006D12B9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B672E5" w:rsidRPr="000044BB" w:rsidRDefault="00B672E5" w:rsidP="00B672E5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B672E5" w:rsidRPr="000044BB" w:rsidRDefault="00B672E5" w:rsidP="000044BB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vAlign w:val="center"/>
          </w:tcPr>
          <w:p w:rsidR="00B672E5" w:rsidRPr="000044BB" w:rsidRDefault="00B672E5" w:rsidP="000044BB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vAlign w:val="center"/>
          </w:tcPr>
          <w:p w:rsidR="00B672E5" w:rsidRPr="000044BB" w:rsidRDefault="00B672E5" w:rsidP="000044BB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連絡電話</w:t>
            </w:r>
          </w:p>
        </w:tc>
      </w:tr>
      <w:tr w:rsidR="00B672E5" w:rsidRPr="000044BB" w:rsidTr="006D12B9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B672E5" w:rsidRPr="000044BB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</w:tcPr>
          <w:p w:rsidR="00B672E5" w:rsidRPr="000044BB" w:rsidRDefault="00B672E5" w:rsidP="000044BB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  <w:p w:rsidR="00B672E5" w:rsidRPr="000044BB" w:rsidRDefault="00B672E5" w:rsidP="000044BB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</w:tcPr>
          <w:p w:rsidR="00B672E5" w:rsidRPr="000044BB" w:rsidRDefault="00B672E5" w:rsidP="000044BB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</w:tcPr>
          <w:p w:rsidR="00B672E5" w:rsidRPr="000044BB" w:rsidRDefault="00B672E5" w:rsidP="000044BB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/>
              </w:rPr>
              <w:t>(</w:t>
            </w:r>
            <w:r w:rsidRPr="000044BB">
              <w:rPr>
                <w:rFonts w:ascii="標楷體" w:eastAsia="標楷體" w:hAnsi="標楷體" w:hint="eastAsia"/>
              </w:rPr>
              <w:t>住宅</w:t>
            </w:r>
            <w:r w:rsidRPr="000044BB">
              <w:rPr>
                <w:rFonts w:ascii="標楷體" w:eastAsia="標楷體" w:hAnsi="標楷體"/>
              </w:rPr>
              <w:t>)</w:t>
            </w:r>
          </w:p>
          <w:p w:rsidR="00B672E5" w:rsidRPr="000044BB" w:rsidRDefault="00B672E5" w:rsidP="000044BB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/>
              </w:rPr>
              <w:t>(</w:t>
            </w:r>
            <w:r w:rsidRPr="000044BB">
              <w:rPr>
                <w:rFonts w:ascii="標楷體" w:eastAsia="標楷體" w:hAnsi="標楷體" w:hint="eastAsia"/>
              </w:rPr>
              <w:t>公司</w:t>
            </w:r>
            <w:r w:rsidRPr="000044BB">
              <w:rPr>
                <w:rFonts w:ascii="標楷體" w:eastAsia="標楷體" w:hAnsi="標楷體"/>
              </w:rPr>
              <w:t>)</w:t>
            </w:r>
          </w:p>
          <w:p w:rsidR="00B672E5" w:rsidRPr="000044BB" w:rsidRDefault="00B672E5" w:rsidP="000044BB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/>
              </w:rPr>
              <w:t>(</w:t>
            </w:r>
            <w:r w:rsidRPr="000044BB">
              <w:rPr>
                <w:rFonts w:ascii="標楷體" w:eastAsia="標楷體" w:hAnsi="標楷體" w:hint="eastAsia"/>
              </w:rPr>
              <w:t>手機</w:t>
            </w:r>
            <w:r w:rsidRPr="000044BB">
              <w:rPr>
                <w:rFonts w:ascii="標楷體" w:eastAsia="標楷體" w:hAnsi="標楷體"/>
              </w:rPr>
              <w:t>)</w:t>
            </w:r>
          </w:p>
        </w:tc>
      </w:tr>
      <w:tr w:rsidR="00B672E5" w:rsidRPr="000044BB" w:rsidTr="00B672E5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B672E5" w:rsidRPr="000044BB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</w:tcPr>
          <w:p w:rsidR="00B672E5" w:rsidRPr="000044BB" w:rsidRDefault="00B672E5" w:rsidP="000044BB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044BB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0044BB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CA6E03" w:rsidRPr="000044BB" w:rsidRDefault="00CA6E03" w:rsidP="004C12CA"/>
    <w:p w:rsidR="00B672E5" w:rsidRPr="000044BB" w:rsidRDefault="000803A2">
      <w:pPr>
        <w:widowControl/>
      </w:pPr>
      <w:r w:rsidRPr="000044BB">
        <w:br w:type="page"/>
      </w:r>
    </w:p>
    <w:p w:rsidR="00B672E5" w:rsidRPr="000044BB" w:rsidRDefault="00F67549" w:rsidP="00B672E5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7" o:spid="_x0000_s1029" type="#_x0000_t202" style="position:absolute;left:0;text-align:left;margin-left:0;margin-top:0;width:61.5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B672E5" w:rsidRPr="000044BB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B672E5" w:rsidRPr="000044BB" w:rsidRDefault="00B672E5" w:rsidP="00B672E5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260"/>
        <w:gridCol w:w="1574"/>
        <w:gridCol w:w="1673"/>
        <w:gridCol w:w="1701"/>
        <w:gridCol w:w="2437"/>
      </w:tblGrid>
      <w:tr w:rsidR="00B672E5" w:rsidRPr="000044BB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044BB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B672E5" w:rsidRPr="000044BB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B672E5" w:rsidRPr="000044BB" w:rsidRDefault="00B672E5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2E5" w:rsidRPr="000044BB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B672E5" w:rsidRPr="000044BB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完全不能</w:t>
            </w:r>
          </w:p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需他人協助</w:t>
            </w:r>
          </w:p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可獨自完成</w:t>
            </w:r>
          </w:p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補充描述</w:t>
            </w:r>
          </w:p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  <w:sz w:val="20"/>
              </w:rPr>
              <w:t>(是否使用輔具、使用何輔具＆其他說明)</w:t>
            </w:r>
          </w:p>
        </w:tc>
      </w:tr>
      <w:tr w:rsidR="00B672E5" w:rsidRPr="000044BB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右手抓握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左手抓握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單手取物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044BB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B672E5" w:rsidRPr="000044BB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044BB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B672E5" w:rsidRPr="000044BB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拿碗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044BB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B672E5" w:rsidRPr="000044BB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044BB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B672E5" w:rsidRPr="000044BB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綁鞋帶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044BB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拿刀切物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0044BB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0044BB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Pr="000044BB" w:rsidRDefault="000803A2">
      <w:pPr>
        <w:widowControl/>
      </w:pPr>
    </w:p>
    <w:p w:rsidR="004E4F31" w:rsidRPr="000044BB" w:rsidRDefault="004E4F31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0044BB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0803A2" w:rsidRPr="000044BB" w:rsidRDefault="00F67549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30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0803A2" w:rsidRDefault="000803A2" w:rsidP="000803A2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="000803A2" w:rsidRPr="000044BB">
        <w:rPr>
          <w:rFonts w:ascii="標楷體" w:eastAsia="標楷體" w:hAnsi="標楷體" w:hint="eastAsia"/>
          <w:b/>
          <w:bCs/>
          <w:sz w:val="32"/>
          <w:szCs w:val="32"/>
        </w:rPr>
        <w:t>基隆市肢體</w:t>
      </w:r>
      <w:r w:rsidR="00B672E5" w:rsidRPr="000044BB">
        <w:rPr>
          <w:rFonts w:ascii="標楷體" w:eastAsia="標楷體" w:hAnsi="標楷體" w:hint="eastAsia"/>
          <w:b/>
          <w:bCs/>
          <w:sz w:val="32"/>
          <w:szCs w:val="32"/>
        </w:rPr>
        <w:t>障礙學生學習現況調查表</w:t>
      </w:r>
    </w:p>
    <w:p w:rsidR="000803A2" w:rsidRPr="000044BB" w:rsidRDefault="000803A2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0803A2" w:rsidRPr="000044BB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0044BB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0803A2" w:rsidRPr="000044BB" w:rsidRDefault="000803A2" w:rsidP="000803A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0803A2" w:rsidRPr="000044BB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/>
              </w:rPr>
              <w:t>_______</w:t>
            </w:r>
            <w:r w:rsidRPr="000044BB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□男　□女</w:t>
            </w:r>
          </w:p>
        </w:tc>
      </w:tr>
      <w:tr w:rsidR="000803A2" w:rsidRPr="000044BB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0803A2" w:rsidRPr="000044BB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＿＿＿＿＿學期</w:t>
            </w:r>
          </w:p>
        </w:tc>
      </w:tr>
      <w:tr w:rsidR="000803A2" w:rsidRPr="000044BB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學生之特殊需求與服務</w:t>
            </w:r>
            <w:r w:rsidRPr="000044BB">
              <w:rPr>
                <w:rFonts w:ascii="標楷體" w:eastAsia="標楷體"/>
                <w:sz w:val="22"/>
              </w:rPr>
              <w:t>(</w:t>
            </w:r>
            <w:r w:rsidRPr="000044BB">
              <w:rPr>
                <w:rFonts w:ascii="標楷體" w:eastAsia="標楷體" w:hint="eastAsia"/>
                <w:sz w:val="22"/>
              </w:rPr>
              <w:t>複選</w:t>
            </w:r>
            <w:r w:rsidRPr="000044BB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03A2" w:rsidRPr="000044BB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0803A2" w:rsidRPr="000044BB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0803A2" w:rsidRPr="000044BB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3A2" w:rsidRPr="000044BB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A2" w:rsidRPr="000044BB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A2" w:rsidRPr="000044BB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□鄰座同學提示</w:t>
            </w:r>
          </w:p>
          <w:p w:rsidR="000803A2" w:rsidRPr="000044BB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□輔具科技應用</w:t>
            </w:r>
          </w:p>
          <w:p w:rsidR="000803A2" w:rsidRPr="000044BB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□資源班教學，抽離式每週上課科目</w:t>
            </w:r>
            <w:r w:rsidRPr="000044BB">
              <w:rPr>
                <w:rFonts w:ascii="標楷體" w:eastAsia="標楷體"/>
              </w:rPr>
              <w:t>________</w:t>
            </w:r>
            <w:r w:rsidRPr="000044BB">
              <w:rPr>
                <w:rFonts w:ascii="標楷體" w:eastAsia="標楷體" w:hint="eastAsia"/>
              </w:rPr>
              <w:t>，節數</w:t>
            </w:r>
            <w:r w:rsidRPr="000044BB">
              <w:rPr>
                <w:rFonts w:ascii="標楷體" w:eastAsia="標楷體"/>
              </w:rPr>
              <w:t>_______</w:t>
            </w:r>
          </w:p>
          <w:p w:rsidR="000803A2" w:rsidRPr="000044BB" w:rsidRDefault="000803A2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0044BB">
              <w:rPr>
                <w:rFonts w:ascii="標楷體" w:eastAsia="標楷體" w:hint="eastAsia"/>
              </w:rPr>
              <w:t>□資源班教學，外加式每週上課科目</w:t>
            </w:r>
            <w:r w:rsidRPr="000044BB">
              <w:rPr>
                <w:rFonts w:ascii="標楷體" w:eastAsia="標楷體"/>
              </w:rPr>
              <w:t>________</w:t>
            </w:r>
            <w:r w:rsidRPr="000044BB">
              <w:rPr>
                <w:rFonts w:ascii="標楷體" w:eastAsia="標楷體" w:hint="eastAsia"/>
              </w:rPr>
              <w:t>，節數</w:t>
            </w:r>
            <w:r w:rsidRPr="000044BB">
              <w:rPr>
                <w:rFonts w:ascii="標楷體" w:eastAsia="標楷體"/>
              </w:rPr>
              <w:t>_______</w:t>
            </w:r>
          </w:p>
          <w:p w:rsidR="000803A2" w:rsidRPr="000044BB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□其他</w:t>
            </w:r>
            <w:r w:rsidRPr="000044BB">
              <w:rPr>
                <w:rFonts w:ascii="標楷體" w:eastAsia="標楷體"/>
              </w:rPr>
              <w:t>______________</w:t>
            </w:r>
          </w:p>
        </w:tc>
      </w:tr>
      <w:tr w:rsidR="000803A2" w:rsidRPr="000044BB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□無調整□簡化□減量□其他＿＿＿＿＿＿＿</w:t>
            </w:r>
          </w:p>
        </w:tc>
      </w:tr>
      <w:tr w:rsidR="000803A2" w:rsidRPr="000044BB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□代謄答案□口頭回答□</w:t>
            </w:r>
            <w:r w:rsidR="00257E3A" w:rsidRPr="000044BB">
              <w:rPr>
                <w:rFonts w:ascii="標楷體" w:eastAsia="標楷體" w:hint="eastAsia"/>
                <w:sz w:val="22"/>
              </w:rPr>
              <w:t>電腦作答</w:t>
            </w:r>
            <w:r w:rsidRPr="000044BB">
              <w:rPr>
                <w:rFonts w:ascii="標楷體" w:eastAsia="標楷體" w:hint="eastAsia"/>
                <w:sz w:val="22"/>
              </w:rPr>
              <w:t>□延長考試時間□其他</w:t>
            </w:r>
            <w:r w:rsidRPr="000044BB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0803A2" w:rsidRPr="000044BB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0044BB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溝</w:t>
            </w:r>
          </w:p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通</w:t>
            </w:r>
          </w:p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能</w:t>
            </w:r>
          </w:p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03A2" w:rsidRPr="000044BB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0044BB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0044BB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0044BB">
              <w:rPr>
                <w:rFonts w:ascii="標楷體" w:eastAsia="標楷體"/>
                <w:sz w:val="20"/>
              </w:rPr>
              <w:t>2</w:t>
            </w:r>
            <w:r w:rsidRPr="000044BB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0044BB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0044BB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0803A2" w:rsidRPr="000044BB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0044BB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0803A2" w:rsidRPr="000044BB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257E3A" w:rsidP="00AA7D6E">
            <w:pPr>
              <w:widowControl/>
              <w:rPr>
                <w:rFonts w:eastAsia="標楷體"/>
                <w:sz w:val="32"/>
                <w:szCs w:val="28"/>
              </w:rPr>
            </w:pPr>
            <w:r w:rsidRPr="000044BB"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rPr>
                <w:rFonts w:ascii="標楷體" w:eastAsia="標楷體"/>
              </w:rPr>
            </w:pPr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803A2" w:rsidRPr="000044BB" w:rsidRDefault="000803A2" w:rsidP="000803A2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0803A2" w:rsidRPr="000044BB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0044BB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0044BB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4BB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0044BB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0044BB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0044BB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0044BB">
              <w:rPr>
                <w:rFonts w:ascii="標楷體" w:eastAsia="標楷體"/>
                <w:sz w:val="20"/>
              </w:rPr>
              <w:t>2</w:t>
            </w:r>
            <w:r w:rsidRPr="000044BB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0044BB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0044BB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其他科目學習能力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r w:rsidRPr="000044BB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0044BB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A2" w:rsidRPr="000044BB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0044BB">
              <w:rPr>
                <w:rFonts w:ascii="標楷體" w:eastAsia="標楷體" w:hint="eastAsia"/>
                <w:sz w:val="22"/>
              </w:rPr>
              <w:t>優勢能力：（科目/興趣</w:t>
            </w:r>
            <w:r w:rsidRPr="000044BB">
              <w:rPr>
                <w:rFonts w:ascii="標楷體" w:eastAsia="標楷體"/>
                <w:sz w:val="22"/>
              </w:rPr>
              <w:t>/</w:t>
            </w:r>
            <w:r w:rsidRPr="000044BB">
              <w:rPr>
                <w:rFonts w:ascii="標楷體" w:eastAsia="標楷體" w:hint="eastAsia"/>
                <w:sz w:val="22"/>
              </w:rPr>
              <w:t>性向</w:t>
            </w:r>
            <w:r w:rsidRPr="000044BB">
              <w:rPr>
                <w:rFonts w:ascii="標楷體" w:eastAsia="標楷體"/>
                <w:sz w:val="22"/>
              </w:rPr>
              <w:t>/</w:t>
            </w:r>
            <w:r w:rsidRPr="000044BB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0044BB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0044BB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0044BB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Pr="000044BB" w:rsidRDefault="000803A2" w:rsidP="000803A2">
      <w:pPr>
        <w:rPr>
          <w:rFonts w:ascii="標楷體" w:eastAsia="標楷體" w:hAnsi="標楷體"/>
          <w:b/>
          <w:bCs/>
          <w:sz w:val="32"/>
          <w:szCs w:val="32"/>
        </w:rPr>
      </w:pPr>
    </w:p>
    <w:p w:rsidR="000803A2" w:rsidRPr="000044BB" w:rsidRDefault="000803A2" w:rsidP="000803A2"/>
    <w:p w:rsidR="000803A2" w:rsidRPr="000044BB" w:rsidRDefault="000803A2" w:rsidP="000803A2"/>
    <w:p w:rsidR="00CA6E03" w:rsidRPr="000044BB" w:rsidRDefault="00CA6E03" w:rsidP="004C12CA"/>
    <w:p w:rsidR="000044BB" w:rsidRPr="000044BB" w:rsidRDefault="000044BB"/>
    <w:sectPr w:rsidR="000044BB" w:rsidRPr="000044BB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49" w:rsidRDefault="00F67549" w:rsidP="005312D0">
      <w:r>
        <w:separator/>
      </w:r>
    </w:p>
  </w:endnote>
  <w:endnote w:type="continuationSeparator" w:id="0">
    <w:p w:rsidR="00F67549" w:rsidRDefault="00F67549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49" w:rsidRDefault="00F67549" w:rsidP="005312D0">
      <w:r>
        <w:separator/>
      </w:r>
    </w:p>
  </w:footnote>
  <w:footnote w:type="continuationSeparator" w:id="0">
    <w:p w:rsidR="00F67549" w:rsidRDefault="00F67549" w:rsidP="0053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2CA"/>
    <w:rsid w:val="000044BB"/>
    <w:rsid w:val="00005594"/>
    <w:rsid w:val="00005C43"/>
    <w:rsid w:val="00042623"/>
    <w:rsid w:val="00043948"/>
    <w:rsid w:val="0007624B"/>
    <w:rsid w:val="000803A2"/>
    <w:rsid w:val="00106481"/>
    <w:rsid w:val="00115453"/>
    <w:rsid w:val="001664B3"/>
    <w:rsid w:val="001A7B77"/>
    <w:rsid w:val="001C113F"/>
    <w:rsid w:val="002402A0"/>
    <w:rsid w:val="002536E9"/>
    <w:rsid w:val="002575EE"/>
    <w:rsid w:val="00257E3A"/>
    <w:rsid w:val="0029106B"/>
    <w:rsid w:val="0029535F"/>
    <w:rsid w:val="00302B21"/>
    <w:rsid w:val="00303BEB"/>
    <w:rsid w:val="00326955"/>
    <w:rsid w:val="00342042"/>
    <w:rsid w:val="00356A76"/>
    <w:rsid w:val="00361824"/>
    <w:rsid w:val="0039189E"/>
    <w:rsid w:val="00394049"/>
    <w:rsid w:val="003C040D"/>
    <w:rsid w:val="003C4711"/>
    <w:rsid w:val="00400751"/>
    <w:rsid w:val="0040683B"/>
    <w:rsid w:val="00424B13"/>
    <w:rsid w:val="004A0334"/>
    <w:rsid w:val="004C12CA"/>
    <w:rsid w:val="004D2D06"/>
    <w:rsid w:val="004E4F31"/>
    <w:rsid w:val="0050008A"/>
    <w:rsid w:val="005233BC"/>
    <w:rsid w:val="00530FF2"/>
    <w:rsid w:val="005312D0"/>
    <w:rsid w:val="00537ED6"/>
    <w:rsid w:val="00551899"/>
    <w:rsid w:val="005B5737"/>
    <w:rsid w:val="00612D9A"/>
    <w:rsid w:val="00630E21"/>
    <w:rsid w:val="00632B9B"/>
    <w:rsid w:val="00643C70"/>
    <w:rsid w:val="00660287"/>
    <w:rsid w:val="00675AAE"/>
    <w:rsid w:val="0068565B"/>
    <w:rsid w:val="006A2079"/>
    <w:rsid w:val="006D12B9"/>
    <w:rsid w:val="00700EE7"/>
    <w:rsid w:val="00705984"/>
    <w:rsid w:val="0072603C"/>
    <w:rsid w:val="00727BBB"/>
    <w:rsid w:val="00735A38"/>
    <w:rsid w:val="00737660"/>
    <w:rsid w:val="007655AA"/>
    <w:rsid w:val="00791113"/>
    <w:rsid w:val="007A4D88"/>
    <w:rsid w:val="007A701E"/>
    <w:rsid w:val="007D1F4B"/>
    <w:rsid w:val="00830014"/>
    <w:rsid w:val="00860D6C"/>
    <w:rsid w:val="008864A7"/>
    <w:rsid w:val="008C057E"/>
    <w:rsid w:val="008C43C2"/>
    <w:rsid w:val="00902D65"/>
    <w:rsid w:val="009448F6"/>
    <w:rsid w:val="00945E66"/>
    <w:rsid w:val="009669B0"/>
    <w:rsid w:val="009A4240"/>
    <w:rsid w:val="009D1400"/>
    <w:rsid w:val="009D7D90"/>
    <w:rsid w:val="009E0D25"/>
    <w:rsid w:val="009E20ED"/>
    <w:rsid w:val="009F0EFD"/>
    <w:rsid w:val="00A17453"/>
    <w:rsid w:val="00A660BE"/>
    <w:rsid w:val="00A82981"/>
    <w:rsid w:val="00AE519A"/>
    <w:rsid w:val="00AE5452"/>
    <w:rsid w:val="00AF796F"/>
    <w:rsid w:val="00B07B94"/>
    <w:rsid w:val="00B54C6A"/>
    <w:rsid w:val="00B672E5"/>
    <w:rsid w:val="00B71AF5"/>
    <w:rsid w:val="00B74EA1"/>
    <w:rsid w:val="00BC7617"/>
    <w:rsid w:val="00BE78EC"/>
    <w:rsid w:val="00C00B52"/>
    <w:rsid w:val="00C043B3"/>
    <w:rsid w:val="00C228D8"/>
    <w:rsid w:val="00CA6E03"/>
    <w:rsid w:val="00CB0965"/>
    <w:rsid w:val="00CE01B1"/>
    <w:rsid w:val="00D02665"/>
    <w:rsid w:val="00D225C8"/>
    <w:rsid w:val="00D2648F"/>
    <w:rsid w:val="00D52957"/>
    <w:rsid w:val="00D87FBB"/>
    <w:rsid w:val="00DA5C96"/>
    <w:rsid w:val="00DF27A4"/>
    <w:rsid w:val="00DF4C50"/>
    <w:rsid w:val="00E126E0"/>
    <w:rsid w:val="00EB5F37"/>
    <w:rsid w:val="00EC3F1B"/>
    <w:rsid w:val="00ED4FC8"/>
    <w:rsid w:val="00EF6979"/>
    <w:rsid w:val="00EF799D"/>
    <w:rsid w:val="00F15FBE"/>
    <w:rsid w:val="00F3743E"/>
    <w:rsid w:val="00F67549"/>
    <w:rsid w:val="00F862DE"/>
    <w:rsid w:val="00F9171C"/>
    <w:rsid w:val="00FE2C14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FCCFA"/>
  <w15:docId w15:val="{CA98CC5E-3FFB-4B3D-958D-43468009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16</cp:revision>
  <dcterms:created xsi:type="dcterms:W3CDTF">2018-04-19T02:44:00Z</dcterms:created>
  <dcterms:modified xsi:type="dcterms:W3CDTF">2020-01-31T01:08:00Z</dcterms:modified>
</cp:coreProperties>
</file>